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950" w:rsidRDefault="00115950" w:rsidP="005B2D6B">
      <w:pPr>
        <w:rPr>
          <w:rFonts w:ascii="TH SarabunPSK" w:hAnsi="TH SarabunPSK" w:cs="TH SarabunPSK"/>
          <w:b/>
          <w:bCs/>
          <w:sz w:val="28"/>
          <w:u w:val="single"/>
        </w:rPr>
      </w:pPr>
      <w:r w:rsidRPr="00FF632B">
        <w:rPr>
          <w:rFonts w:ascii="Browallia New" w:hAnsi="Browallia New" w:cs="Browallia New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A6C6B3C" wp14:editId="1C5AAC13">
                <wp:simplePos x="0" y="0"/>
                <wp:positionH relativeFrom="column">
                  <wp:posOffset>181155</wp:posOffset>
                </wp:positionH>
                <wp:positionV relativeFrom="paragraph">
                  <wp:posOffset>-38304</wp:posOffset>
                </wp:positionV>
                <wp:extent cx="6447790" cy="750498"/>
                <wp:effectExtent l="19050" t="19050" r="10160" b="1206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7790" cy="7504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thinThick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7EF1" w:rsidRDefault="00115950" w:rsidP="009F48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แบบสอบถาม</w:t>
                            </w:r>
                            <w:r w:rsidRPr="004C32D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การสำรวจความพึงพอใจ</w:t>
                            </w:r>
                          </w:p>
                          <w:p w:rsidR="00115950" w:rsidRPr="003E7EF1" w:rsidRDefault="00115950" w:rsidP="009F48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ของ</w:t>
                            </w:r>
                            <w:r w:rsidR="00604C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ผู้</w:t>
                            </w:r>
                            <w:r w:rsidR="003E7E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อ่านจดหมายข่าว</w:t>
                            </w:r>
                            <w:r w:rsidR="008C28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SACICT</w:t>
                            </w:r>
                            <w:r w:rsidR="003F07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Newsletter</w:t>
                            </w:r>
                            <w:r w:rsidR="00AB098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14.25pt;margin-top:-3pt;width:507.7pt;height:59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" fillcolor="window" strokecolor="#8064a2" strokeweight="3pt">
                <v:stroke linestyle="thinThick"/>
                <v:textbox>
                  <w:txbxContent>
                    <w:p w:rsidR="003E7EF1" w:rsidRDefault="00115950" w:rsidP="009F48BB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6"/>
                          <w:cs/>
                        </w:rPr>
                        <w:t>แบบสอบถาม</w:t>
                      </w:r>
                      <w:r w:rsidRPr="004C32D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  <w:t>การสำรวจความพึงพอใจ</w:t>
                      </w:r>
                    </w:p>
                    <w:p w:rsidR="00115950" w:rsidRPr="003E7EF1" w:rsidRDefault="00115950" w:rsidP="009F48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6"/>
                          <w:cs/>
                        </w:rPr>
                        <w:t>ของ</w:t>
                      </w:r>
                      <w:r w:rsidR="00604C6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6"/>
                          <w:cs/>
                        </w:rPr>
                        <w:t>ผู้</w:t>
                      </w:r>
                      <w:r w:rsidR="003E7EF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6"/>
                          <w:cs/>
                        </w:rPr>
                        <w:t>อ่านจดหมายข่าว</w:t>
                      </w:r>
                      <w:r w:rsidR="008C28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</w:rPr>
                        <w:t xml:space="preserve"> SACICT</w:t>
                      </w:r>
                      <w:r w:rsidR="003F071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</w:rPr>
                        <w:t xml:space="preserve"> Newsletter</w:t>
                      </w:r>
                      <w:r w:rsidR="00AB098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5950" w:rsidRDefault="00115950" w:rsidP="005B2D6B">
      <w:pPr>
        <w:rPr>
          <w:rFonts w:ascii="TH SarabunPSK" w:hAnsi="TH SarabunPSK" w:cs="TH SarabunPSK"/>
          <w:b/>
          <w:bCs/>
          <w:sz w:val="28"/>
          <w:u w:val="single"/>
        </w:rPr>
      </w:pPr>
    </w:p>
    <w:p w:rsidR="00115950" w:rsidRDefault="00115950" w:rsidP="005B2D6B">
      <w:pPr>
        <w:rPr>
          <w:rFonts w:ascii="TH SarabunPSK" w:hAnsi="TH SarabunPSK" w:cs="TH SarabunPSK"/>
          <w:b/>
          <w:bCs/>
          <w:sz w:val="28"/>
          <w:u w:val="single"/>
        </w:rPr>
      </w:pPr>
    </w:p>
    <w:p w:rsidR="00115950" w:rsidRDefault="00115950" w:rsidP="005B2D6B">
      <w:pPr>
        <w:rPr>
          <w:rFonts w:ascii="TH SarabunPSK" w:hAnsi="TH SarabunPSK" w:cs="TH SarabunPSK"/>
          <w:b/>
          <w:bCs/>
          <w:sz w:val="28"/>
          <w:u w:val="single"/>
        </w:rPr>
      </w:pPr>
    </w:p>
    <w:p w:rsidR="005B5CCE" w:rsidRPr="00977EE5" w:rsidRDefault="005B5CCE" w:rsidP="005B2D6B">
      <w:pPr>
        <w:rPr>
          <w:rFonts w:ascii="TH SarabunPSK" w:hAnsi="TH SarabunPSK" w:cs="TH SarabunPSK"/>
          <w:b/>
          <w:bCs/>
          <w:sz w:val="28"/>
          <w:u w:val="single"/>
        </w:rPr>
      </w:pPr>
      <w:r w:rsidRPr="00977EE5">
        <w:rPr>
          <w:rFonts w:ascii="TH SarabunPSK" w:hAnsi="TH SarabunPSK" w:cs="TH SarabunPSK"/>
          <w:b/>
          <w:bCs/>
          <w:sz w:val="28"/>
          <w:u w:val="single"/>
          <w:cs/>
        </w:rPr>
        <w:t>คำชี้แจง</w:t>
      </w:r>
    </w:p>
    <w:p w:rsidR="005B5CCE" w:rsidRPr="00977EE5" w:rsidRDefault="005B5CCE" w:rsidP="00594E09">
      <w:pPr>
        <w:tabs>
          <w:tab w:val="left" w:pos="2070"/>
          <w:tab w:val="left" w:pos="2552"/>
        </w:tabs>
        <w:spacing w:line="237" w:lineRule="auto"/>
        <w:ind w:firstLine="851"/>
        <w:contextualSpacing/>
        <w:jc w:val="thaiDistribute"/>
        <w:rPr>
          <w:rFonts w:ascii="TH SarabunPSK" w:hAnsi="TH SarabunPSK" w:cs="TH SarabunPSK"/>
          <w:sz w:val="28"/>
          <w:cs/>
        </w:rPr>
      </w:pPr>
      <w:r w:rsidRPr="00977EE5">
        <w:rPr>
          <w:rFonts w:ascii="TH SarabunPSK" w:hAnsi="TH SarabunPSK" w:cs="TH SarabunPSK"/>
          <w:sz w:val="28"/>
          <w:cs/>
        </w:rPr>
        <w:t>การสำ</w:t>
      </w:r>
      <w:r w:rsidR="00C442F4" w:rsidRPr="00977EE5">
        <w:rPr>
          <w:rFonts w:ascii="TH SarabunPSK" w:hAnsi="TH SarabunPSK" w:cs="TH SarabunPSK"/>
          <w:sz w:val="28"/>
          <w:cs/>
        </w:rPr>
        <w:t>รวจครั้งนี้ มีวัตถุประสงค์เพื่อ</w:t>
      </w:r>
      <w:r w:rsidRPr="00977EE5">
        <w:rPr>
          <w:rFonts w:ascii="TH SarabunPSK" w:hAnsi="TH SarabunPSK" w:cs="TH SarabunPSK"/>
          <w:sz w:val="28"/>
          <w:cs/>
        </w:rPr>
        <w:t>รับทราบความคิดเห็นและความพึงพอใจต่อ</w:t>
      </w:r>
      <w:r w:rsidR="00627C19" w:rsidRPr="00977EE5">
        <w:rPr>
          <w:rFonts w:ascii="TH SarabunPSK" w:hAnsi="TH SarabunPSK" w:cs="TH SarabunPSK"/>
          <w:sz w:val="28"/>
          <w:cs/>
        </w:rPr>
        <w:t>การให้บริการ</w:t>
      </w:r>
      <w:r w:rsidR="00594E09" w:rsidRPr="00977EE5">
        <w:rPr>
          <w:rFonts w:ascii="TH SarabunPSK" w:hAnsi="TH SarabunPSK" w:cs="TH SarabunPSK"/>
          <w:sz w:val="28"/>
          <w:cs/>
        </w:rPr>
        <w:t>ของศูนย์ส่งเสริมศิลปาชีพระหว่างประเทศ (องค์การมหาชน)</w:t>
      </w:r>
      <w:r w:rsidR="008D36EF">
        <w:rPr>
          <w:rFonts w:ascii="TH SarabunPSK" w:hAnsi="TH SarabunPSK" w:cs="TH SarabunPSK" w:hint="cs"/>
          <w:sz w:val="28"/>
          <w:cs/>
        </w:rPr>
        <w:t xml:space="preserve"> หรือ ศ.ศ.ป.</w:t>
      </w:r>
      <w:r w:rsidR="00D6630C">
        <w:rPr>
          <w:rFonts w:ascii="TH SarabunPSK" w:hAnsi="TH SarabunPSK" w:cs="TH SarabunPSK" w:hint="cs"/>
          <w:sz w:val="28"/>
          <w:cs/>
        </w:rPr>
        <w:t xml:space="preserve"> ของ</w:t>
      </w:r>
      <w:r w:rsidR="00AB0982">
        <w:rPr>
          <w:rFonts w:ascii="TH SarabunPSK" w:hAnsi="TH SarabunPSK" w:cs="TH SarabunPSK"/>
          <w:sz w:val="28"/>
          <w:cs/>
        </w:rPr>
        <w:t>ผู้</w:t>
      </w:r>
      <w:r w:rsidR="003E7EF1">
        <w:rPr>
          <w:rFonts w:ascii="TH SarabunPSK" w:hAnsi="TH SarabunPSK" w:cs="TH SarabunPSK" w:hint="cs"/>
          <w:sz w:val="28"/>
          <w:cs/>
        </w:rPr>
        <w:t>อ่านจดหมายข่าว</w:t>
      </w:r>
      <w:r w:rsidR="003D060C">
        <w:rPr>
          <w:rFonts w:ascii="TH SarabunPSK" w:hAnsi="TH SarabunPSK" w:cs="TH SarabunPSK"/>
          <w:sz w:val="28"/>
        </w:rPr>
        <w:t xml:space="preserve"> </w:t>
      </w:r>
      <w:r w:rsidR="00AD190A">
        <w:rPr>
          <w:rFonts w:ascii="TH SarabunPSK" w:hAnsi="TH SarabunPSK" w:cs="TH SarabunPSK"/>
          <w:sz w:val="28"/>
        </w:rPr>
        <w:t>SACICT</w:t>
      </w:r>
      <w:r w:rsidR="003D060C">
        <w:rPr>
          <w:rFonts w:ascii="TH SarabunPSK" w:hAnsi="TH SarabunPSK" w:cs="TH SarabunPSK"/>
          <w:sz w:val="28"/>
        </w:rPr>
        <w:t xml:space="preserve"> Newsletter</w:t>
      </w:r>
      <w:r w:rsidR="00AB0982" w:rsidRPr="00AB0982">
        <w:rPr>
          <w:rFonts w:ascii="TH SarabunPSK" w:hAnsi="TH SarabunPSK" w:cs="TH SarabunPSK"/>
          <w:sz w:val="28"/>
        </w:rPr>
        <w:t xml:space="preserve"> </w:t>
      </w:r>
      <w:r w:rsidR="003D2476" w:rsidRPr="00977EE5">
        <w:rPr>
          <w:rFonts w:ascii="TH SarabunPSK" w:hAnsi="TH SarabunPSK" w:cs="TH SarabunPSK"/>
          <w:sz w:val="28"/>
          <w:cs/>
        </w:rPr>
        <w:t xml:space="preserve">ขอความกรุณาจากท่านในการให้ข้อมูลตามความเป็นจริง คำตอบของท่านจะถือเป็นความลับ การวิเคราะห์ข้อมูลจากแบบสอบถามจะเป็นไปในลักษณะของภาพรวมเพื่อนำข้อมูลมาประกอบการปรับปรุงและพัฒนาการให้บริการของ </w:t>
      </w:r>
      <w:r w:rsidR="00594E09" w:rsidRPr="00977EE5">
        <w:rPr>
          <w:rFonts w:ascii="TH SarabunPSK" w:hAnsi="TH SarabunPSK" w:cs="TH SarabunPSK"/>
          <w:sz w:val="28"/>
          <w:cs/>
        </w:rPr>
        <w:t>ศ.ศ.ป</w:t>
      </w:r>
      <w:r w:rsidR="00627C19" w:rsidRPr="00977EE5">
        <w:rPr>
          <w:rFonts w:ascii="TH SarabunPSK" w:hAnsi="TH SarabunPSK" w:cs="TH SarabunPSK"/>
          <w:sz w:val="28"/>
          <w:cs/>
        </w:rPr>
        <w:t>.</w:t>
      </w:r>
      <w:r w:rsidR="003D2476" w:rsidRPr="00977EE5">
        <w:rPr>
          <w:rFonts w:ascii="TH SarabunPSK" w:hAnsi="TH SarabunPSK" w:cs="TH SarabunPSK"/>
          <w:sz w:val="28"/>
          <w:cs/>
        </w:rPr>
        <w:t xml:space="preserve"> ให้มีประสิทธิภาพมากยิ่งขึ้น</w:t>
      </w:r>
      <w:r w:rsidRPr="00977EE5">
        <w:rPr>
          <w:rFonts w:ascii="TH SarabunPSK" w:hAnsi="TH SarabunPSK" w:cs="TH SarabunPSK"/>
          <w:sz w:val="28"/>
          <w:cs/>
        </w:rPr>
        <w:t xml:space="preserve"> </w:t>
      </w:r>
    </w:p>
    <w:p w:rsidR="001D2630" w:rsidRPr="00977EE5" w:rsidRDefault="001D2630" w:rsidP="006B2E2E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1D2630" w:rsidRPr="00977EE5" w:rsidRDefault="001D2630" w:rsidP="00800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977EE5">
        <w:rPr>
          <w:rFonts w:ascii="TH SarabunPSK" w:hAnsi="TH SarabunPSK" w:cs="TH SarabunPSK"/>
          <w:b/>
          <w:bCs/>
          <w:sz w:val="30"/>
          <w:szCs w:val="30"/>
          <w:cs/>
        </w:rPr>
        <w:t>ส่วนที่ 1 ข้อมูลทั่วไปของผู้</w:t>
      </w:r>
      <w:r w:rsidR="00CF779B">
        <w:rPr>
          <w:rFonts w:ascii="TH SarabunPSK" w:hAnsi="TH SarabunPSK" w:cs="TH SarabunPSK"/>
          <w:b/>
          <w:bCs/>
          <w:sz w:val="30"/>
          <w:szCs w:val="30"/>
          <w:cs/>
        </w:rPr>
        <w:t>ตอบแบบสอบถาม</w:t>
      </w:r>
      <w:r w:rsidR="00CF779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977EE5">
        <w:rPr>
          <w:rFonts w:ascii="TH SarabunPSK" w:hAnsi="TH SarabunPSK" w:cs="TH SarabunPSK"/>
          <w:b/>
          <w:bCs/>
          <w:sz w:val="30"/>
          <w:szCs w:val="30"/>
          <w:cs/>
        </w:rPr>
        <w:t>โปรด</w:t>
      </w:r>
      <w:r w:rsidR="00800A6E" w:rsidRPr="00977EE5">
        <w:rPr>
          <w:rFonts w:ascii="TH SarabunPSK" w:hAnsi="TH SarabunPSK" w:cs="TH SarabunPSK"/>
          <w:b/>
          <w:bCs/>
          <w:sz w:val="30"/>
          <w:szCs w:val="30"/>
          <w:cs/>
        </w:rPr>
        <w:t>ใส่</w:t>
      </w:r>
      <w:r w:rsidRPr="00977EE5">
        <w:rPr>
          <w:rFonts w:ascii="TH SarabunPSK" w:hAnsi="TH SarabunPSK" w:cs="TH SarabunPSK"/>
          <w:b/>
          <w:bCs/>
          <w:sz w:val="30"/>
          <w:szCs w:val="30"/>
          <w:cs/>
        </w:rPr>
        <w:t xml:space="preserve">เครื่องหมาย </w:t>
      </w:r>
      <w:r w:rsidRPr="00977EE5">
        <w:rPr>
          <w:rFonts w:ascii="TH SarabunPSK" w:hAnsi="TH SarabunPSK" w:cs="TH SarabunPSK"/>
          <w:b/>
          <w:bCs/>
          <w:sz w:val="30"/>
          <w:szCs w:val="30"/>
        </w:rPr>
        <w:sym w:font="Wingdings" w:char="F0FC"/>
      </w:r>
      <w:r w:rsidR="00800A6E" w:rsidRPr="00977EE5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977EE5">
        <w:rPr>
          <w:rFonts w:ascii="TH SarabunPSK" w:hAnsi="TH SarabunPSK" w:cs="TH SarabunPSK"/>
          <w:b/>
          <w:bCs/>
          <w:sz w:val="30"/>
          <w:szCs w:val="30"/>
          <w:cs/>
        </w:rPr>
        <w:t>ในช่องที่ตรงกับ</w:t>
      </w:r>
      <w:r w:rsidR="00AA1171" w:rsidRPr="00977EE5">
        <w:rPr>
          <w:rFonts w:ascii="TH SarabunPSK" w:hAnsi="TH SarabunPSK" w:cs="TH SarabunPSK"/>
          <w:b/>
          <w:bCs/>
          <w:sz w:val="30"/>
          <w:szCs w:val="30"/>
          <w:cs/>
        </w:rPr>
        <w:t>ข้อมูลของท่าน</w:t>
      </w:r>
    </w:p>
    <w:p w:rsidR="00800A6E" w:rsidRPr="00977EE5" w:rsidRDefault="00800A6E" w:rsidP="00C836D8">
      <w:pPr>
        <w:tabs>
          <w:tab w:val="left" w:pos="1560"/>
        </w:tabs>
        <w:rPr>
          <w:rFonts w:ascii="TH SarabunPSK" w:hAnsi="TH SarabunPSK" w:cs="TH SarabunPSK"/>
          <w:sz w:val="2"/>
          <w:szCs w:val="2"/>
        </w:rPr>
      </w:pPr>
    </w:p>
    <w:p w:rsidR="00996F6E" w:rsidRPr="00977EE5" w:rsidRDefault="00996F6E" w:rsidP="00C836D8">
      <w:pPr>
        <w:tabs>
          <w:tab w:val="left" w:pos="1560"/>
        </w:tabs>
        <w:rPr>
          <w:rFonts w:ascii="TH SarabunPSK" w:hAnsi="TH SarabunPSK" w:cs="TH SarabunPSK"/>
          <w:sz w:val="6"/>
          <w:szCs w:val="6"/>
        </w:rPr>
      </w:pPr>
    </w:p>
    <w:p w:rsidR="004A4ED9" w:rsidRPr="007A08FF" w:rsidRDefault="004A4ED9" w:rsidP="00C836D8">
      <w:pPr>
        <w:tabs>
          <w:tab w:val="left" w:pos="1560"/>
        </w:tabs>
        <w:rPr>
          <w:rFonts w:ascii="TH SarabunPSK" w:hAnsi="TH SarabunPSK" w:cs="TH SarabunPSK"/>
          <w:sz w:val="12"/>
          <w:szCs w:val="12"/>
        </w:rPr>
      </w:pPr>
    </w:p>
    <w:p w:rsidR="001D2630" w:rsidRPr="00977EE5" w:rsidRDefault="00F448F3" w:rsidP="00C836D8">
      <w:pPr>
        <w:tabs>
          <w:tab w:val="left" w:pos="1560"/>
        </w:tabs>
        <w:rPr>
          <w:rFonts w:ascii="TH SarabunPSK" w:hAnsi="TH SarabunPSK" w:cs="TH SarabunPSK"/>
          <w:sz w:val="28"/>
        </w:rPr>
      </w:pP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56754BB" wp14:editId="082A534B">
                <wp:simplePos x="0" y="0"/>
                <wp:positionH relativeFrom="column">
                  <wp:posOffset>2561590</wp:posOffset>
                </wp:positionH>
                <wp:positionV relativeFrom="paragraph">
                  <wp:posOffset>38735</wp:posOffset>
                </wp:positionV>
                <wp:extent cx="151130" cy="151130"/>
                <wp:effectExtent l="0" t="0" r="20320" b="20320"/>
                <wp:wrapNone/>
                <wp:docPr id="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A43" w:rsidRPr="00EC6BDD" w:rsidRDefault="006D2A43" w:rsidP="00EC6BDD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01.7pt;margin-top:3.05pt;width:11.9pt;height:11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">
                <v:textbox inset=".5mm,.3mm,.5mm,.3mm">
                  <w:txbxContent>
                    <w:p w:rsidR="006D2A43" w:rsidRPr="00EC6BDD" w:rsidRDefault="006D2A43" w:rsidP="00EC6BDD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29B582C" wp14:editId="6C923BE4">
                <wp:simplePos x="0" y="0"/>
                <wp:positionH relativeFrom="column">
                  <wp:posOffset>734695</wp:posOffset>
                </wp:positionH>
                <wp:positionV relativeFrom="paragraph">
                  <wp:posOffset>38735</wp:posOffset>
                </wp:positionV>
                <wp:extent cx="151130" cy="151130"/>
                <wp:effectExtent l="0" t="0" r="20320" b="20320"/>
                <wp:wrapNone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A43" w:rsidRPr="00EC6BDD" w:rsidRDefault="006D2A43" w:rsidP="00EC6BDD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EC6BDD">
                              <w:rPr>
                                <w:sz w:val="16"/>
                                <w:szCs w:val="18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57.85pt;margin-top:3.05pt;width:11.9pt;height:11.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">
                <v:textbox inset=".5mm,.3mm,.5mm,.3mm">
                  <w:txbxContent>
                    <w:p w:rsidR="006D2A43" w:rsidRPr="00EC6BDD" w:rsidRDefault="006D2A43" w:rsidP="00EC6BDD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 w:rsidRPr="00EC6BDD">
                        <w:rPr>
                          <w:sz w:val="16"/>
                          <w:szCs w:val="18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D2630" w:rsidRPr="00977EE5">
        <w:rPr>
          <w:rFonts w:ascii="TH SarabunPSK" w:hAnsi="TH SarabunPSK" w:cs="TH SarabunPSK"/>
          <w:sz w:val="28"/>
          <w:cs/>
        </w:rPr>
        <w:t>1.1 เพศ</w:t>
      </w:r>
      <w:r w:rsidR="001D2630" w:rsidRPr="00977EE5">
        <w:rPr>
          <w:rFonts w:ascii="TH SarabunPSK" w:hAnsi="TH SarabunPSK" w:cs="TH SarabunPSK"/>
          <w:sz w:val="28"/>
          <w:cs/>
        </w:rPr>
        <w:tab/>
        <w:t>หญิง</w:t>
      </w:r>
      <w:r w:rsidR="001D2630" w:rsidRPr="00977EE5">
        <w:rPr>
          <w:rFonts w:ascii="TH SarabunPSK" w:hAnsi="TH SarabunPSK" w:cs="TH SarabunPSK"/>
          <w:sz w:val="28"/>
          <w:cs/>
        </w:rPr>
        <w:tab/>
      </w:r>
      <w:r w:rsidR="001D2630" w:rsidRPr="00977EE5">
        <w:rPr>
          <w:rFonts w:ascii="TH SarabunPSK" w:hAnsi="TH SarabunPSK" w:cs="TH SarabunPSK"/>
          <w:sz w:val="28"/>
          <w:cs/>
        </w:rPr>
        <w:tab/>
      </w:r>
      <w:r w:rsidR="001D2630" w:rsidRPr="00977EE5">
        <w:rPr>
          <w:rFonts w:ascii="TH SarabunPSK" w:hAnsi="TH SarabunPSK" w:cs="TH SarabunPSK"/>
          <w:sz w:val="28"/>
          <w:cs/>
        </w:rPr>
        <w:tab/>
      </w:r>
      <w:r w:rsidR="001D2630" w:rsidRPr="00977EE5">
        <w:rPr>
          <w:rFonts w:ascii="TH SarabunPSK" w:hAnsi="TH SarabunPSK" w:cs="TH SarabunPSK"/>
          <w:sz w:val="28"/>
          <w:cs/>
        </w:rPr>
        <w:tab/>
        <w:t xml:space="preserve"> ชาย </w:t>
      </w:r>
    </w:p>
    <w:p w:rsidR="007B754C" w:rsidRPr="00977EE5" w:rsidRDefault="007B754C" w:rsidP="00C836D8">
      <w:pPr>
        <w:tabs>
          <w:tab w:val="left" w:pos="1560"/>
        </w:tabs>
        <w:rPr>
          <w:rFonts w:ascii="TH SarabunPSK" w:hAnsi="TH SarabunPSK" w:cs="TH SarabunPSK"/>
          <w:sz w:val="10"/>
          <w:szCs w:val="10"/>
        </w:rPr>
      </w:pPr>
    </w:p>
    <w:p w:rsidR="008C28BC" w:rsidRPr="00977EE5" w:rsidRDefault="008C28BC" w:rsidP="008C28BC">
      <w:pPr>
        <w:tabs>
          <w:tab w:val="left" w:pos="1560"/>
        </w:tabs>
        <w:rPr>
          <w:rFonts w:ascii="TH SarabunPSK" w:hAnsi="TH SarabunPSK" w:cs="TH SarabunPSK"/>
          <w:sz w:val="10"/>
          <w:szCs w:val="10"/>
        </w:rPr>
      </w:pPr>
    </w:p>
    <w:p w:rsidR="003E7EF1" w:rsidRPr="003B61CE" w:rsidRDefault="003E7EF1" w:rsidP="003E7EF1">
      <w:pPr>
        <w:tabs>
          <w:tab w:val="left" w:pos="1560"/>
        </w:tabs>
        <w:rPr>
          <w:rFonts w:ascii="TH SarabunPSK" w:hAnsi="TH SarabunPSK" w:cs="TH SarabunPSK"/>
          <w:sz w:val="28"/>
        </w:rPr>
      </w:pPr>
      <w:r w:rsidRPr="003B61C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2195156" wp14:editId="2051F735">
                <wp:simplePos x="0" y="0"/>
                <wp:positionH relativeFrom="column">
                  <wp:posOffset>2561590</wp:posOffset>
                </wp:positionH>
                <wp:positionV relativeFrom="paragraph">
                  <wp:posOffset>21590</wp:posOffset>
                </wp:positionV>
                <wp:extent cx="151130" cy="151130"/>
                <wp:effectExtent l="0" t="0" r="20320" b="20320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EF1" w:rsidRPr="00EC6BDD" w:rsidRDefault="003E7EF1" w:rsidP="003E7EF1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201.7pt;margin-top:1.7pt;width:11.9pt;height:11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">
                <v:textbox inset=".5mm,.3mm,.5mm,.3mm">
                  <w:txbxContent>
                    <w:p w:rsidR="003E7EF1" w:rsidRPr="00EC6BDD" w:rsidRDefault="003E7EF1" w:rsidP="003E7EF1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B61C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385711F" wp14:editId="3151539B">
                <wp:simplePos x="0" y="0"/>
                <wp:positionH relativeFrom="column">
                  <wp:posOffset>734695</wp:posOffset>
                </wp:positionH>
                <wp:positionV relativeFrom="paragraph">
                  <wp:posOffset>32385</wp:posOffset>
                </wp:positionV>
                <wp:extent cx="151130" cy="151130"/>
                <wp:effectExtent l="0" t="0" r="20320" b="20320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EF1" w:rsidRPr="00EC6BDD" w:rsidRDefault="003E7EF1" w:rsidP="003E7EF1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EC6BDD">
                              <w:rPr>
                                <w:sz w:val="16"/>
                                <w:szCs w:val="18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margin-left:57.85pt;margin-top:2.55pt;width:11.9pt;height:11.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">
                <v:textbox inset=".5mm,.3mm,.5mm,.3mm">
                  <w:txbxContent>
                    <w:p w:rsidR="003E7EF1" w:rsidRPr="00EC6BDD" w:rsidRDefault="003E7EF1" w:rsidP="003E7EF1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 w:rsidRPr="00EC6BDD">
                        <w:rPr>
                          <w:sz w:val="16"/>
                          <w:szCs w:val="18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B61C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0134A2" wp14:editId="014CDDBB">
                <wp:simplePos x="0" y="0"/>
                <wp:positionH relativeFrom="column">
                  <wp:posOffset>3938270</wp:posOffset>
                </wp:positionH>
                <wp:positionV relativeFrom="paragraph">
                  <wp:posOffset>41275</wp:posOffset>
                </wp:positionV>
                <wp:extent cx="151130" cy="151130"/>
                <wp:effectExtent l="0" t="0" r="20320" b="20320"/>
                <wp:wrapNone/>
                <wp:docPr id="1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EF1" w:rsidRPr="00EC6BDD" w:rsidRDefault="003E7EF1" w:rsidP="003E7EF1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1" type="#_x0000_t202" style="position:absolute;margin-left:310.1pt;margin-top:3.25pt;width:11.9pt;height:11.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">
                <v:textbox inset=".5mm,.3mm,.5mm,.3mm">
                  <w:txbxContent>
                    <w:p w:rsidR="003E7EF1" w:rsidRPr="00EC6BDD" w:rsidRDefault="003E7EF1" w:rsidP="003E7EF1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B61CE">
        <w:rPr>
          <w:rFonts w:ascii="TH SarabunPSK" w:hAnsi="TH SarabunPSK" w:cs="TH SarabunPSK"/>
          <w:sz w:val="28"/>
        </w:rPr>
        <w:t xml:space="preserve">1.2 </w:t>
      </w:r>
      <w:r w:rsidRPr="003B61CE">
        <w:rPr>
          <w:rFonts w:ascii="TH SarabunPSK" w:hAnsi="TH SarabunPSK" w:cs="TH SarabunPSK"/>
          <w:sz w:val="28"/>
          <w:cs/>
        </w:rPr>
        <w:t>อายุ</w:t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eastAsia="AngsanaNew" w:hAnsi="TH SarabunPSK" w:cs="TH SarabunPSK"/>
          <w:sz w:val="28"/>
          <w:cs/>
        </w:rPr>
        <w:t xml:space="preserve">ต่ำกว่า </w:t>
      </w:r>
      <w:r w:rsidRPr="003B61CE">
        <w:rPr>
          <w:rFonts w:ascii="TH SarabunPSK" w:eastAsia="AngsanaNew" w:hAnsi="TH SarabunPSK" w:cs="TH SarabunPSK"/>
          <w:sz w:val="28"/>
        </w:rPr>
        <w:t>18</w:t>
      </w:r>
      <w:r w:rsidRPr="003B61CE">
        <w:rPr>
          <w:rFonts w:ascii="TH SarabunPSK" w:eastAsia="AngsanaNew" w:hAnsi="TH SarabunPSK" w:cs="TH SarabunPSK"/>
          <w:sz w:val="28"/>
          <w:cs/>
        </w:rPr>
        <w:t xml:space="preserve"> ปี</w:t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hAnsi="TH SarabunPSK" w:cs="TH SarabunPSK"/>
          <w:sz w:val="28"/>
        </w:rPr>
        <w:t xml:space="preserve"> 18</w:t>
      </w:r>
      <w:r w:rsidRPr="003B61CE">
        <w:rPr>
          <w:rFonts w:ascii="TH SarabunPSK" w:hAnsi="TH SarabunPSK" w:cs="TH SarabunPSK"/>
          <w:sz w:val="28"/>
          <w:cs/>
        </w:rPr>
        <w:t>-</w:t>
      </w:r>
      <w:r w:rsidRPr="003B61CE">
        <w:rPr>
          <w:rFonts w:ascii="TH SarabunPSK" w:hAnsi="TH SarabunPSK" w:cs="TH SarabunPSK"/>
          <w:sz w:val="28"/>
        </w:rPr>
        <w:t>2</w:t>
      </w:r>
      <w:r>
        <w:rPr>
          <w:rFonts w:ascii="TH SarabunPSK" w:hAnsi="TH SarabunPSK" w:cs="TH SarabunPSK" w:hint="cs"/>
          <w:sz w:val="28"/>
          <w:cs/>
        </w:rPr>
        <w:t>1</w:t>
      </w:r>
      <w:r w:rsidRPr="003B61CE">
        <w:rPr>
          <w:rFonts w:ascii="TH SarabunPSK" w:hAnsi="TH SarabunPSK" w:cs="TH SarabunPSK"/>
          <w:sz w:val="28"/>
          <w:cs/>
        </w:rPr>
        <w:t xml:space="preserve"> ปี</w:t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hAnsi="TH SarabunPSK" w:cs="TH SarabunPSK"/>
          <w:sz w:val="28"/>
        </w:rPr>
        <w:t xml:space="preserve"> 2</w:t>
      </w:r>
      <w:r>
        <w:rPr>
          <w:rFonts w:ascii="TH SarabunPSK" w:hAnsi="TH SarabunPSK" w:cs="TH SarabunPSK" w:hint="cs"/>
          <w:sz w:val="28"/>
          <w:cs/>
        </w:rPr>
        <w:t>2</w:t>
      </w:r>
      <w:r w:rsidRPr="003B61CE">
        <w:rPr>
          <w:rFonts w:ascii="TH SarabunPSK" w:hAnsi="TH SarabunPSK" w:cs="TH SarabunPSK"/>
          <w:sz w:val="28"/>
        </w:rPr>
        <w:t>-3</w:t>
      </w:r>
      <w:r w:rsidRPr="003B61CE">
        <w:rPr>
          <w:rFonts w:ascii="TH SarabunPSK" w:hAnsi="TH SarabunPSK" w:cs="TH SarabunPSK" w:hint="cs"/>
          <w:sz w:val="28"/>
          <w:cs/>
        </w:rPr>
        <w:t>4</w:t>
      </w:r>
      <w:r w:rsidRPr="003B61CE">
        <w:rPr>
          <w:rFonts w:ascii="TH SarabunPSK" w:hAnsi="TH SarabunPSK" w:cs="TH SarabunPSK"/>
          <w:sz w:val="28"/>
        </w:rPr>
        <w:t xml:space="preserve"> </w:t>
      </w:r>
      <w:r w:rsidRPr="003B61CE">
        <w:rPr>
          <w:rFonts w:ascii="TH SarabunPSK" w:hAnsi="TH SarabunPSK" w:cs="TH SarabunPSK"/>
          <w:sz w:val="28"/>
          <w:cs/>
        </w:rPr>
        <w:t>ปี</w:t>
      </w:r>
      <w:r w:rsidRPr="003B61CE">
        <w:rPr>
          <w:rFonts w:ascii="TH SarabunPSK" w:hAnsi="TH SarabunPSK" w:cs="TH SarabunPSK"/>
          <w:sz w:val="28"/>
          <w:cs/>
        </w:rPr>
        <w:tab/>
        <w:t xml:space="preserve"> </w:t>
      </w:r>
    </w:p>
    <w:p w:rsidR="003E7EF1" w:rsidRDefault="003E7EF1" w:rsidP="003E7EF1">
      <w:pPr>
        <w:tabs>
          <w:tab w:val="left" w:pos="1560"/>
        </w:tabs>
        <w:ind w:left="720" w:firstLine="720"/>
        <w:rPr>
          <w:rFonts w:ascii="TH SarabunPSK" w:hAnsi="TH SarabunPSK" w:cs="TH SarabunPSK"/>
          <w:sz w:val="28"/>
        </w:rPr>
      </w:pPr>
      <w:r w:rsidRPr="003B61C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CE30F38" wp14:editId="2DCBD1B4">
                <wp:simplePos x="0" y="0"/>
                <wp:positionH relativeFrom="column">
                  <wp:posOffset>3940810</wp:posOffset>
                </wp:positionH>
                <wp:positionV relativeFrom="paragraph">
                  <wp:posOffset>22225</wp:posOffset>
                </wp:positionV>
                <wp:extent cx="151130" cy="151130"/>
                <wp:effectExtent l="0" t="0" r="20320" b="20320"/>
                <wp:wrapNone/>
                <wp:docPr id="1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EF1" w:rsidRPr="003B61CE" w:rsidRDefault="003E7EF1" w:rsidP="003E7EF1">
                            <w:pPr>
                              <w:spacing w:line="180" w:lineRule="exact"/>
                              <w:jc w:val="center"/>
                              <w:rPr>
                                <w:rFonts w:ascii="Angsana New" w:hAnsi="Angsana New"/>
                                <w:sz w:val="18"/>
                                <w:szCs w:val="18"/>
                              </w:rPr>
                            </w:pPr>
                            <w:r w:rsidRPr="003B61CE">
                              <w:rPr>
                                <w:rFonts w:ascii="Angsana New" w:hAnsi="Angsana New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left:0;text-align:left;margin-left:310.3pt;margin-top:1.75pt;width:11.9pt;height:11.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">
                <v:textbox inset=".5mm,.3mm,.5mm,.3mm">
                  <w:txbxContent>
                    <w:p w:rsidR="003E7EF1" w:rsidRPr="003B61CE" w:rsidRDefault="003E7EF1" w:rsidP="003E7EF1">
                      <w:pPr>
                        <w:spacing w:line="180" w:lineRule="exact"/>
                        <w:jc w:val="center"/>
                        <w:rPr>
                          <w:rFonts w:ascii="Angsana New" w:hAnsi="Angsana New"/>
                          <w:sz w:val="18"/>
                          <w:szCs w:val="18"/>
                        </w:rPr>
                      </w:pPr>
                      <w:r w:rsidRPr="003B61CE">
                        <w:rPr>
                          <w:rFonts w:ascii="Angsana New" w:hAnsi="Angsana New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3B61C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F38BD3B" wp14:editId="3EC06E47">
                <wp:simplePos x="0" y="0"/>
                <wp:positionH relativeFrom="column">
                  <wp:posOffset>734695</wp:posOffset>
                </wp:positionH>
                <wp:positionV relativeFrom="paragraph">
                  <wp:posOffset>16510</wp:posOffset>
                </wp:positionV>
                <wp:extent cx="151130" cy="151130"/>
                <wp:effectExtent l="0" t="0" r="20320" b="20320"/>
                <wp:wrapNone/>
                <wp:docPr id="1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EF1" w:rsidRPr="00EC6BDD" w:rsidRDefault="003E7EF1" w:rsidP="003E7EF1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7.85pt;margin-top:1.3pt;width:11.9pt;height:11.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">
                <v:textbox inset=".5mm,.3mm,.5mm,.3mm">
                  <w:txbxContent>
                    <w:p w:rsidR="003E7EF1" w:rsidRPr="00EC6BDD" w:rsidRDefault="003E7EF1" w:rsidP="003E7EF1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B61C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7537EB8" wp14:editId="59314C62">
                <wp:simplePos x="0" y="0"/>
                <wp:positionH relativeFrom="column">
                  <wp:posOffset>2561590</wp:posOffset>
                </wp:positionH>
                <wp:positionV relativeFrom="paragraph">
                  <wp:posOffset>19050</wp:posOffset>
                </wp:positionV>
                <wp:extent cx="151130" cy="151130"/>
                <wp:effectExtent l="0" t="0" r="20320" b="20320"/>
                <wp:wrapNone/>
                <wp:docPr id="1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EF1" w:rsidRPr="00EC6BDD" w:rsidRDefault="003E7EF1" w:rsidP="003E7EF1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01.7pt;margin-top:1.5pt;width:11.9pt;height:11.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">
                <v:textbox inset=".5mm,.3mm,.5mm,.3mm">
                  <w:txbxContent>
                    <w:p w:rsidR="003E7EF1" w:rsidRPr="00EC6BDD" w:rsidRDefault="003E7EF1" w:rsidP="003E7EF1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3B61CE">
        <w:rPr>
          <w:rFonts w:ascii="TH SarabunPSK" w:hAnsi="TH SarabunPSK" w:cs="TH SarabunPSK"/>
          <w:sz w:val="28"/>
        </w:rPr>
        <w:tab/>
        <w:t>35-4</w:t>
      </w:r>
      <w:r>
        <w:rPr>
          <w:rFonts w:ascii="TH SarabunPSK" w:hAnsi="TH SarabunPSK" w:cs="TH SarabunPSK" w:hint="cs"/>
          <w:sz w:val="28"/>
          <w:cs/>
        </w:rPr>
        <w:t>5</w:t>
      </w:r>
      <w:r w:rsidRPr="003B61CE">
        <w:rPr>
          <w:rFonts w:ascii="TH SarabunPSK" w:hAnsi="TH SarabunPSK" w:cs="TH SarabunPSK"/>
          <w:sz w:val="28"/>
        </w:rPr>
        <w:t xml:space="preserve"> </w:t>
      </w:r>
      <w:r w:rsidRPr="003B61CE">
        <w:rPr>
          <w:rFonts w:ascii="TH SarabunPSK" w:hAnsi="TH SarabunPSK" w:cs="TH SarabunPSK" w:hint="cs"/>
          <w:sz w:val="28"/>
          <w:cs/>
        </w:rPr>
        <w:t>ปี</w:t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hAnsi="TH SarabunPSK" w:cs="TH SarabunPSK"/>
          <w:sz w:val="28"/>
        </w:rPr>
        <w:t xml:space="preserve"> </w:t>
      </w:r>
      <w:r w:rsidRPr="003B61CE">
        <w:rPr>
          <w:rFonts w:ascii="TH SarabunPSK" w:hAnsi="TH SarabunPSK" w:cs="TH SarabunPSK" w:hint="cs"/>
          <w:sz w:val="28"/>
          <w:cs/>
        </w:rPr>
        <w:t>4</w:t>
      </w:r>
      <w:r>
        <w:rPr>
          <w:rFonts w:ascii="TH SarabunPSK" w:hAnsi="TH SarabunPSK" w:cs="TH SarabunPSK" w:hint="cs"/>
          <w:sz w:val="28"/>
          <w:cs/>
        </w:rPr>
        <w:t>6</w:t>
      </w:r>
      <w:r w:rsidRPr="003B61CE">
        <w:rPr>
          <w:rFonts w:ascii="TH SarabunPSK" w:hAnsi="TH SarabunPSK" w:cs="TH SarabunPSK" w:hint="cs"/>
          <w:sz w:val="28"/>
          <w:cs/>
        </w:rPr>
        <w:t>-</w:t>
      </w:r>
      <w:r>
        <w:rPr>
          <w:rFonts w:ascii="TH SarabunPSK" w:hAnsi="TH SarabunPSK" w:cs="TH SarabunPSK" w:hint="cs"/>
          <w:sz w:val="28"/>
          <w:cs/>
        </w:rPr>
        <w:t>60</w:t>
      </w:r>
      <w:r w:rsidRPr="003B61CE">
        <w:rPr>
          <w:rFonts w:ascii="TH SarabunPSK" w:hAnsi="TH SarabunPSK" w:cs="TH SarabunPSK"/>
          <w:sz w:val="28"/>
          <w:cs/>
        </w:rPr>
        <w:t xml:space="preserve"> ปี      </w:t>
      </w:r>
      <w:r w:rsidRPr="003B61CE">
        <w:rPr>
          <w:rFonts w:ascii="TH SarabunPSK" w:hAnsi="TH SarabunPSK" w:cs="TH SarabunPSK"/>
          <w:sz w:val="28"/>
        </w:rPr>
        <w:t xml:space="preserve">                   </w:t>
      </w:r>
      <w:r w:rsidR="00312FF2">
        <w:rPr>
          <w:rFonts w:ascii="TH SarabunPSK" w:hAnsi="TH SarabunPSK" w:cs="TH SarabunPSK" w:hint="cs"/>
          <w:sz w:val="28"/>
          <w:cs/>
        </w:rPr>
        <w:t>มากกว่า</w:t>
      </w:r>
      <w:r>
        <w:rPr>
          <w:rFonts w:ascii="TH SarabunPSK" w:hAnsi="TH SarabunPSK" w:cs="TH SarabunPSK" w:hint="cs"/>
          <w:sz w:val="28"/>
          <w:cs/>
        </w:rPr>
        <w:t xml:space="preserve"> 60 </w:t>
      </w:r>
      <w:r w:rsidRPr="003B61CE">
        <w:rPr>
          <w:rFonts w:ascii="TH SarabunPSK" w:hAnsi="TH SarabunPSK" w:cs="TH SarabunPSK"/>
          <w:sz w:val="28"/>
          <w:cs/>
        </w:rPr>
        <w:t xml:space="preserve">ปีขึ้นไป    </w:t>
      </w:r>
    </w:p>
    <w:p w:rsidR="001D2630" w:rsidRPr="00977EE5" w:rsidRDefault="001D2630" w:rsidP="00C836D8">
      <w:pPr>
        <w:tabs>
          <w:tab w:val="left" w:pos="1560"/>
        </w:tabs>
        <w:rPr>
          <w:rFonts w:ascii="TH SarabunPSK" w:hAnsi="TH SarabunPSK" w:cs="TH SarabunPSK"/>
          <w:sz w:val="2"/>
          <w:szCs w:val="2"/>
        </w:rPr>
      </w:pPr>
    </w:p>
    <w:p w:rsidR="00996F6E" w:rsidRPr="00977EE5" w:rsidRDefault="00996F6E" w:rsidP="00280850">
      <w:pPr>
        <w:tabs>
          <w:tab w:val="left" w:pos="1560"/>
        </w:tabs>
        <w:rPr>
          <w:rFonts w:ascii="TH SarabunPSK" w:hAnsi="TH SarabunPSK" w:cs="TH SarabunPSK"/>
          <w:sz w:val="2"/>
          <w:szCs w:val="2"/>
        </w:rPr>
      </w:pPr>
    </w:p>
    <w:p w:rsidR="00F2428F" w:rsidRDefault="00F2428F" w:rsidP="00627C19">
      <w:pPr>
        <w:tabs>
          <w:tab w:val="left" w:pos="1560"/>
        </w:tabs>
        <w:rPr>
          <w:rFonts w:ascii="TH SarabunPSK" w:hAnsi="TH SarabunPSK" w:cs="TH SarabunPSK"/>
          <w:sz w:val="28"/>
        </w:rPr>
      </w:pPr>
    </w:p>
    <w:p w:rsidR="00F2428F" w:rsidRPr="00977EE5" w:rsidRDefault="00F2428F" w:rsidP="00F2428F">
      <w:pPr>
        <w:tabs>
          <w:tab w:val="left" w:pos="1560"/>
        </w:tabs>
        <w:rPr>
          <w:rFonts w:ascii="TH SarabunPSK" w:hAnsi="TH SarabunPSK" w:cs="TH SarabunPSK"/>
          <w:sz w:val="28"/>
        </w:rPr>
      </w:pP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93E4977" wp14:editId="3594FE32">
                <wp:simplePos x="0" y="0"/>
                <wp:positionH relativeFrom="column">
                  <wp:posOffset>2561590</wp:posOffset>
                </wp:positionH>
                <wp:positionV relativeFrom="paragraph">
                  <wp:posOffset>21590</wp:posOffset>
                </wp:positionV>
                <wp:extent cx="151130" cy="151130"/>
                <wp:effectExtent l="0" t="0" r="20320" b="20320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28F" w:rsidRPr="00EC6BDD" w:rsidRDefault="00F2428F" w:rsidP="00F2428F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01.7pt;margin-top:1.7pt;width:11.9pt;height:11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">
                <v:textbox inset=".5mm,.3mm,.5mm,.3mm">
                  <w:txbxContent>
                    <w:p w:rsidR="00F2428F" w:rsidRPr="00EC6BDD" w:rsidRDefault="00F2428F" w:rsidP="00F2428F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FE8A533" wp14:editId="0B1651A0">
                <wp:simplePos x="0" y="0"/>
                <wp:positionH relativeFrom="column">
                  <wp:posOffset>734695</wp:posOffset>
                </wp:positionH>
                <wp:positionV relativeFrom="paragraph">
                  <wp:posOffset>32385</wp:posOffset>
                </wp:positionV>
                <wp:extent cx="151130" cy="151130"/>
                <wp:effectExtent l="0" t="0" r="20320" b="20320"/>
                <wp:wrapNone/>
                <wp:docPr id="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28F" w:rsidRPr="00EC6BDD" w:rsidRDefault="00F2428F" w:rsidP="00F2428F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EC6BDD">
                              <w:rPr>
                                <w:sz w:val="16"/>
                                <w:szCs w:val="18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7.85pt;margin-top:2.55pt;width:11.9pt;height:11.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">
                <v:textbox inset=".5mm,.3mm,.5mm,.3mm">
                  <w:txbxContent>
                    <w:p w:rsidR="00F2428F" w:rsidRPr="00EC6BDD" w:rsidRDefault="00F2428F" w:rsidP="00F2428F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 w:rsidRPr="00EC6BDD">
                        <w:rPr>
                          <w:sz w:val="16"/>
                          <w:szCs w:val="18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2460E29" wp14:editId="049A2D17">
                <wp:simplePos x="0" y="0"/>
                <wp:positionH relativeFrom="column">
                  <wp:posOffset>3938270</wp:posOffset>
                </wp:positionH>
                <wp:positionV relativeFrom="paragraph">
                  <wp:posOffset>41275</wp:posOffset>
                </wp:positionV>
                <wp:extent cx="151130" cy="151130"/>
                <wp:effectExtent l="0" t="0" r="20320" b="20320"/>
                <wp:wrapNone/>
                <wp:docPr id="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28F" w:rsidRPr="00EC6BDD" w:rsidRDefault="00F2428F" w:rsidP="00F2428F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10.1pt;margin-top:3.25pt;width:11.9pt;height:11.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">
                <v:textbox inset=".5mm,.3mm,.5mm,.3mm">
                  <w:txbxContent>
                    <w:p w:rsidR="00F2428F" w:rsidRPr="00EC6BDD" w:rsidRDefault="00F2428F" w:rsidP="00F2428F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28"/>
        </w:rPr>
        <w:t>1.</w:t>
      </w:r>
      <w:r>
        <w:rPr>
          <w:rFonts w:ascii="TH SarabunPSK" w:hAnsi="TH SarabunPSK" w:cs="TH SarabunPSK" w:hint="cs"/>
          <w:sz w:val="28"/>
          <w:cs/>
        </w:rPr>
        <w:t>3</w:t>
      </w:r>
      <w:r w:rsidRPr="00977EE5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สถานะ</w:t>
      </w:r>
      <w:r w:rsidRPr="00977EE5">
        <w:rPr>
          <w:rFonts w:ascii="TH SarabunPSK" w:hAnsi="TH SarabunPSK" w:cs="TH SarabunPSK"/>
          <w:sz w:val="28"/>
          <w:cs/>
        </w:rPr>
        <w:tab/>
      </w:r>
      <w:r>
        <w:rPr>
          <w:rFonts w:ascii="TH SarabunPSK" w:eastAsia="AngsanaNew" w:hAnsi="TH SarabunPSK" w:cs="TH SarabunPSK" w:hint="cs"/>
          <w:sz w:val="28"/>
          <w:cs/>
        </w:rPr>
        <w:t>ครูศิลป์ของแผ่นดิน</w:t>
      </w:r>
      <w:r w:rsidRPr="00977EE5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ครูช่าง</w:t>
      </w:r>
      <w:r w:rsidR="006962A0">
        <w:rPr>
          <w:rFonts w:ascii="TH SarabunPSK" w:hAnsi="TH SarabunPSK" w:cs="TH SarabunPSK" w:hint="cs"/>
          <w:sz w:val="28"/>
          <w:cs/>
        </w:rPr>
        <w:t>ศิลป</w:t>
      </w:r>
      <w:r>
        <w:rPr>
          <w:rFonts w:ascii="TH SarabunPSK" w:hAnsi="TH SarabunPSK" w:cs="TH SarabunPSK" w:hint="cs"/>
          <w:sz w:val="28"/>
          <w:cs/>
        </w:rPr>
        <w:t>หัตถกรรม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ทายาทช่างศิลปหัตถกรรม</w:t>
      </w:r>
      <w:r w:rsidRPr="00977EE5">
        <w:rPr>
          <w:rFonts w:ascii="TH SarabunPSK" w:hAnsi="TH SarabunPSK" w:cs="TH SarabunPSK"/>
          <w:sz w:val="28"/>
          <w:cs/>
        </w:rPr>
        <w:t xml:space="preserve"> </w:t>
      </w:r>
    </w:p>
    <w:p w:rsidR="00F2428F" w:rsidRPr="00243662" w:rsidRDefault="00F2428F" w:rsidP="00F2428F">
      <w:pPr>
        <w:tabs>
          <w:tab w:val="left" w:pos="1560"/>
        </w:tabs>
        <w:ind w:left="720" w:firstLine="720"/>
        <w:rPr>
          <w:rFonts w:ascii="TH SarabunPSK" w:hAnsi="TH SarabunPSK" w:cs="TH SarabunPSK"/>
          <w:sz w:val="28"/>
        </w:rPr>
      </w:pP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9C077F1" wp14:editId="57C60EF3">
                <wp:simplePos x="0" y="0"/>
                <wp:positionH relativeFrom="column">
                  <wp:posOffset>2563495</wp:posOffset>
                </wp:positionH>
                <wp:positionV relativeFrom="paragraph">
                  <wp:posOffset>7678</wp:posOffset>
                </wp:positionV>
                <wp:extent cx="151130" cy="151130"/>
                <wp:effectExtent l="0" t="0" r="20320" b="20320"/>
                <wp:wrapNone/>
                <wp:docPr id="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28F" w:rsidRPr="00EC6BDD" w:rsidRDefault="00F2428F" w:rsidP="00F2428F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8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01.85pt;margin-top:.6pt;width:11.9pt;height:11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">
                <v:textbox inset=".5mm,.3mm,.5mm,.3mm">
                  <w:txbxContent>
                    <w:p w:rsidR="00F2428F" w:rsidRPr="00EC6BDD" w:rsidRDefault="00F2428F" w:rsidP="00F2428F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cs"/>
                          <w:sz w:val="16"/>
                          <w:szCs w:val="18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438552B" wp14:editId="60284B1B">
                <wp:simplePos x="0" y="0"/>
                <wp:positionH relativeFrom="column">
                  <wp:posOffset>734695</wp:posOffset>
                </wp:positionH>
                <wp:positionV relativeFrom="paragraph">
                  <wp:posOffset>8255</wp:posOffset>
                </wp:positionV>
                <wp:extent cx="151130" cy="151130"/>
                <wp:effectExtent l="0" t="0" r="20320" b="20320"/>
                <wp:wrapNone/>
                <wp:docPr id="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28F" w:rsidRPr="00EC6BDD" w:rsidRDefault="00F2428F" w:rsidP="00F2428F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57.85pt;margin-top:.65pt;width:11.9pt;height:11.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">
                <v:textbox inset=".5mm,.3mm,.5mm,.3mm">
                  <w:txbxContent>
                    <w:p w:rsidR="00F2428F" w:rsidRPr="00EC6BDD" w:rsidRDefault="00F2428F" w:rsidP="00F2428F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77EE5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นักออกแบบ</w:t>
      </w:r>
      <w:r>
        <w:rPr>
          <w:rFonts w:ascii="TH SarabunPSK" w:hAnsi="TH SarabunPSK" w:cs="TH SarabunPSK" w:hint="cs"/>
          <w:sz w:val="28"/>
          <w:cs/>
        </w:rPr>
        <w:tab/>
      </w:r>
      <w:r w:rsidRPr="008D04AF">
        <w:rPr>
          <w:rFonts w:ascii="TH SarabunPSK" w:hAnsi="TH SarabunPSK" w:cs="TH SarabunPSK"/>
          <w:noProof/>
        </w:rPr>
        <w:t xml:space="preserve"> </w:t>
      </w:r>
      <w:r w:rsidRPr="00977EE5">
        <w:rPr>
          <w:rFonts w:ascii="TH SarabunPSK" w:hAnsi="TH SarabunPSK" w:cs="TH SarabunPSK"/>
          <w:sz w:val="28"/>
          <w:cs/>
        </w:rPr>
        <w:tab/>
      </w:r>
      <w:r w:rsidRPr="00977EE5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70B73">
        <w:rPr>
          <w:rFonts w:ascii="TH SarabunPSK" w:hAnsi="TH SarabunPSK" w:cs="TH SarabunPSK"/>
          <w:sz w:val="28"/>
          <w:cs/>
        </w:rPr>
        <w:t>อื่น ๆ (โปรดระบุ) .................</w:t>
      </w:r>
      <w:r>
        <w:rPr>
          <w:rFonts w:ascii="TH SarabunPSK" w:hAnsi="TH SarabunPSK" w:cs="TH SarabunPSK" w:hint="cs"/>
          <w:sz w:val="28"/>
          <w:cs/>
        </w:rPr>
        <w:t>......................</w:t>
      </w:r>
      <w:r>
        <w:rPr>
          <w:rFonts w:ascii="TH SarabunPSK" w:hAnsi="TH SarabunPSK" w:cs="TH SarabunPSK"/>
          <w:sz w:val="28"/>
          <w:cs/>
        </w:rPr>
        <w:t>...............</w:t>
      </w:r>
    </w:p>
    <w:p w:rsidR="00F2428F" w:rsidRDefault="00F2428F" w:rsidP="00627C19">
      <w:pPr>
        <w:tabs>
          <w:tab w:val="left" w:pos="1560"/>
        </w:tabs>
        <w:rPr>
          <w:rFonts w:ascii="TH SarabunPSK" w:hAnsi="TH SarabunPSK" w:cs="TH SarabunPSK"/>
          <w:sz w:val="28"/>
        </w:rPr>
      </w:pPr>
    </w:p>
    <w:p w:rsidR="009161DC" w:rsidRDefault="00627C19" w:rsidP="00627C19">
      <w:pPr>
        <w:tabs>
          <w:tab w:val="left" w:pos="1560"/>
        </w:tabs>
        <w:rPr>
          <w:rFonts w:ascii="TH SarabunPSK" w:hAnsi="TH SarabunPSK" w:cs="TH SarabunPSK"/>
          <w:sz w:val="28"/>
        </w:rPr>
      </w:pPr>
      <w:r w:rsidRPr="00977EE5">
        <w:rPr>
          <w:rFonts w:ascii="TH SarabunPSK" w:hAnsi="TH SarabunPSK" w:cs="TH SarabunPSK"/>
          <w:sz w:val="28"/>
        </w:rPr>
        <w:t>1.</w:t>
      </w:r>
      <w:r w:rsidR="007B754C">
        <w:rPr>
          <w:rFonts w:ascii="TH SarabunPSK" w:hAnsi="TH SarabunPSK" w:cs="TH SarabunPSK"/>
          <w:sz w:val="28"/>
        </w:rPr>
        <w:t>4</w:t>
      </w:r>
      <w:r w:rsidRPr="00977EE5">
        <w:rPr>
          <w:rFonts w:ascii="TH SarabunPSK" w:hAnsi="TH SarabunPSK" w:cs="TH SarabunPSK"/>
          <w:sz w:val="28"/>
          <w:cs/>
        </w:rPr>
        <w:t xml:space="preserve"> </w:t>
      </w:r>
      <w:r w:rsidR="009161DC">
        <w:rPr>
          <w:rFonts w:ascii="TH SarabunPSK" w:hAnsi="TH SarabunPSK" w:cs="TH SarabunPSK"/>
          <w:sz w:val="28"/>
          <w:cs/>
        </w:rPr>
        <w:t>ท่าน</w:t>
      </w:r>
      <w:r w:rsidR="009161DC">
        <w:rPr>
          <w:rFonts w:ascii="TH SarabunPSK" w:hAnsi="TH SarabunPSK" w:cs="TH SarabunPSK" w:hint="cs"/>
          <w:sz w:val="28"/>
          <w:cs/>
        </w:rPr>
        <w:t>รู้จัก</w:t>
      </w:r>
      <w:r w:rsidR="003D060C" w:rsidRPr="003D060C">
        <w:t xml:space="preserve"> </w:t>
      </w:r>
      <w:r w:rsidR="00AD190A">
        <w:rPr>
          <w:rFonts w:ascii="TH SarabunPSK" w:hAnsi="TH SarabunPSK" w:cs="TH SarabunPSK"/>
          <w:sz w:val="28"/>
        </w:rPr>
        <w:t>SACICT</w:t>
      </w:r>
      <w:r w:rsidR="003D060C" w:rsidRPr="003D060C">
        <w:rPr>
          <w:rFonts w:ascii="TH SarabunPSK" w:hAnsi="TH SarabunPSK" w:cs="TH SarabunPSK"/>
          <w:sz w:val="28"/>
        </w:rPr>
        <w:t xml:space="preserve"> Newsletter </w:t>
      </w:r>
      <w:r w:rsidR="00B02223" w:rsidRPr="00B02223">
        <w:rPr>
          <w:rFonts w:ascii="TH SarabunPSK" w:hAnsi="TH SarabunPSK" w:cs="TH SarabunPSK"/>
          <w:sz w:val="28"/>
          <w:cs/>
        </w:rPr>
        <w:t xml:space="preserve">ของ ศ.ศ.ป. </w:t>
      </w:r>
      <w:r w:rsidR="009161DC">
        <w:rPr>
          <w:rFonts w:ascii="TH SarabunPSK" w:hAnsi="TH SarabunPSK" w:cs="TH SarabunPSK" w:hint="cs"/>
          <w:sz w:val="28"/>
          <w:cs/>
        </w:rPr>
        <w:t xml:space="preserve">จากช่องทางใด </w:t>
      </w:r>
      <w:r w:rsidR="009161DC">
        <w:rPr>
          <w:rFonts w:ascii="TH SarabunPSK" w:hAnsi="TH SarabunPSK" w:cs="TH SarabunPSK"/>
          <w:sz w:val="28"/>
        </w:rPr>
        <w:t>(</w:t>
      </w:r>
      <w:r w:rsidR="009161DC">
        <w:rPr>
          <w:rFonts w:ascii="TH SarabunPSK" w:hAnsi="TH SarabunPSK" w:cs="TH SarabunPSK" w:hint="cs"/>
          <w:sz w:val="28"/>
          <w:cs/>
        </w:rPr>
        <w:t xml:space="preserve">ตอบได้มากกว่า </w:t>
      </w:r>
      <w:r w:rsidR="009161DC">
        <w:rPr>
          <w:rFonts w:ascii="TH SarabunPSK" w:hAnsi="TH SarabunPSK" w:cs="TH SarabunPSK"/>
          <w:sz w:val="28"/>
        </w:rPr>
        <w:t xml:space="preserve">1 </w:t>
      </w:r>
      <w:r w:rsidR="009161DC">
        <w:rPr>
          <w:rFonts w:ascii="TH SarabunPSK" w:hAnsi="TH SarabunPSK" w:cs="TH SarabunPSK" w:hint="cs"/>
          <w:sz w:val="28"/>
          <w:cs/>
        </w:rPr>
        <w:t>ข้อ</w:t>
      </w:r>
      <w:r w:rsidR="009161DC">
        <w:rPr>
          <w:rFonts w:ascii="TH SarabunPSK" w:hAnsi="TH SarabunPSK" w:cs="TH SarabunPSK"/>
          <w:sz w:val="28"/>
        </w:rPr>
        <w:t>)</w:t>
      </w:r>
      <w:r w:rsidRPr="00977EE5">
        <w:rPr>
          <w:rFonts w:ascii="TH SarabunPSK" w:hAnsi="TH SarabunPSK" w:cs="TH SarabunPSK"/>
          <w:sz w:val="28"/>
        </w:rPr>
        <w:t xml:space="preserve"> </w:t>
      </w:r>
    </w:p>
    <w:p w:rsidR="003E7EF1" w:rsidRPr="003E7EF1" w:rsidRDefault="003E7EF1" w:rsidP="00627C19">
      <w:pPr>
        <w:tabs>
          <w:tab w:val="left" w:pos="1560"/>
        </w:tabs>
        <w:rPr>
          <w:rFonts w:ascii="TH SarabunPSK" w:hAnsi="TH SarabunPSK" w:cs="TH SarabunPSK"/>
          <w:sz w:val="4"/>
          <w:szCs w:val="4"/>
        </w:rPr>
      </w:pPr>
    </w:p>
    <w:p w:rsidR="003E7EF1" w:rsidRDefault="003E7EF1" w:rsidP="003E7EF1">
      <w:pPr>
        <w:tabs>
          <w:tab w:val="left" w:pos="1560"/>
        </w:tabs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58F5871B">
            <wp:extent cx="4097972" cy="17054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68" cy="1709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C19" w:rsidRPr="00977EE5" w:rsidRDefault="00627C19" w:rsidP="00627C19">
      <w:pPr>
        <w:tabs>
          <w:tab w:val="left" w:pos="1560"/>
        </w:tabs>
        <w:rPr>
          <w:rFonts w:ascii="TH SarabunPSK" w:hAnsi="TH SarabunPSK" w:cs="TH SarabunPSK"/>
          <w:sz w:val="4"/>
          <w:szCs w:val="4"/>
        </w:rPr>
      </w:pPr>
      <w:r w:rsidRPr="00977EE5">
        <w:rPr>
          <w:rFonts w:ascii="TH SarabunPSK" w:hAnsi="TH SarabunPSK" w:cs="TH SarabunPSK"/>
          <w:sz w:val="28"/>
          <w:cs/>
        </w:rPr>
        <w:tab/>
      </w:r>
    </w:p>
    <w:p w:rsidR="009161DC" w:rsidRDefault="00F448F3" w:rsidP="00627C19">
      <w:pPr>
        <w:tabs>
          <w:tab w:val="left" w:pos="1560"/>
        </w:tabs>
        <w:rPr>
          <w:rFonts w:ascii="TH SarabunPSK" w:hAnsi="TH SarabunPSK" w:cs="TH SarabunPSK"/>
          <w:sz w:val="28"/>
          <w:cs/>
        </w:rPr>
      </w:pP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D85BD3" wp14:editId="1547A012">
                <wp:simplePos x="0" y="0"/>
                <wp:positionH relativeFrom="column">
                  <wp:posOffset>735330</wp:posOffset>
                </wp:positionH>
                <wp:positionV relativeFrom="paragraph">
                  <wp:posOffset>21590</wp:posOffset>
                </wp:positionV>
                <wp:extent cx="151130" cy="151130"/>
                <wp:effectExtent l="0" t="0" r="20320" b="20320"/>
                <wp:wrapNone/>
                <wp:docPr id="3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C19" w:rsidRPr="00EC6BDD" w:rsidRDefault="00627C19" w:rsidP="00627C19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EC6BDD">
                              <w:rPr>
                                <w:sz w:val="16"/>
                                <w:szCs w:val="18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margin-left:57.9pt;margin-top:1.7pt;width:11.9pt;height:11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">
                <v:textbox inset=".5mm,.3mm,.5mm,.3mm">
                  <w:txbxContent>
                    <w:p w:rsidR="00627C19" w:rsidRPr="00EC6BDD" w:rsidRDefault="00627C19" w:rsidP="00627C19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 w:rsidRPr="00EC6BDD">
                        <w:rPr>
                          <w:sz w:val="16"/>
                          <w:szCs w:val="18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27C19" w:rsidRPr="00977EE5">
        <w:rPr>
          <w:rFonts w:ascii="TH SarabunPSK" w:hAnsi="TH SarabunPSK" w:cs="TH SarabunPSK"/>
          <w:sz w:val="28"/>
          <w:cs/>
        </w:rPr>
        <w:tab/>
      </w:r>
      <w:r w:rsidR="004506D3">
        <w:rPr>
          <w:rFonts w:ascii="TH SarabunPSK" w:hAnsi="TH SarabunPSK" w:cs="TH SarabunPSK" w:hint="cs"/>
          <w:color w:val="000000" w:themeColor="text1"/>
          <w:cs/>
        </w:rPr>
        <w:t>เป็นสมาชิกของ ศ.ศ.ป. (ครูศิลป์ของแผ่นดิน</w:t>
      </w:r>
      <w:r w:rsidR="00AD190A">
        <w:rPr>
          <w:rFonts w:ascii="TH SarabunPSK" w:hAnsi="TH SarabunPSK" w:cs="TH SarabunPSK" w:hint="cs"/>
          <w:color w:val="000000" w:themeColor="text1"/>
          <w:cs/>
        </w:rPr>
        <w:t xml:space="preserve"> ครูช่าง</w:t>
      </w:r>
      <w:r w:rsidR="004506D3">
        <w:rPr>
          <w:rFonts w:ascii="TH SarabunPSK" w:hAnsi="TH SarabunPSK" w:cs="TH SarabunPSK" w:hint="cs"/>
          <w:color w:val="000000" w:themeColor="text1"/>
          <w:cs/>
        </w:rPr>
        <w:t>ศิลปหัตถกรรม</w:t>
      </w:r>
      <w:r w:rsidR="00AD190A">
        <w:rPr>
          <w:rFonts w:ascii="TH SarabunPSK" w:hAnsi="TH SarabunPSK" w:cs="TH SarabunPSK" w:hint="cs"/>
          <w:color w:val="000000" w:themeColor="text1"/>
          <w:cs/>
        </w:rPr>
        <w:t xml:space="preserve"> ทายาท</w:t>
      </w:r>
      <w:r w:rsidR="004506D3">
        <w:rPr>
          <w:rFonts w:ascii="TH SarabunPSK" w:hAnsi="TH SarabunPSK" w:cs="TH SarabunPSK" w:hint="cs"/>
          <w:color w:val="000000" w:themeColor="text1"/>
          <w:cs/>
        </w:rPr>
        <w:t>ช่างศิลปหัตถกรรม</w:t>
      </w:r>
      <w:r w:rsidR="00AD190A">
        <w:rPr>
          <w:rFonts w:ascii="TH SarabunPSK" w:hAnsi="TH SarabunPSK" w:cs="TH SarabunPSK" w:hint="cs"/>
          <w:color w:val="000000" w:themeColor="text1"/>
          <w:cs/>
        </w:rPr>
        <w:t xml:space="preserve"> ผู้ประกอบการ)</w:t>
      </w:r>
    </w:p>
    <w:p w:rsidR="009161DC" w:rsidRPr="00977EE5" w:rsidRDefault="00627C19" w:rsidP="009161DC">
      <w:pPr>
        <w:tabs>
          <w:tab w:val="left" w:pos="1560"/>
        </w:tabs>
        <w:rPr>
          <w:rFonts w:ascii="TH SarabunPSK" w:hAnsi="TH SarabunPSK" w:cs="TH SarabunPSK"/>
          <w:sz w:val="4"/>
          <w:szCs w:val="4"/>
        </w:rPr>
      </w:pPr>
      <w:r w:rsidRPr="00977EE5">
        <w:rPr>
          <w:rFonts w:ascii="TH SarabunPSK" w:hAnsi="TH SarabunPSK" w:cs="TH SarabunPSK"/>
          <w:sz w:val="28"/>
          <w:cs/>
        </w:rPr>
        <w:tab/>
      </w:r>
    </w:p>
    <w:p w:rsidR="009161DC" w:rsidRDefault="009161DC" w:rsidP="009161DC">
      <w:pPr>
        <w:tabs>
          <w:tab w:val="left" w:pos="1560"/>
        </w:tabs>
        <w:rPr>
          <w:rFonts w:ascii="TH SarabunPSK" w:hAnsi="TH SarabunPSK" w:cs="TH SarabunPSK"/>
          <w:sz w:val="28"/>
        </w:rPr>
      </w:pP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6C4A86E" wp14:editId="717E6C8F">
                <wp:simplePos x="0" y="0"/>
                <wp:positionH relativeFrom="column">
                  <wp:posOffset>735330</wp:posOffset>
                </wp:positionH>
                <wp:positionV relativeFrom="paragraph">
                  <wp:posOffset>21590</wp:posOffset>
                </wp:positionV>
                <wp:extent cx="151130" cy="151130"/>
                <wp:effectExtent l="0" t="0" r="20320" b="2032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1DC" w:rsidRPr="00C534BA" w:rsidRDefault="00C534BA" w:rsidP="009161DC">
                            <w:pPr>
                              <w:spacing w:line="180" w:lineRule="exact"/>
                              <w:jc w:val="center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C534B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7.9pt;margin-top:1.7pt;width:11.9pt;height:11.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">
                <v:textbox inset=".5mm,.3mm,.5mm,.3mm">
                  <w:txbxContent>
                    <w:p w:rsidR="009161DC" w:rsidRPr="00C534BA" w:rsidRDefault="00C534BA" w:rsidP="009161DC">
                      <w:pPr>
                        <w:spacing w:line="180" w:lineRule="exact"/>
                        <w:jc w:val="center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 w:rsidRPr="00C534BA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77EE5">
        <w:rPr>
          <w:rFonts w:ascii="TH SarabunPSK" w:hAnsi="TH SarabunPSK" w:cs="TH SarabunPSK"/>
          <w:sz w:val="28"/>
          <w:cs/>
        </w:rPr>
        <w:tab/>
      </w:r>
      <w:r w:rsidR="00AD190A">
        <w:rPr>
          <w:rFonts w:ascii="TH SarabunPSK" w:hAnsi="TH SarabunPSK" w:cs="TH SarabunPSK" w:hint="cs"/>
          <w:color w:val="000000" w:themeColor="text1"/>
          <w:cs/>
        </w:rPr>
        <w:t>เว็บไซต์ของ ศ.ศ.ป.</w:t>
      </w:r>
    </w:p>
    <w:p w:rsidR="00AF7068" w:rsidRPr="00F2428F" w:rsidRDefault="00AD190A" w:rsidP="00AD190A">
      <w:pPr>
        <w:tabs>
          <w:tab w:val="left" w:pos="1560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color w:val="000000" w:themeColor="text1"/>
          <w:cs/>
        </w:rPr>
        <w:t xml:space="preserve">                          </w:t>
      </w:r>
      <w:r w:rsidRPr="001A150F">
        <w:rPr>
          <w:rFonts w:ascii="TH SarabunPSK" w:hAnsi="TH SarabunPSK" w:cs="TH SarabunPSK" w:hint="cs"/>
          <w:color w:val="000000" w:themeColor="text1"/>
          <w:cs/>
        </w:rPr>
        <w:t>อื่นๆ (โปรดระบุ)...............................................................</w:t>
      </w:r>
      <w:r w:rsidR="009161DC"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9E7E4CA" wp14:editId="7040D8D8">
                <wp:simplePos x="0" y="0"/>
                <wp:positionH relativeFrom="column">
                  <wp:posOffset>735330</wp:posOffset>
                </wp:positionH>
                <wp:positionV relativeFrom="paragraph">
                  <wp:posOffset>21590</wp:posOffset>
                </wp:positionV>
                <wp:extent cx="151130" cy="151130"/>
                <wp:effectExtent l="0" t="0" r="20320" b="20320"/>
                <wp:wrapNone/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1DC" w:rsidRPr="00C534BA" w:rsidRDefault="00C534BA" w:rsidP="009161DC">
                            <w:pPr>
                              <w:spacing w:line="180" w:lineRule="exact"/>
                              <w:jc w:val="center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C534B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7.9pt;margin-top:1.7pt;width:11.9pt;height:11.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">
                <v:textbox inset=".5mm,.3mm,.5mm,.3mm">
                  <w:txbxContent>
                    <w:p w:rsidR="009161DC" w:rsidRPr="00C534BA" w:rsidRDefault="00C534BA" w:rsidP="009161DC">
                      <w:pPr>
                        <w:spacing w:line="180" w:lineRule="exact"/>
                        <w:jc w:val="center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 w:rsidRPr="00C534BA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F2138" w:rsidRPr="00243662" w:rsidRDefault="002F2138" w:rsidP="00627C19">
      <w:pPr>
        <w:tabs>
          <w:tab w:val="left" w:pos="1560"/>
        </w:tabs>
        <w:rPr>
          <w:rFonts w:ascii="TH SarabunPSK" w:hAnsi="TH SarabunPSK" w:cs="TH SarabunPSK"/>
          <w:sz w:val="4"/>
          <w:szCs w:val="4"/>
        </w:rPr>
      </w:pPr>
    </w:p>
    <w:p w:rsidR="003219C6" w:rsidRPr="00977EE5" w:rsidRDefault="003219C6" w:rsidP="00627C19">
      <w:pPr>
        <w:tabs>
          <w:tab w:val="left" w:pos="1560"/>
        </w:tabs>
        <w:rPr>
          <w:rFonts w:ascii="TH SarabunPSK" w:hAnsi="TH SarabunPSK" w:cs="TH SarabunPSK"/>
          <w:sz w:val="4"/>
          <w:szCs w:val="4"/>
          <w:cs/>
        </w:rPr>
      </w:pPr>
    </w:p>
    <w:p w:rsidR="00F2428F" w:rsidRDefault="00F2428F" w:rsidP="00686433">
      <w:pPr>
        <w:tabs>
          <w:tab w:val="left" w:pos="1560"/>
        </w:tabs>
        <w:rPr>
          <w:rFonts w:ascii="TH SarabunPSK" w:hAnsi="TH SarabunPSK" w:cs="TH SarabunPSK"/>
          <w:sz w:val="28"/>
        </w:rPr>
      </w:pPr>
    </w:p>
    <w:p w:rsidR="006557BD" w:rsidRPr="00977EE5" w:rsidRDefault="006557BD" w:rsidP="00686433">
      <w:pPr>
        <w:tabs>
          <w:tab w:val="left" w:pos="1560"/>
        </w:tabs>
        <w:rPr>
          <w:rFonts w:ascii="TH SarabunPSK" w:hAnsi="TH SarabunPSK" w:cs="TH SarabunPSK"/>
          <w:sz w:val="4"/>
          <w:szCs w:val="4"/>
        </w:rPr>
      </w:pPr>
      <w:r w:rsidRPr="00977EE5">
        <w:rPr>
          <w:rFonts w:ascii="TH SarabunPSK" w:hAnsi="TH SarabunPSK" w:cs="TH SarabunPSK"/>
          <w:sz w:val="28"/>
        </w:rPr>
        <w:t>1.</w:t>
      </w:r>
      <w:r w:rsidR="007B754C">
        <w:rPr>
          <w:rFonts w:ascii="TH SarabunPSK" w:hAnsi="TH SarabunPSK" w:cs="TH SarabunPSK"/>
          <w:sz w:val="28"/>
        </w:rPr>
        <w:t>5</w:t>
      </w:r>
      <w:r w:rsidR="002F2138">
        <w:rPr>
          <w:rFonts w:ascii="TH SarabunPSK" w:hAnsi="TH SarabunPSK" w:cs="TH SarabunPSK"/>
          <w:sz w:val="28"/>
          <w:cs/>
        </w:rPr>
        <w:t xml:space="preserve"> ท</w:t>
      </w:r>
      <w:r w:rsidR="00F374FB">
        <w:rPr>
          <w:rFonts w:ascii="TH SarabunPSK" w:hAnsi="TH SarabunPSK" w:cs="TH SarabunPSK" w:hint="cs"/>
          <w:sz w:val="28"/>
          <w:cs/>
        </w:rPr>
        <w:t>่าน</w:t>
      </w:r>
      <w:r w:rsidR="0004035A">
        <w:rPr>
          <w:rFonts w:ascii="TH SarabunPSK" w:hAnsi="TH SarabunPSK" w:cs="TH SarabunPSK" w:hint="cs"/>
          <w:sz w:val="28"/>
          <w:cs/>
        </w:rPr>
        <w:t>เคยอ่าน</w:t>
      </w:r>
      <w:r w:rsidR="003D060C" w:rsidRPr="003D060C">
        <w:t xml:space="preserve"> </w:t>
      </w:r>
      <w:r w:rsidR="00B85382">
        <w:rPr>
          <w:rFonts w:ascii="TH SarabunPSK" w:hAnsi="TH SarabunPSK" w:cs="TH SarabunPSK"/>
          <w:sz w:val="28"/>
        </w:rPr>
        <w:t>SACICT Newsletter</w:t>
      </w:r>
      <w:r w:rsidR="00B85382" w:rsidRPr="00AB0982">
        <w:rPr>
          <w:rFonts w:ascii="TH SarabunPSK" w:hAnsi="TH SarabunPSK" w:cs="TH SarabunPSK"/>
          <w:sz w:val="28"/>
        </w:rPr>
        <w:t xml:space="preserve"> </w:t>
      </w:r>
      <w:r w:rsidR="00312FF2">
        <w:rPr>
          <w:rFonts w:ascii="TH SarabunPSK" w:hAnsi="TH SarabunPSK" w:cs="TH SarabunPSK" w:hint="cs"/>
          <w:sz w:val="28"/>
          <w:cs/>
        </w:rPr>
        <w:t>หรือไม่</w:t>
      </w:r>
      <w:r w:rsidRPr="00977EE5">
        <w:rPr>
          <w:rFonts w:ascii="TH SarabunPSK" w:hAnsi="TH SarabunPSK" w:cs="TH SarabunPSK"/>
          <w:sz w:val="28"/>
          <w:cs/>
        </w:rPr>
        <w:tab/>
      </w:r>
    </w:p>
    <w:p w:rsidR="00F63307" w:rsidRDefault="00A2289E" w:rsidP="00686433">
      <w:pPr>
        <w:tabs>
          <w:tab w:val="left" w:pos="1560"/>
          <w:tab w:val="left" w:pos="4395"/>
        </w:tabs>
        <w:rPr>
          <w:rFonts w:ascii="TH SarabunPSK" w:hAnsi="TH SarabunPSK" w:cs="TH SarabunPSK"/>
          <w:sz w:val="28"/>
        </w:rPr>
      </w:pP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14E8B0" wp14:editId="432F7EA1">
                <wp:simplePos x="0" y="0"/>
                <wp:positionH relativeFrom="column">
                  <wp:posOffset>2555933</wp:posOffset>
                </wp:positionH>
                <wp:positionV relativeFrom="paragraph">
                  <wp:posOffset>29845</wp:posOffset>
                </wp:positionV>
                <wp:extent cx="151130" cy="151130"/>
                <wp:effectExtent l="0" t="0" r="20320" b="2032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7BD" w:rsidRPr="00EC6BDD" w:rsidRDefault="006557BD" w:rsidP="006557BD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margin-left:201.25pt;margin-top:2.35pt;width:11.9pt;height:11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">
                <v:textbox inset=".5mm,.3mm,.5mm,.3mm">
                  <w:txbxContent>
                    <w:p w:rsidR="006557BD" w:rsidRPr="00EC6BDD" w:rsidRDefault="006557BD" w:rsidP="006557BD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448F3"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19C666" wp14:editId="47DCFDB6">
                <wp:simplePos x="0" y="0"/>
                <wp:positionH relativeFrom="column">
                  <wp:posOffset>735330</wp:posOffset>
                </wp:positionH>
                <wp:positionV relativeFrom="paragraph">
                  <wp:posOffset>21590</wp:posOffset>
                </wp:positionV>
                <wp:extent cx="151130" cy="151130"/>
                <wp:effectExtent l="0" t="0" r="20320" b="20320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7BD" w:rsidRPr="00EC6BDD" w:rsidRDefault="006557BD" w:rsidP="006557BD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EC6BDD">
                              <w:rPr>
                                <w:sz w:val="16"/>
                                <w:szCs w:val="18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57.9pt;margin-top:1.7pt;width:11.9pt;height:1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">
                <v:textbox inset=".5mm,.3mm,.5mm,.3mm">
                  <w:txbxContent>
                    <w:p w:rsidR="006557BD" w:rsidRPr="00EC6BDD" w:rsidRDefault="006557BD" w:rsidP="006557BD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 w:rsidRPr="00EC6BDD">
                        <w:rPr>
                          <w:sz w:val="16"/>
                          <w:szCs w:val="18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557BD" w:rsidRPr="00977EE5">
        <w:rPr>
          <w:rFonts w:ascii="TH SarabunPSK" w:hAnsi="TH SarabunPSK" w:cs="TH SarabunPSK"/>
          <w:sz w:val="28"/>
          <w:cs/>
        </w:rPr>
        <w:tab/>
      </w:r>
      <w:r w:rsidR="007B754C">
        <w:rPr>
          <w:rFonts w:ascii="TH SarabunPSK" w:hAnsi="TH SarabunPSK" w:cs="TH SarabunPSK" w:hint="cs"/>
          <w:sz w:val="28"/>
          <w:cs/>
        </w:rPr>
        <w:t>เคย</w:t>
      </w:r>
      <w:r w:rsidR="004620FA" w:rsidRPr="00977EE5">
        <w:rPr>
          <w:rFonts w:ascii="TH SarabunPSK" w:hAnsi="TH SarabunPSK" w:cs="TH SarabunPSK"/>
          <w:sz w:val="28"/>
          <w:cs/>
        </w:rPr>
        <w:tab/>
      </w:r>
      <w:r w:rsidR="007B754C">
        <w:rPr>
          <w:rFonts w:ascii="TH SarabunPSK" w:hAnsi="TH SarabunPSK" w:cs="TH SarabunPSK" w:hint="cs"/>
          <w:sz w:val="28"/>
          <w:cs/>
        </w:rPr>
        <w:t>ไม่เคย</w:t>
      </w:r>
      <w:r w:rsidR="003D4D90" w:rsidRPr="00977EE5">
        <w:rPr>
          <w:rFonts w:ascii="TH SarabunPSK" w:hAnsi="TH SarabunPSK" w:cs="TH SarabunPSK"/>
          <w:sz w:val="28"/>
          <w:cs/>
        </w:rPr>
        <w:tab/>
        <w:t xml:space="preserve"> </w:t>
      </w:r>
      <w:r w:rsidRPr="00977EE5">
        <w:rPr>
          <w:rFonts w:ascii="TH SarabunPSK" w:hAnsi="TH SarabunPSK" w:cs="TH SarabunPSK" w:hint="cs"/>
          <w:sz w:val="28"/>
          <w:cs/>
        </w:rPr>
        <w:t xml:space="preserve">           </w:t>
      </w:r>
      <w:r w:rsidR="003D4D90" w:rsidRPr="00977EE5">
        <w:rPr>
          <w:rFonts w:ascii="TH SarabunPSK" w:hAnsi="TH SarabunPSK" w:cs="TH SarabunPSK"/>
          <w:sz w:val="28"/>
          <w:cs/>
        </w:rPr>
        <w:t xml:space="preserve"> </w:t>
      </w:r>
    </w:p>
    <w:p w:rsidR="00F2428F" w:rsidRDefault="00F2428F" w:rsidP="008B0BFD">
      <w:pPr>
        <w:tabs>
          <w:tab w:val="left" w:pos="1560"/>
        </w:tabs>
        <w:rPr>
          <w:rFonts w:ascii="TH SarabunPSK" w:hAnsi="TH SarabunPSK" w:cs="TH SarabunPSK"/>
          <w:sz w:val="28"/>
        </w:rPr>
      </w:pPr>
    </w:p>
    <w:p w:rsidR="008B0BFD" w:rsidRPr="00977EE5" w:rsidRDefault="008B0BFD" w:rsidP="008B0BFD">
      <w:pPr>
        <w:tabs>
          <w:tab w:val="left" w:pos="1560"/>
        </w:tabs>
        <w:rPr>
          <w:rFonts w:ascii="TH SarabunPSK" w:hAnsi="TH SarabunPSK" w:cs="TH SarabunPSK"/>
          <w:sz w:val="28"/>
        </w:rPr>
      </w:pPr>
      <w:r w:rsidRPr="00977EE5">
        <w:rPr>
          <w:rFonts w:ascii="TH SarabunPSK" w:hAnsi="TH SarabunPSK" w:cs="TH SarabunPSK"/>
          <w:sz w:val="28"/>
        </w:rPr>
        <w:t>1.</w:t>
      </w:r>
      <w:r w:rsidR="007B754C">
        <w:rPr>
          <w:rFonts w:ascii="TH SarabunPSK" w:hAnsi="TH SarabunPSK" w:cs="TH SarabunPSK"/>
          <w:sz w:val="28"/>
        </w:rPr>
        <w:t>6</w:t>
      </w:r>
      <w:r>
        <w:rPr>
          <w:rFonts w:ascii="TH SarabunPSK" w:hAnsi="TH SarabunPSK" w:cs="TH SarabunPSK"/>
          <w:sz w:val="28"/>
        </w:rPr>
        <w:t xml:space="preserve"> </w:t>
      </w:r>
      <w:r w:rsidR="0004035A">
        <w:rPr>
          <w:rFonts w:ascii="TH SarabunPSK" w:hAnsi="TH SarabunPSK" w:cs="TH SarabunPSK" w:hint="cs"/>
          <w:sz w:val="28"/>
          <w:cs/>
        </w:rPr>
        <w:t>วัตถุประสงค์ในการอ่าน</w:t>
      </w:r>
      <w:r w:rsidR="003D060C" w:rsidRPr="003D060C">
        <w:t xml:space="preserve"> </w:t>
      </w:r>
      <w:r w:rsidR="00B85382">
        <w:rPr>
          <w:rFonts w:ascii="TH SarabunPSK" w:hAnsi="TH SarabunPSK" w:cs="TH SarabunPSK"/>
          <w:sz w:val="28"/>
        </w:rPr>
        <w:t>SACICT Newsletter</w:t>
      </w:r>
      <w:r w:rsidR="003D060C" w:rsidRPr="003D060C">
        <w:rPr>
          <w:rFonts w:ascii="TH SarabunPSK" w:hAnsi="TH SarabunPSK" w:cs="TH SarabunPSK"/>
          <w:sz w:val="28"/>
        </w:rPr>
        <w:t xml:space="preserve"> </w:t>
      </w:r>
      <w:r w:rsidR="0004035A">
        <w:rPr>
          <w:rFonts w:ascii="TH SarabunPSK" w:hAnsi="TH SarabunPSK" w:cs="TH SarabunPSK" w:hint="cs"/>
          <w:sz w:val="28"/>
          <w:cs/>
        </w:rPr>
        <w:t>(</w:t>
      </w:r>
      <w:r>
        <w:rPr>
          <w:rFonts w:ascii="TH SarabunPSK" w:hAnsi="TH SarabunPSK" w:cs="TH SarabunPSK" w:hint="cs"/>
          <w:sz w:val="28"/>
          <w:cs/>
        </w:rPr>
        <w:t xml:space="preserve">ตอบได้มากกว่า </w:t>
      </w:r>
      <w:r>
        <w:rPr>
          <w:rFonts w:ascii="TH SarabunPSK" w:hAnsi="TH SarabunPSK" w:cs="TH SarabunPSK"/>
          <w:sz w:val="28"/>
        </w:rPr>
        <w:t xml:space="preserve">1 </w:t>
      </w:r>
      <w:r>
        <w:rPr>
          <w:rFonts w:ascii="TH SarabunPSK" w:hAnsi="TH SarabunPSK" w:cs="TH SarabunPSK" w:hint="cs"/>
          <w:sz w:val="28"/>
          <w:cs/>
        </w:rPr>
        <w:t>ข้อ</w:t>
      </w:r>
      <w:r>
        <w:rPr>
          <w:rFonts w:ascii="TH SarabunPSK" w:hAnsi="TH SarabunPSK" w:cs="TH SarabunPSK"/>
          <w:sz w:val="28"/>
        </w:rPr>
        <w:t>)</w:t>
      </w:r>
      <w:r w:rsidRPr="00977EE5">
        <w:rPr>
          <w:rFonts w:ascii="TH SarabunPSK" w:hAnsi="TH SarabunPSK" w:cs="TH SarabunPSK"/>
          <w:sz w:val="28"/>
        </w:rPr>
        <w:t xml:space="preserve"> </w:t>
      </w:r>
    </w:p>
    <w:p w:rsidR="008B0BFD" w:rsidRPr="00977EE5" w:rsidRDefault="008B0BFD" w:rsidP="008B0BFD">
      <w:pPr>
        <w:tabs>
          <w:tab w:val="left" w:pos="1560"/>
        </w:tabs>
        <w:rPr>
          <w:rFonts w:ascii="TH SarabunPSK" w:hAnsi="TH SarabunPSK" w:cs="TH SarabunPSK"/>
          <w:sz w:val="4"/>
          <w:szCs w:val="4"/>
        </w:rPr>
      </w:pPr>
      <w:r w:rsidRPr="00977EE5">
        <w:rPr>
          <w:rFonts w:ascii="TH SarabunPSK" w:hAnsi="TH SarabunPSK" w:cs="TH SarabunPSK"/>
          <w:sz w:val="28"/>
          <w:cs/>
        </w:rPr>
        <w:tab/>
      </w:r>
    </w:p>
    <w:p w:rsidR="008B0BFD" w:rsidRDefault="008B0BFD" w:rsidP="008B0BFD">
      <w:pPr>
        <w:tabs>
          <w:tab w:val="left" w:pos="1560"/>
        </w:tabs>
        <w:rPr>
          <w:rFonts w:ascii="TH SarabunPSK" w:hAnsi="TH SarabunPSK" w:cs="TH SarabunPSK"/>
          <w:sz w:val="28"/>
        </w:rPr>
      </w:pP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8ADAF86" wp14:editId="3A33A75C">
                <wp:simplePos x="0" y="0"/>
                <wp:positionH relativeFrom="column">
                  <wp:posOffset>735330</wp:posOffset>
                </wp:positionH>
                <wp:positionV relativeFrom="paragraph">
                  <wp:posOffset>21590</wp:posOffset>
                </wp:positionV>
                <wp:extent cx="151130" cy="151130"/>
                <wp:effectExtent l="0" t="0" r="20320" b="20320"/>
                <wp:wrapNone/>
                <wp:docPr id="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BFD" w:rsidRPr="00EC6BDD" w:rsidRDefault="008B0BFD" w:rsidP="008B0BFD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EC6BDD">
                              <w:rPr>
                                <w:sz w:val="16"/>
                                <w:szCs w:val="18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57.9pt;margin-top:1.7pt;width:11.9pt;height:11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">
                <v:textbox inset=".5mm,.3mm,.5mm,.3mm">
                  <w:txbxContent>
                    <w:p w:rsidR="008B0BFD" w:rsidRPr="00EC6BDD" w:rsidRDefault="008B0BFD" w:rsidP="008B0BFD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 w:rsidRPr="00EC6BDD">
                        <w:rPr>
                          <w:sz w:val="16"/>
                          <w:szCs w:val="18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77EE5">
        <w:rPr>
          <w:rFonts w:ascii="TH SarabunPSK" w:hAnsi="TH SarabunPSK" w:cs="TH SarabunPSK"/>
          <w:sz w:val="28"/>
          <w:cs/>
        </w:rPr>
        <w:tab/>
      </w:r>
      <w:r w:rsidR="007B754C">
        <w:rPr>
          <w:rFonts w:ascii="TH SarabunPSK" w:hAnsi="TH SarabunPSK" w:cs="TH SarabunPSK" w:hint="cs"/>
          <w:cs/>
        </w:rPr>
        <w:t>เพื่อ</w:t>
      </w:r>
      <w:r w:rsidR="004506D3">
        <w:rPr>
          <w:rFonts w:ascii="TH SarabunPSK" w:hAnsi="TH SarabunPSK" w:cs="TH SarabunPSK" w:hint="cs"/>
          <w:cs/>
        </w:rPr>
        <w:t>ได้รับความรู้ ความเข้าใจในงานศิลปหัตถกรรมเพิ่มขึ้น</w:t>
      </w:r>
    </w:p>
    <w:p w:rsidR="008B0BFD" w:rsidRPr="00977EE5" w:rsidRDefault="008B0BFD" w:rsidP="008B0BFD">
      <w:pPr>
        <w:tabs>
          <w:tab w:val="left" w:pos="1560"/>
        </w:tabs>
        <w:rPr>
          <w:rFonts w:ascii="TH SarabunPSK" w:hAnsi="TH SarabunPSK" w:cs="TH SarabunPSK"/>
          <w:sz w:val="4"/>
          <w:szCs w:val="4"/>
        </w:rPr>
      </w:pPr>
      <w:r w:rsidRPr="00977EE5">
        <w:rPr>
          <w:rFonts w:ascii="TH SarabunPSK" w:hAnsi="TH SarabunPSK" w:cs="TH SarabunPSK"/>
          <w:sz w:val="28"/>
          <w:cs/>
        </w:rPr>
        <w:tab/>
      </w:r>
    </w:p>
    <w:p w:rsidR="008B0BFD" w:rsidRDefault="008B0BFD" w:rsidP="008B0BFD">
      <w:pPr>
        <w:tabs>
          <w:tab w:val="left" w:pos="1560"/>
        </w:tabs>
        <w:rPr>
          <w:rFonts w:ascii="TH SarabunPSK" w:hAnsi="TH SarabunPSK" w:cs="TH SarabunPSK"/>
          <w:sz w:val="28"/>
          <w:cs/>
        </w:rPr>
      </w:pP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AA83BAD" wp14:editId="53065215">
                <wp:simplePos x="0" y="0"/>
                <wp:positionH relativeFrom="column">
                  <wp:posOffset>735330</wp:posOffset>
                </wp:positionH>
                <wp:positionV relativeFrom="paragraph">
                  <wp:posOffset>21590</wp:posOffset>
                </wp:positionV>
                <wp:extent cx="151130" cy="151130"/>
                <wp:effectExtent l="0" t="0" r="20320" b="20320"/>
                <wp:wrapNone/>
                <wp:docPr id="3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BFD" w:rsidRPr="00C534BA" w:rsidRDefault="008B0BFD" w:rsidP="008B0BFD">
                            <w:pPr>
                              <w:spacing w:line="180" w:lineRule="exact"/>
                              <w:jc w:val="center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C534B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57.9pt;margin-top:1.7pt;width:11.9pt;height:11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">
                <v:textbox inset=".5mm,.3mm,.5mm,.3mm">
                  <w:txbxContent>
                    <w:p w:rsidR="008B0BFD" w:rsidRPr="00C534BA" w:rsidRDefault="008B0BFD" w:rsidP="008B0BFD">
                      <w:pPr>
                        <w:spacing w:line="180" w:lineRule="exact"/>
                        <w:jc w:val="center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 w:rsidRPr="00C534BA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77EE5">
        <w:rPr>
          <w:rFonts w:ascii="TH SarabunPSK" w:hAnsi="TH SarabunPSK" w:cs="TH SarabunPSK"/>
          <w:sz w:val="28"/>
          <w:cs/>
        </w:rPr>
        <w:tab/>
      </w:r>
      <w:r w:rsidR="00914F57">
        <w:rPr>
          <w:rFonts w:ascii="TH SarabunPSK" w:hAnsi="TH SarabunPSK" w:cs="TH SarabunPSK" w:hint="cs"/>
          <w:cs/>
        </w:rPr>
        <w:t>เพื่อ</w:t>
      </w:r>
      <w:r w:rsidR="004506D3">
        <w:rPr>
          <w:rFonts w:ascii="TH SarabunPSK" w:hAnsi="TH SarabunPSK" w:cs="TH SarabunPSK" w:hint="cs"/>
          <w:sz w:val="28"/>
          <w:cs/>
        </w:rPr>
        <w:t>หาแรงบันดาลใจในการต่อยอดแนวคิดด้านพัฒนาผลิตภัณฑ์ และการตลาด</w:t>
      </w:r>
    </w:p>
    <w:p w:rsidR="008B0BFD" w:rsidRPr="00977EE5" w:rsidRDefault="008B0BFD" w:rsidP="008B0BFD">
      <w:pPr>
        <w:tabs>
          <w:tab w:val="left" w:pos="1560"/>
        </w:tabs>
        <w:rPr>
          <w:rFonts w:ascii="TH SarabunPSK" w:hAnsi="TH SarabunPSK" w:cs="TH SarabunPSK"/>
          <w:sz w:val="4"/>
          <w:szCs w:val="4"/>
        </w:rPr>
      </w:pPr>
    </w:p>
    <w:p w:rsidR="007B754C" w:rsidRPr="00E12C41" w:rsidRDefault="008B0BFD" w:rsidP="008B0BFD">
      <w:pPr>
        <w:tabs>
          <w:tab w:val="left" w:pos="1560"/>
        </w:tabs>
        <w:rPr>
          <w:rFonts w:ascii="TH SarabunPSK" w:hAnsi="TH SarabunPSK" w:cs="TH SarabunPSK"/>
          <w:sz w:val="4"/>
          <w:szCs w:val="4"/>
        </w:rPr>
      </w:pP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87E199" wp14:editId="5BE6689F">
                <wp:simplePos x="0" y="0"/>
                <wp:positionH relativeFrom="column">
                  <wp:posOffset>735330</wp:posOffset>
                </wp:positionH>
                <wp:positionV relativeFrom="paragraph">
                  <wp:posOffset>21590</wp:posOffset>
                </wp:positionV>
                <wp:extent cx="151130" cy="151130"/>
                <wp:effectExtent l="0" t="0" r="20320" b="20320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BFD" w:rsidRPr="00C534BA" w:rsidRDefault="008B0BFD" w:rsidP="008B0BFD">
                            <w:pPr>
                              <w:spacing w:line="180" w:lineRule="exact"/>
                              <w:jc w:val="center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C534B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57.9pt;margin-top:1.7pt;width:11.9pt;height:11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">
                <v:textbox inset=".5mm,.3mm,.5mm,.3mm">
                  <w:txbxContent>
                    <w:p w:rsidR="008B0BFD" w:rsidRPr="00C534BA" w:rsidRDefault="008B0BFD" w:rsidP="008B0BFD">
                      <w:pPr>
                        <w:spacing w:line="180" w:lineRule="exact"/>
                        <w:jc w:val="center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 w:rsidRPr="00C534BA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77EE5">
        <w:rPr>
          <w:rFonts w:ascii="TH SarabunPSK" w:hAnsi="TH SarabunPSK" w:cs="TH SarabunPSK"/>
          <w:sz w:val="28"/>
          <w:cs/>
        </w:rPr>
        <w:tab/>
      </w:r>
      <w:r w:rsidR="008D04AF" w:rsidRPr="008D04AF">
        <w:rPr>
          <w:rFonts w:ascii="TH SarabunPSK" w:hAnsi="TH SarabunPSK" w:cs="TH SarabunPSK"/>
          <w:cs/>
        </w:rPr>
        <w:t>เพื่อติดตามข่าวสารการจัดกิจกรรมต่างๆ ของ ศ.ศ.ป.</w:t>
      </w:r>
    </w:p>
    <w:p w:rsidR="008B0BFD" w:rsidRPr="00977EE5" w:rsidRDefault="008B0BFD" w:rsidP="008B0BFD">
      <w:pPr>
        <w:tabs>
          <w:tab w:val="left" w:pos="1560"/>
        </w:tabs>
        <w:rPr>
          <w:rFonts w:ascii="TH SarabunPSK" w:hAnsi="TH SarabunPSK" w:cs="TH SarabunPSK"/>
          <w:sz w:val="4"/>
          <w:szCs w:val="4"/>
        </w:rPr>
      </w:pPr>
    </w:p>
    <w:p w:rsidR="004020F0" w:rsidRDefault="004020F0" w:rsidP="007B754C">
      <w:pPr>
        <w:tabs>
          <w:tab w:val="left" w:pos="1560"/>
        </w:tabs>
        <w:rPr>
          <w:rFonts w:ascii="TH SarabunPSK" w:hAnsi="TH SarabunPSK" w:cs="TH SarabunPSK"/>
          <w:color w:val="000000" w:themeColor="text1"/>
        </w:rPr>
      </w:pP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FDE5875" wp14:editId="7FF449B5">
                <wp:simplePos x="0" y="0"/>
                <wp:positionH relativeFrom="column">
                  <wp:posOffset>735330</wp:posOffset>
                </wp:positionH>
                <wp:positionV relativeFrom="paragraph">
                  <wp:posOffset>-1905</wp:posOffset>
                </wp:positionV>
                <wp:extent cx="151130" cy="151130"/>
                <wp:effectExtent l="0" t="0" r="20320" b="20320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BFD" w:rsidRPr="00C534BA" w:rsidRDefault="00E12C41" w:rsidP="008B0BFD">
                            <w:pPr>
                              <w:spacing w:line="180" w:lineRule="exact"/>
                              <w:jc w:val="center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57.9pt;margin-top:-.15pt;width:11.9pt;height:11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">
                <v:textbox inset=".5mm,.3mm,.5mm,.3mm">
                  <w:txbxContent>
                    <w:p w:rsidR="008B0BFD" w:rsidRPr="00C534BA" w:rsidRDefault="00E12C41" w:rsidP="008B0BFD">
                      <w:pPr>
                        <w:spacing w:line="180" w:lineRule="exact"/>
                        <w:jc w:val="center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B0BFD" w:rsidRPr="00977EE5">
        <w:rPr>
          <w:rFonts w:ascii="TH SarabunPSK" w:hAnsi="TH SarabunPSK" w:cs="TH SarabunPSK"/>
          <w:sz w:val="28"/>
          <w:cs/>
        </w:rPr>
        <w:tab/>
      </w:r>
      <w:r w:rsidR="00BD3983" w:rsidRPr="001A150F">
        <w:rPr>
          <w:rFonts w:ascii="TH SarabunPSK" w:hAnsi="TH SarabunPSK" w:cs="TH SarabunPSK" w:hint="cs"/>
          <w:color w:val="000000" w:themeColor="text1"/>
          <w:cs/>
        </w:rPr>
        <w:t>อื่นๆ (โปรดระบุ)...............................</w:t>
      </w:r>
      <w:r w:rsidR="00F63307">
        <w:rPr>
          <w:rFonts w:ascii="TH SarabunPSK" w:hAnsi="TH SarabunPSK" w:cs="TH SarabunPSK" w:hint="cs"/>
          <w:color w:val="000000" w:themeColor="text1"/>
          <w:cs/>
        </w:rPr>
        <w:t>...............................</w:t>
      </w:r>
    </w:p>
    <w:p w:rsidR="00CF779B" w:rsidRDefault="00CF779B" w:rsidP="007B754C">
      <w:pPr>
        <w:tabs>
          <w:tab w:val="left" w:pos="1560"/>
        </w:tabs>
        <w:rPr>
          <w:rFonts w:ascii="TH SarabunPSK" w:hAnsi="TH SarabunPSK" w:cs="TH SarabunPSK"/>
          <w:color w:val="000000" w:themeColor="text1"/>
        </w:rPr>
      </w:pPr>
    </w:p>
    <w:p w:rsidR="004020F0" w:rsidRDefault="004020F0" w:rsidP="007B754C">
      <w:pPr>
        <w:tabs>
          <w:tab w:val="left" w:pos="1560"/>
        </w:tabs>
        <w:rPr>
          <w:rFonts w:ascii="TH SarabunPSK" w:hAnsi="TH SarabunPSK" w:cs="TH SarabunPSK"/>
          <w:color w:val="000000" w:themeColor="text1"/>
        </w:rPr>
      </w:pPr>
    </w:p>
    <w:p w:rsidR="003219C6" w:rsidRPr="00977EE5" w:rsidRDefault="003219C6" w:rsidP="004620FA">
      <w:pPr>
        <w:tabs>
          <w:tab w:val="left" w:pos="1560"/>
          <w:tab w:val="left" w:pos="4395"/>
          <w:tab w:val="left" w:pos="6733"/>
        </w:tabs>
        <w:rPr>
          <w:rFonts w:ascii="TH SarabunPSK" w:hAnsi="TH SarabunPSK" w:cs="TH SarabunPSK"/>
          <w:sz w:val="4"/>
          <w:szCs w:val="4"/>
          <w:cs/>
        </w:rPr>
      </w:pPr>
    </w:p>
    <w:p w:rsidR="00AA1171" w:rsidRPr="00977EE5" w:rsidRDefault="001D2630" w:rsidP="00C303AD">
      <w:pPr>
        <w:ind w:left="350" w:hanging="350"/>
        <w:rPr>
          <w:rFonts w:ascii="TH SarabunPSK" w:hAnsi="TH SarabunPSK" w:cs="TH SarabunPSK"/>
          <w:sz w:val="2"/>
          <w:szCs w:val="2"/>
        </w:rPr>
      </w:pPr>
      <w:r w:rsidRPr="00977EE5">
        <w:rPr>
          <w:rFonts w:ascii="TH SarabunPSK" w:hAnsi="TH SarabunPSK" w:cs="TH SarabunPSK"/>
          <w:sz w:val="28"/>
          <w:cs/>
        </w:rPr>
        <w:lastRenderedPageBreak/>
        <w:t xml:space="preserve">                         </w:t>
      </w:r>
    </w:p>
    <w:p w:rsidR="008D36EF" w:rsidRPr="0010025B" w:rsidRDefault="001D2630" w:rsidP="00F6330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1" w:color="auto"/>
        </w:pBd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1568E">
        <w:rPr>
          <w:rFonts w:ascii="TH SarabunPSK" w:hAnsi="TH SarabunPSK" w:cs="TH SarabunPSK"/>
          <w:b/>
          <w:bCs/>
          <w:sz w:val="30"/>
          <w:szCs w:val="30"/>
          <w:cs/>
        </w:rPr>
        <w:t>ส่วนที่ 2  ความพึงพอใจ</w:t>
      </w:r>
      <w:r w:rsidR="003E7EF1">
        <w:rPr>
          <w:rFonts w:ascii="TH SarabunPSK" w:hAnsi="TH SarabunPSK" w:cs="TH SarabunPSK" w:hint="cs"/>
          <w:b/>
          <w:bCs/>
          <w:sz w:val="30"/>
          <w:szCs w:val="30"/>
          <w:cs/>
        </w:rPr>
        <w:t>ของ</w:t>
      </w:r>
      <w:r w:rsidR="00CF779B">
        <w:rPr>
          <w:rFonts w:ascii="TH SarabunPSK" w:hAnsi="TH SarabunPSK" w:cs="TH SarabunPSK"/>
          <w:b/>
          <w:bCs/>
          <w:sz w:val="30"/>
          <w:szCs w:val="30"/>
          <w:cs/>
        </w:rPr>
        <w:t>ผู้</w:t>
      </w:r>
      <w:r w:rsidR="003E7EF1">
        <w:rPr>
          <w:rFonts w:ascii="TH SarabunPSK" w:hAnsi="TH SarabunPSK" w:cs="TH SarabunPSK" w:hint="cs"/>
          <w:b/>
          <w:bCs/>
          <w:sz w:val="30"/>
          <w:szCs w:val="30"/>
          <w:cs/>
        </w:rPr>
        <w:t>อ่านจดหมายข่าว</w:t>
      </w:r>
      <w:r w:rsidR="003D060C" w:rsidRPr="003D060C">
        <w:t xml:space="preserve"> </w:t>
      </w:r>
      <w:r w:rsidR="003D060C" w:rsidRPr="003D060C">
        <w:rPr>
          <w:rFonts w:ascii="TH SarabunPSK" w:hAnsi="TH SarabunPSK" w:cs="TH SarabunPSK"/>
          <w:b/>
          <w:bCs/>
          <w:sz w:val="30"/>
          <w:szCs w:val="30"/>
        </w:rPr>
        <w:t>S</w:t>
      </w:r>
      <w:r w:rsidR="008D04AF">
        <w:rPr>
          <w:rFonts w:ascii="TH SarabunPSK" w:hAnsi="TH SarabunPSK" w:cs="TH SarabunPSK"/>
          <w:b/>
          <w:bCs/>
          <w:sz w:val="30"/>
          <w:szCs w:val="30"/>
        </w:rPr>
        <w:t>ACICT</w:t>
      </w:r>
      <w:r w:rsidR="003D060C" w:rsidRPr="003D060C">
        <w:rPr>
          <w:rFonts w:ascii="TH SarabunPSK" w:hAnsi="TH SarabunPSK" w:cs="TH SarabunPSK"/>
          <w:b/>
          <w:bCs/>
          <w:sz w:val="30"/>
          <w:szCs w:val="30"/>
        </w:rPr>
        <w:t xml:space="preserve"> Newsletter </w:t>
      </w:r>
    </w:p>
    <w:p w:rsidR="001D2630" w:rsidRPr="00E1568E" w:rsidRDefault="00800A6E" w:rsidP="00F6330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1" w:color="auto"/>
        </w:pBdr>
        <w:jc w:val="center"/>
        <w:rPr>
          <w:rFonts w:ascii="TH SarabunPSK" w:hAnsi="TH SarabunPSK" w:cs="TH SarabunPSK"/>
          <w:sz w:val="30"/>
          <w:szCs w:val="30"/>
        </w:rPr>
      </w:pPr>
      <w:r w:rsidRPr="00E1568E">
        <w:rPr>
          <w:rFonts w:ascii="TH SarabunPSK" w:hAnsi="TH SarabunPSK" w:cs="TH SarabunPSK"/>
          <w:b/>
          <w:bCs/>
          <w:sz w:val="30"/>
          <w:szCs w:val="30"/>
          <w:cs/>
        </w:rPr>
        <w:t>โปรด</w:t>
      </w:r>
      <w:r w:rsidR="001D2630" w:rsidRPr="00E1568E">
        <w:rPr>
          <w:rFonts w:ascii="TH SarabunPSK" w:hAnsi="TH SarabunPSK" w:cs="TH SarabunPSK"/>
          <w:b/>
          <w:bCs/>
          <w:sz w:val="30"/>
          <w:szCs w:val="30"/>
          <w:cs/>
        </w:rPr>
        <w:t xml:space="preserve">ใส่เครื่องหมาย </w:t>
      </w:r>
      <w:r w:rsidR="001D2630" w:rsidRPr="00E1568E">
        <w:rPr>
          <w:rFonts w:ascii="TH SarabunPSK" w:hAnsi="TH SarabunPSK" w:cs="TH SarabunPSK"/>
          <w:b/>
          <w:bCs/>
          <w:sz w:val="30"/>
          <w:szCs w:val="30"/>
        </w:rPr>
        <w:sym w:font="Wingdings" w:char="F0FC"/>
      </w:r>
      <w:r w:rsidR="001D2630" w:rsidRPr="00E1568E">
        <w:rPr>
          <w:rFonts w:ascii="TH SarabunPSK" w:hAnsi="TH SarabunPSK" w:cs="TH SarabunPSK"/>
          <w:b/>
          <w:bCs/>
          <w:sz w:val="30"/>
          <w:szCs w:val="30"/>
          <w:cs/>
        </w:rPr>
        <w:t xml:space="preserve"> ในช่องที่ตรงกับ</w:t>
      </w:r>
      <w:r w:rsidRPr="00E1568E">
        <w:rPr>
          <w:rFonts w:ascii="TH SarabunPSK" w:hAnsi="TH SarabunPSK" w:cs="TH SarabunPSK"/>
          <w:b/>
          <w:bCs/>
          <w:sz w:val="30"/>
          <w:szCs w:val="30"/>
          <w:cs/>
        </w:rPr>
        <w:t>ความคิดเห็นของ</w:t>
      </w:r>
      <w:r w:rsidR="001D2630" w:rsidRPr="00E1568E">
        <w:rPr>
          <w:rFonts w:ascii="TH SarabunPSK" w:hAnsi="TH SarabunPSK" w:cs="TH SarabunPSK"/>
          <w:b/>
          <w:bCs/>
          <w:sz w:val="30"/>
          <w:szCs w:val="30"/>
          <w:cs/>
        </w:rPr>
        <w:t>ท่านมากที่สุด</w:t>
      </w:r>
    </w:p>
    <w:tbl>
      <w:tblPr>
        <w:tblW w:w="1058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00"/>
        <w:gridCol w:w="810"/>
        <w:gridCol w:w="810"/>
        <w:gridCol w:w="810"/>
        <w:gridCol w:w="810"/>
        <w:gridCol w:w="810"/>
        <w:gridCol w:w="1130"/>
      </w:tblGrid>
      <w:tr w:rsidR="00977EE5" w:rsidRPr="00977EE5" w:rsidTr="008779BD">
        <w:trPr>
          <w:tblHeader/>
        </w:trPr>
        <w:tc>
          <w:tcPr>
            <w:tcW w:w="5400" w:type="dxa"/>
            <w:vMerge w:val="restart"/>
            <w:shd w:val="clear" w:color="auto" w:fill="B2A1C7" w:themeFill="accent4" w:themeFillTint="99"/>
            <w:vAlign w:val="center"/>
          </w:tcPr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ประเด็นความพึงพอใจ</w:t>
            </w:r>
          </w:p>
        </w:tc>
        <w:tc>
          <w:tcPr>
            <w:tcW w:w="4050" w:type="dxa"/>
            <w:gridSpan w:val="5"/>
            <w:shd w:val="clear" w:color="auto" w:fill="B2A1C7" w:themeFill="accent4" w:themeFillTint="99"/>
          </w:tcPr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77EE5">
              <w:rPr>
                <w:rFonts w:ascii="TH SarabunPSK" w:hAnsi="TH SarabunPSK" w:cs="TH SarabunPSK"/>
                <w:b/>
                <w:bCs/>
                <w:szCs w:val="24"/>
                <w:cs/>
              </w:rPr>
              <w:t>ระดับความพึงพอใจ</w:t>
            </w:r>
          </w:p>
        </w:tc>
        <w:tc>
          <w:tcPr>
            <w:tcW w:w="1130" w:type="dxa"/>
            <w:vMerge w:val="restart"/>
            <w:shd w:val="clear" w:color="auto" w:fill="B2A1C7" w:themeFill="accent4" w:themeFillTint="99"/>
            <w:vAlign w:val="center"/>
          </w:tcPr>
          <w:p w:rsidR="003D2476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ไม่ทราบ/</w:t>
            </w:r>
          </w:p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ไม่มี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br/>
              <w:t>ความคิดเห็น</w:t>
            </w:r>
          </w:p>
        </w:tc>
      </w:tr>
      <w:tr w:rsidR="00977EE5" w:rsidRPr="00977EE5" w:rsidTr="008779BD">
        <w:trPr>
          <w:tblHeader/>
        </w:trPr>
        <w:tc>
          <w:tcPr>
            <w:tcW w:w="5400" w:type="dxa"/>
            <w:vMerge/>
            <w:tcBorders>
              <w:bottom w:val="single" w:sz="4" w:space="0" w:color="000000"/>
            </w:tcBorders>
            <w:shd w:val="clear" w:color="auto" w:fill="B2A1C7" w:themeFill="accent4" w:themeFillTint="99"/>
          </w:tcPr>
          <w:p w:rsidR="001D2630" w:rsidRPr="00977EE5" w:rsidRDefault="001D2630" w:rsidP="003836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B2A1C7" w:themeFill="accent4" w:themeFillTint="99"/>
          </w:tcPr>
          <w:p w:rsidR="00E60D53" w:rsidRPr="00977EE5" w:rsidRDefault="00C442F4" w:rsidP="0084115F">
            <w:pPr>
              <w:ind w:left="-114" w:right="-86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พึง</w:t>
            </w:r>
            <w:r w:rsidR="001D2630"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พอใจ</w:t>
            </w:r>
          </w:p>
          <w:p w:rsidR="001D2630" w:rsidRPr="00977EE5" w:rsidRDefault="001D2630" w:rsidP="0084115F">
            <w:pPr>
              <w:ind w:left="-114" w:right="-86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มาก</w:t>
            </w:r>
            <w:r w:rsidR="00E60D53"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ที่สุด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            </w:t>
            </w:r>
            <w:r w:rsidR="00E60D53"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                          </w:t>
            </w:r>
          </w:p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5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)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B2A1C7" w:themeFill="accent4" w:themeFillTint="99"/>
          </w:tcPr>
          <w:p w:rsidR="00E60D53" w:rsidRPr="00977EE5" w:rsidRDefault="00C442F4" w:rsidP="0084115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พึง</w:t>
            </w:r>
            <w:r w:rsidR="001D2630"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พอใจ</w:t>
            </w:r>
          </w:p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มาก</w:t>
            </w:r>
          </w:p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)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B2A1C7" w:themeFill="accent4" w:themeFillTint="99"/>
          </w:tcPr>
          <w:p w:rsidR="00E60D53" w:rsidRPr="00977EE5" w:rsidRDefault="00C442F4" w:rsidP="0084115F">
            <w:pPr>
              <w:ind w:left="-71" w:right="-65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พึง</w:t>
            </w:r>
            <w:r w:rsidR="001D2630"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พอใจ</w:t>
            </w:r>
          </w:p>
          <w:p w:rsidR="001D2630" w:rsidRPr="00977EE5" w:rsidRDefault="001D2630" w:rsidP="0084115F">
            <w:pPr>
              <w:ind w:left="-71" w:right="-65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               </w:t>
            </w:r>
          </w:p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3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)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B2A1C7" w:themeFill="accent4" w:themeFillTint="99"/>
          </w:tcPr>
          <w:p w:rsidR="00E60D53" w:rsidRPr="00977EE5" w:rsidRDefault="00C442F4" w:rsidP="0084115F">
            <w:pPr>
              <w:ind w:left="-87" w:right="-105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พึง</w:t>
            </w:r>
            <w:r w:rsidR="001D2630"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พอใจ</w:t>
            </w:r>
          </w:p>
          <w:p w:rsidR="001D2630" w:rsidRPr="00977EE5" w:rsidRDefault="00C442F4" w:rsidP="0084115F">
            <w:pPr>
              <w:ind w:left="-87" w:right="-105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น้อย</w:t>
            </w:r>
          </w:p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)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B2A1C7" w:themeFill="accent4" w:themeFillTint="99"/>
          </w:tcPr>
          <w:p w:rsidR="001D2630" w:rsidRPr="00977EE5" w:rsidRDefault="001D2630" w:rsidP="0084115F">
            <w:pPr>
              <w:ind w:left="-91" w:right="-100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ไม่</w:t>
            </w:r>
            <w:r w:rsidR="00C442F4"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พึง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พอใจเลย</w:t>
            </w:r>
          </w:p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)</w:t>
            </w:r>
          </w:p>
        </w:tc>
        <w:tc>
          <w:tcPr>
            <w:tcW w:w="1130" w:type="dxa"/>
            <w:vMerge/>
            <w:tcBorders>
              <w:bottom w:val="single" w:sz="4" w:space="0" w:color="000000"/>
            </w:tcBorders>
            <w:shd w:val="clear" w:color="auto" w:fill="A6A6A6"/>
          </w:tcPr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</w:tr>
      <w:tr w:rsidR="00977EE5" w:rsidRPr="00977EE5" w:rsidTr="008779BD">
        <w:tc>
          <w:tcPr>
            <w:tcW w:w="5400" w:type="dxa"/>
            <w:shd w:val="clear" w:color="auto" w:fill="FFC000"/>
          </w:tcPr>
          <w:p w:rsidR="007F2ECF" w:rsidRPr="00B36A98" w:rsidRDefault="0065704D" w:rsidP="003E7EF1">
            <w:pPr>
              <w:pStyle w:val="ListParagraph"/>
              <w:numPr>
                <w:ilvl w:val="0"/>
                <w:numId w:val="3"/>
              </w:numPr>
              <w:ind w:left="266" w:hanging="266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36A98">
              <w:rPr>
                <w:rFonts w:ascii="TH SarabunPSK" w:eastAsia="BrowalliaNew" w:hAnsi="TH SarabunPSK" w:cs="TH SarabunPSK"/>
                <w:b/>
                <w:bCs/>
                <w:cs/>
              </w:rPr>
              <w:t>ด้าน</w:t>
            </w:r>
            <w:r w:rsidR="007B754C">
              <w:rPr>
                <w:rFonts w:ascii="TH SarabunPSK" w:eastAsia="BrowalliaNew" w:hAnsi="TH SarabunPSK" w:cs="TH SarabunPSK" w:hint="cs"/>
                <w:b/>
                <w:bCs/>
                <w:cs/>
              </w:rPr>
              <w:t>รูปแบบ</w:t>
            </w:r>
            <w:r w:rsidR="006E42E8">
              <w:rPr>
                <w:rFonts w:ascii="TH SarabunPSK" w:eastAsia="BrowalliaNew" w:hAnsi="TH SarabunPSK" w:cs="TH SarabunPSK" w:hint="cs"/>
                <w:b/>
                <w:bCs/>
                <w:cs/>
              </w:rPr>
              <w:t>ของ</w:t>
            </w:r>
            <w:r w:rsidR="0022680D">
              <w:rPr>
                <w:rFonts w:ascii="TH SarabunPSK" w:eastAsia="BrowalliaNew" w:hAnsi="TH SarabunPSK" w:cs="TH SarabunPSK" w:hint="cs"/>
                <w:b/>
                <w:bCs/>
                <w:cs/>
              </w:rPr>
              <w:t>จดหมายข่าว</w:t>
            </w:r>
          </w:p>
        </w:tc>
        <w:tc>
          <w:tcPr>
            <w:tcW w:w="810" w:type="dxa"/>
            <w:shd w:val="clear" w:color="auto" w:fill="auto"/>
          </w:tcPr>
          <w:p w:rsidR="007F2ECF" w:rsidRPr="00977EE5" w:rsidRDefault="007F2ECF" w:rsidP="0058267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7F2ECF" w:rsidRPr="00977EE5" w:rsidRDefault="007F2ECF" w:rsidP="0058267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7F2ECF" w:rsidRPr="00977EE5" w:rsidRDefault="007F2ECF" w:rsidP="0058267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7F2ECF" w:rsidRPr="00977EE5" w:rsidRDefault="007F2ECF" w:rsidP="0058267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7F2ECF" w:rsidRPr="00977EE5" w:rsidRDefault="007F2ECF" w:rsidP="0058267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7F2ECF" w:rsidRPr="00977EE5" w:rsidRDefault="007F2ECF" w:rsidP="0058267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65704D" w:rsidRPr="00977EE5" w:rsidTr="008779BD">
        <w:trPr>
          <w:trHeight w:val="358"/>
        </w:trPr>
        <w:tc>
          <w:tcPr>
            <w:tcW w:w="5400" w:type="dxa"/>
            <w:shd w:val="clear" w:color="auto" w:fill="auto"/>
          </w:tcPr>
          <w:p w:rsidR="0065704D" w:rsidRPr="003E7EF1" w:rsidRDefault="006E42E8" w:rsidP="003E7EF1">
            <w:pPr>
              <w:pStyle w:val="ListParagraph"/>
              <w:numPr>
                <w:ilvl w:val="0"/>
                <w:numId w:val="7"/>
              </w:numPr>
              <w:ind w:left="266" w:hanging="266"/>
              <w:rPr>
                <w:rFonts w:ascii="TH SarabunPSK" w:hAnsi="TH SarabunPSK" w:cs="TH SarabunPSK"/>
                <w:sz w:val="28"/>
                <w:cs/>
              </w:rPr>
            </w:pPr>
            <w:r w:rsidRPr="003E7EF1">
              <w:rPr>
                <w:rFonts w:ascii="TH SarabunPSK" w:hAnsi="TH SarabunPSK" w:cs="TH SarabunPSK" w:hint="cs"/>
                <w:sz w:val="28"/>
                <w:cs/>
              </w:rPr>
              <w:t>ความเหมาะสมของรูปเล่ม</w:t>
            </w:r>
            <w:r w:rsidR="0065704D" w:rsidRPr="003E7EF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7EF1">
              <w:rPr>
                <w:rFonts w:ascii="TH SarabunPSK" w:hAnsi="TH SarabunPSK" w:cs="TH SarabunPSK" w:hint="cs"/>
                <w:sz w:val="28"/>
                <w:cs/>
              </w:rPr>
              <w:t>ภายนอกสวยงาม น่าอ่าน</w:t>
            </w: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D1BA8" w:rsidRPr="00977EE5" w:rsidTr="008779BD">
        <w:trPr>
          <w:trHeight w:val="406"/>
        </w:trPr>
        <w:tc>
          <w:tcPr>
            <w:tcW w:w="5400" w:type="dxa"/>
            <w:shd w:val="clear" w:color="auto" w:fill="auto"/>
          </w:tcPr>
          <w:p w:rsidR="00DD1BA8" w:rsidRPr="003E7EF1" w:rsidRDefault="00EE5072" w:rsidP="003E7EF1">
            <w:pPr>
              <w:pStyle w:val="ListParagraph"/>
              <w:numPr>
                <w:ilvl w:val="0"/>
                <w:numId w:val="7"/>
              </w:numPr>
              <w:ind w:left="266" w:right="-185" w:hanging="266"/>
              <w:rPr>
                <w:rFonts w:ascii="TH SarabunPSK" w:hAnsi="TH SarabunPSK" w:cs="TH SarabunPSK"/>
                <w:sz w:val="28"/>
                <w:cs/>
              </w:rPr>
            </w:pPr>
            <w:r w:rsidRPr="003E7EF1">
              <w:rPr>
                <w:rFonts w:ascii="TH SarabunPSK" w:hAnsi="TH SarabunPSK" w:cs="TH SarabunPSK" w:hint="cs"/>
                <w:sz w:val="28"/>
                <w:cs/>
              </w:rPr>
              <w:t>ปกหนังสือมีความน่าสนใจ เชิญชวนให้เปิดอ่าน</w:t>
            </w: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DD1BA8" w:rsidRPr="00977EE5" w:rsidRDefault="00DD1BA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E7EF1" w:rsidRPr="00977EE5" w:rsidTr="00295B50">
        <w:trPr>
          <w:trHeight w:val="406"/>
        </w:trPr>
        <w:tc>
          <w:tcPr>
            <w:tcW w:w="5400" w:type="dxa"/>
            <w:shd w:val="clear" w:color="auto" w:fill="auto"/>
          </w:tcPr>
          <w:p w:rsidR="003E7EF1" w:rsidRPr="003E7EF1" w:rsidRDefault="003E7EF1" w:rsidP="003E7EF1">
            <w:pPr>
              <w:pStyle w:val="ListParagraph"/>
              <w:numPr>
                <w:ilvl w:val="0"/>
                <w:numId w:val="7"/>
              </w:numPr>
              <w:ind w:left="266" w:hanging="266"/>
              <w:rPr>
                <w:rFonts w:ascii="TH SarabunPSK" w:hAnsi="TH SarabunPSK" w:cs="TH SarabunPSK"/>
                <w:sz w:val="28"/>
                <w:cs/>
              </w:rPr>
            </w:pPr>
            <w:r w:rsidRPr="003E7EF1">
              <w:rPr>
                <w:rFonts w:ascii="TH SarabunPSK" w:hAnsi="TH SarabunPSK" w:cs="TH SarabunPSK" w:hint="cs"/>
                <w:sz w:val="28"/>
                <w:cs/>
              </w:rPr>
              <w:t>การออกแบบ ขนาดอักษร สีและจัดวางองค์ประกอบของนิตยสาร</w:t>
            </w:r>
            <w:r w:rsidRPr="003E7EF1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3E7EF1">
              <w:rPr>
                <w:rFonts w:ascii="TH SarabunPSK" w:hAnsi="TH SarabunPSK" w:cs="TH SarabunPSK" w:hint="cs"/>
                <w:sz w:val="28"/>
                <w:cs/>
              </w:rPr>
              <w:t>มีความเหมาะสม คมชัด สวยงาม</w:t>
            </w:r>
          </w:p>
        </w:tc>
        <w:tc>
          <w:tcPr>
            <w:tcW w:w="810" w:type="dxa"/>
            <w:shd w:val="clear" w:color="auto" w:fill="auto"/>
          </w:tcPr>
          <w:p w:rsidR="003E7EF1" w:rsidRPr="00977EE5" w:rsidRDefault="003E7EF1" w:rsidP="00295B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3E7EF1" w:rsidRPr="00977EE5" w:rsidRDefault="003E7EF1" w:rsidP="00295B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3E7EF1" w:rsidRPr="00977EE5" w:rsidRDefault="003E7EF1" w:rsidP="00295B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3E7EF1" w:rsidRPr="00977EE5" w:rsidRDefault="003E7EF1" w:rsidP="00295B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3E7EF1" w:rsidRPr="00977EE5" w:rsidRDefault="003E7EF1" w:rsidP="00295B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3E7EF1" w:rsidRPr="00977EE5" w:rsidRDefault="003E7EF1" w:rsidP="00295B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BC51D6" w:rsidRPr="00977EE5" w:rsidTr="008779BD">
        <w:trPr>
          <w:trHeight w:val="406"/>
        </w:trPr>
        <w:tc>
          <w:tcPr>
            <w:tcW w:w="5400" w:type="dxa"/>
            <w:shd w:val="clear" w:color="auto" w:fill="auto"/>
          </w:tcPr>
          <w:p w:rsidR="00BC51D6" w:rsidRPr="003E7EF1" w:rsidRDefault="00BC51D6" w:rsidP="003E7EF1">
            <w:pPr>
              <w:pStyle w:val="ListParagraph"/>
              <w:numPr>
                <w:ilvl w:val="0"/>
                <w:numId w:val="7"/>
              </w:numPr>
              <w:ind w:left="266" w:right="-185" w:hanging="266"/>
              <w:rPr>
                <w:rFonts w:ascii="TH SarabunPSK" w:hAnsi="TH SarabunPSK" w:cs="TH SarabunPSK"/>
                <w:sz w:val="28"/>
                <w:cs/>
              </w:rPr>
            </w:pPr>
            <w:r w:rsidRPr="003E7EF1">
              <w:rPr>
                <w:rFonts w:ascii="TH SarabunPSK" w:hAnsi="TH SarabunPSK" w:cs="TH SarabunPSK" w:hint="cs"/>
                <w:sz w:val="28"/>
                <w:cs/>
              </w:rPr>
              <w:t>ภาพประกอบ มีความสัมพันธ์กับเนื้อหา</w:t>
            </w:r>
            <w:r w:rsidR="005F780B" w:rsidRPr="003E7EF1">
              <w:rPr>
                <w:rFonts w:ascii="TH SarabunPSK" w:hAnsi="TH SarabunPSK" w:cs="TH SarabunPSK"/>
                <w:sz w:val="28"/>
              </w:rPr>
              <w:t xml:space="preserve"> </w:t>
            </w:r>
            <w:r w:rsidR="005F780B" w:rsidRPr="003E7EF1">
              <w:rPr>
                <w:rFonts w:ascii="TH SarabunPSK" w:hAnsi="TH SarabunPSK" w:cs="TH SarabunPSK"/>
                <w:sz w:val="28"/>
                <w:cs/>
              </w:rPr>
              <w:t>สวยงาม น่าสนใจ</w:t>
            </w:r>
          </w:p>
        </w:tc>
        <w:tc>
          <w:tcPr>
            <w:tcW w:w="810" w:type="dxa"/>
            <w:shd w:val="clear" w:color="auto" w:fill="auto"/>
          </w:tcPr>
          <w:p w:rsidR="00BC51D6" w:rsidRPr="00977EE5" w:rsidRDefault="00BC51D6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C51D6" w:rsidRPr="00977EE5" w:rsidRDefault="00BC51D6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C51D6" w:rsidRPr="00977EE5" w:rsidRDefault="00BC51D6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C51D6" w:rsidRPr="00977EE5" w:rsidRDefault="00BC51D6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C51D6" w:rsidRPr="00977EE5" w:rsidRDefault="00BC51D6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BC51D6" w:rsidRPr="00977EE5" w:rsidRDefault="00BC51D6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D1BA8" w:rsidRPr="00977EE5" w:rsidTr="008779BD">
        <w:tc>
          <w:tcPr>
            <w:tcW w:w="5400" w:type="dxa"/>
            <w:shd w:val="clear" w:color="auto" w:fill="FFC000"/>
          </w:tcPr>
          <w:p w:rsidR="00DD1BA8" w:rsidRPr="00B36A98" w:rsidRDefault="00DD1BA8" w:rsidP="003E7EF1">
            <w:pPr>
              <w:pStyle w:val="ListParagraph"/>
              <w:numPr>
                <w:ilvl w:val="0"/>
                <w:numId w:val="3"/>
              </w:numPr>
              <w:ind w:left="266" w:hanging="284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36A98">
              <w:rPr>
                <w:rFonts w:ascii="TH SarabunPSK" w:eastAsia="BrowalliaNew" w:hAnsi="TH SarabunPSK" w:cs="TH SarabunPSK"/>
                <w:b/>
                <w:bCs/>
                <w:cs/>
              </w:rPr>
              <w:t>ด้าน</w:t>
            </w:r>
            <w:r w:rsidR="00BC51D6">
              <w:rPr>
                <w:rFonts w:ascii="TH SarabunPSK" w:eastAsia="BrowalliaNew" w:hAnsi="TH SarabunPSK" w:cs="TH SarabunPSK" w:hint="cs"/>
                <w:b/>
                <w:bCs/>
                <w:cs/>
              </w:rPr>
              <w:t>เนื้อหาของ</w:t>
            </w:r>
            <w:r w:rsidR="0022680D">
              <w:rPr>
                <w:rFonts w:ascii="TH SarabunPSK" w:eastAsia="BrowalliaNew" w:hAnsi="TH SarabunPSK" w:cs="TH SarabunPSK" w:hint="cs"/>
                <w:b/>
                <w:bCs/>
                <w:cs/>
              </w:rPr>
              <w:t>จดหมายข่าว</w:t>
            </w: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D1BA8" w:rsidRPr="00977EE5" w:rsidTr="008779BD">
        <w:trPr>
          <w:trHeight w:val="358"/>
        </w:trPr>
        <w:tc>
          <w:tcPr>
            <w:tcW w:w="5400" w:type="dxa"/>
            <w:shd w:val="clear" w:color="auto" w:fill="auto"/>
          </w:tcPr>
          <w:p w:rsidR="00DD1BA8" w:rsidRPr="003E7EF1" w:rsidRDefault="00BC51D6" w:rsidP="003E7EF1">
            <w:pPr>
              <w:pStyle w:val="ListParagraph"/>
              <w:numPr>
                <w:ilvl w:val="0"/>
                <w:numId w:val="7"/>
              </w:numPr>
              <w:ind w:left="266" w:hanging="266"/>
              <w:rPr>
                <w:rFonts w:ascii="TH SarabunPSK" w:hAnsi="TH SarabunPSK" w:cs="TH SarabunPSK"/>
                <w:sz w:val="28"/>
                <w:cs/>
              </w:rPr>
            </w:pPr>
            <w:r w:rsidRPr="003E7EF1">
              <w:rPr>
                <w:rFonts w:ascii="TH SarabunPSK" w:hAnsi="TH SarabunPSK" w:cs="TH SarabunPSK" w:hint="cs"/>
                <w:sz w:val="28"/>
                <w:cs/>
              </w:rPr>
              <w:t>เนื้อหามีความ</w:t>
            </w:r>
            <w:r w:rsidR="00EE5072" w:rsidRPr="003E7EF1">
              <w:rPr>
                <w:rFonts w:ascii="TH SarabunPSK" w:hAnsi="TH SarabunPSK" w:cs="TH SarabunPSK" w:hint="cs"/>
                <w:sz w:val="28"/>
                <w:cs/>
              </w:rPr>
              <w:t>น่าสนใจ ช่วยให้เกิดองค์ความรู้และแรงบันดาลใจในการสร้างสรรค์ผลงาน</w:t>
            </w: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D1BA8" w:rsidRPr="00977EE5" w:rsidTr="008779BD">
        <w:trPr>
          <w:trHeight w:val="406"/>
        </w:trPr>
        <w:tc>
          <w:tcPr>
            <w:tcW w:w="5400" w:type="dxa"/>
            <w:shd w:val="clear" w:color="auto" w:fill="auto"/>
          </w:tcPr>
          <w:p w:rsidR="00DD1BA8" w:rsidRPr="003E7EF1" w:rsidRDefault="00BC51D6" w:rsidP="003E7EF1">
            <w:pPr>
              <w:pStyle w:val="ListParagraph"/>
              <w:numPr>
                <w:ilvl w:val="0"/>
                <w:numId w:val="7"/>
              </w:numPr>
              <w:ind w:left="266" w:hanging="266"/>
              <w:rPr>
                <w:rFonts w:ascii="TH SarabunPSK" w:hAnsi="TH SarabunPSK" w:cs="TH SarabunPSK"/>
                <w:sz w:val="28"/>
              </w:rPr>
            </w:pPr>
            <w:r w:rsidRPr="003E7EF1">
              <w:rPr>
                <w:rFonts w:ascii="TH SarabunPSK" w:hAnsi="TH SarabunPSK" w:cs="TH SarabunPSK" w:hint="cs"/>
                <w:sz w:val="28"/>
                <w:cs/>
              </w:rPr>
              <w:t>ความยาวของเนื้อหามีความเหมาะสม</w:t>
            </w:r>
            <w:r w:rsidR="00E927C5" w:rsidRPr="003E7EF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BC51D6" w:rsidRPr="00977EE5" w:rsidTr="008779BD">
        <w:trPr>
          <w:trHeight w:val="406"/>
        </w:trPr>
        <w:tc>
          <w:tcPr>
            <w:tcW w:w="5400" w:type="dxa"/>
            <w:shd w:val="clear" w:color="auto" w:fill="auto"/>
          </w:tcPr>
          <w:p w:rsidR="00BC51D6" w:rsidRPr="003E7EF1" w:rsidRDefault="00BC51D6" w:rsidP="003E7EF1">
            <w:pPr>
              <w:pStyle w:val="ListParagraph"/>
              <w:numPr>
                <w:ilvl w:val="0"/>
                <w:numId w:val="7"/>
              </w:numPr>
              <w:ind w:left="266" w:hanging="266"/>
              <w:rPr>
                <w:rFonts w:ascii="TH SarabunPSK" w:hAnsi="TH SarabunPSK" w:cs="TH SarabunPSK"/>
                <w:sz w:val="28"/>
                <w:cs/>
              </w:rPr>
            </w:pPr>
            <w:r w:rsidRPr="003E7EF1">
              <w:rPr>
                <w:rFonts w:ascii="TH SarabunPSK" w:hAnsi="TH SarabunPSK" w:cs="TH SarabunPSK" w:hint="cs"/>
                <w:sz w:val="28"/>
                <w:cs/>
              </w:rPr>
              <w:t>เนื้อหามีความถูกต้องสัมพันธ์กับหัวข้อเรื่อง</w:t>
            </w:r>
          </w:p>
        </w:tc>
        <w:tc>
          <w:tcPr>
            <w:tcW w:w="810" w:type="dxa"/>
            <w:shd w:val="clear" w:color="auto" w:fill="auto"/>
          </w:tcPr>
          <w:p w:rsidR="00BC51D6" w:rsidRPr="00977EE5" w:rsidRDefault="00BC51D6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C51D6" w:rsidRPr="00977EE5" w:rsidRDefault="00BC51D6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C51D6" w:rsidRPr="00977EE5" w:rsidRDefault="00BC51D6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C51D6" w:rsidRPr="00977EE5" w:rsidRDefault="00BC51D6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C51D6" w:rsidRPr="00977EE5" w:rsidRDefault="00BC51D6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BC51D6" w:rsidRPr="00977EE5" w:rsidRDefault="00BC51D6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D060C" w:rsidRPr="00977EE5" w:rsidTr="008779BD">
        <w:trPr>
          <w:trHeight w:val="406"/>
        </w:trPr>
        <w:tc>
          <w:tcPr>
            <w:tcW w:w="5400" w:type="dxa"/>
            <w:shd w:val="clear" w:color="auto" w:fill="auto"/>
          </w:tcPr>
          <w:p w:rsidR="003D060C" w:rsidRPr="003E7EF1" w:rsidRDefault="003D060C" w:rsidP="003E7EF1">
            <w:pPr>
              <w:pStyle w:val="ListParagraph"/>
              <w:numPr>
                <w:ilvl w:val="0"/>
                <w:numId w:val="7"/>
              </w:numPr>
              <w:ind w:left="266" w:hanging="266"/>
              <w:rPr>
                <w:rFonts w:ascii="TH SarabunPSK" w:hAnsi="TH SarabunPSK" w:cs="TH SarabunPSK"/>
                <w:sz w:val="28"/>
              </w:rPr>
            </w:pPr>
            <w:r w:rsidRPr="003E7EF1">
              <w:rPr>
                <w:rFonts w:ascii="TH SarabunPSK" w:hAnsi="TH SarabunPSK" w:cs="TH SarabunPSK"/>
                <w:sz w:val="28"/>
                <w:cs/>
              </w:rPr>
              <w:t>มีการแจ้งข้อมูลข่าวสาร/กิจกรรมของ ศ.ศ.ป.ล่วงหน้า</w:t>
            </w:r>
            <w:r w:rsidRPr="003E7EF1">
              <w:rPr>
                <w:rFonts w:ascii="TH SarabunPSK" w:hAnsi="TH SarabunPSK" w:cs="TH SarabunPSK" w:hint="cs"/>
                <w:sz w:val="28"/>
                <w:cs/>
              </w:rPr>
              <w:t xml:space="preserve">และมีความทันสมัย </w:t>
            </w:r>
            <w:r w:rsidRPr="003E7EF1">
              <w:rPr>
                <w:rFonts w:ascii="TH SarabunPSK" w:hAnsi="TH SarabunPSK" w:cs="TH SarabunPSK"/>
                <w:sz w:val="28"/>
              </w:rPr>
              <w:t>(Update)</w:t>
            </w:r>
          </w:p>
        </w:tc>
        <w:tc>
          <w:tcPr>
            <w:tcW w:w="810" w:type="dxa"/>
            <w:shd w:val="clear" w:color="auto" w:fill="auto"/>
          </w:tcPr>
          <w:p w:rsidR="003D060C" w:rsidRPr="00977EE5" w:rsidRDefault="003D060C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3D060C" w:rsidRPr="00977EE5" w:rsidRDefault="003D060C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3D060C" w:rsidRPr="00977EE5" w:rsidRDefault="003D060C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3D060C" w:rsidRPr="00977EE5" w:rsidRDefault="003D060C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3D060C" w:rsidRPr="00977EE5" w:rsidRDefault="003D060C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3D060C" w:rsidRPr="00977EE5" w:rsidRDefault="003D060C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65704D" w:rsidRPr="00977EE5" w:rsidTr="008779BD">
        <w:tc>
          <w:tcPr>
            <w:tcW w:w="5400" w:type="dxa"/>
            <w:shd w:val="clear" w:color="auto" w:fill="FFC000"/>
          </w:tcPr>
          <w:p w:rsidR="0065704D" w:rsidRPr="00B36A98" w:rsidRDefault="0065704D" w:rsidP="003E7EF1">
            <w:pPr>
              <w:pStyle w:val="ListParagraph"/>
              <w:numPr>
                <w:ilvl w:val="0"/>
                <w:numId w:val="3"/>
              </w:numPr>
              <w:ind w:left="266" w:hanging="266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36A98">
              <w:rPr>
                <w:rFonts w:ascii="TH SarabunPSK" w:eastAsia="BrowalliaNew" w:hAnsi="TH SarabunPSK" w:cs="TH SarabunPSK"/>
                <w:b/>
                <w:bCs/>
                <w:cs/>
              </w:rPr>
              <w:t>ด้าน</w:t>
            </w:r>
            <w:r w:rsidR="00996329">
              <w:rPr>
                <w:rFonts w:ascii="TH SarabunPSK" w:eastAsia="BrowalliaNew" w:hAnsi="TH SarabunPSK" w:cs="TH SarabunPSK" w:hint="cs"/>
                <w:b/>
                <w:bCs/>
                <w:cs/>
              </w:rPr>
              <w:t>การใช้ภาษาของ</w:t>
            </w:r>
            <w:r w:rsidR="0022680D">
              <w:rPr>
                <w:rFonts w:ascii="TH SarabunPSK" w:eastAsia="BrowalliaNew" w:hAnsi="TH SarabunPSK" w:cs="TH SarabunPSK" w:hint="cs"/>
                <w:b/>
                <w:bCs/>
                <w:cs/>
              </w:rPr>
              <w:t>จดหมายข่าว</w:t>
            </w: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65704D" w:rsidRPr="00977EE5" w:rsidRDefault="0065704D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65704D" w:rsidRPr="00977EE5" w:rsidTr="008779BD">
        <w:tc>
          <w:tcPr>
            <w:tcW w:w="5400" w:type="dxa"/>
            <w:shd w:val="clear" w:color="auto" w:fill="auto"/>
          </w:tcPr>
          <w:p w:rsidR="0065704D" w:rsidRPr="003E7EF1" w:rsidRDefault="00996329" w:rsidP="003E7EF1">
            <w:pPr>
              <w:pStyle w:val="ListParagraph"/>
              <w:numPr>
                <w:ilvl w:val="0"/>
                <w:numId w:val="7"/>
              </w:numPr>
              <w:tabs>
                <w:tab w:val="left" w:pos="0"/>
              </w:tabs>
              <w:ind w:left="266" w:hanging="266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E7EF1">
              <w:rPr>
                <w:rFonts w:ascii="TH SarabunPSK" w:hAnsi="TH SarabunPSK" w:cs="TH SarabunPSK" w:hint="cs"/>
                <w:sz w:val="28"/>
                <w:cs/>
              </w:rPr>
              <w:t>ภาษาที่ใช้มีความชัดเจน เข้าใจง่าย</w:t>
            </w: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B36A98" w:rsidRPr="00977EE5" w:rsidTr="008779BD">
        <w:tc>
          <w:tcPr>
            <w:tcW w:w="5400" w:type="dxa"/>
            <w:shd w:val="clear" w:color="auto" w:fill="auto"/>
          </w:tcPr>
          <w:p w:rsidR="00B36A98" w:rsidRPr="003E7EF1" w:rsidRDefault="00996329" w:rsidP="003E7EF1">
            <w:pPr>
              <w:pStyle w:val="ListParagraph"/>
              <w:numPr>
                <w:ilvl w:val="0"/>
                <w:numId w:val="7"/>
              </w:numPr>
              <w:tabs>
                <w:tab w:val="left" w:pos="0"/>
              </w:tabs>
              <w:ind w:left="266" w:hanging="266"/>
              <w:rPr>
                <w:rFonts w:ascii="TH SarabunPSK" w:hAnsi="TH SarabunPSK" w:cs="TH SarabunPSK"/>
                <w:sz w:val="28"/>
                <w:cs/>
              </w:rPr>
            </w:pPr>
            <w:r w:rsidRPr="003E7EF1">
              <w:rPr>
                <w:rFonts w:ascii="TH SarabunPSK" w:hAnsi="TH SarabunPSK" w:cs="TH SarabunPSK" w:hint="cs"/>
                <w:sz w:val="28"/>
                <w:cs/>
              </w:rPr>
              <w:t>ตัวอักษรเป็นระเบียบ เหมาะสม และชัดเจน</w:t>
            </w: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B36A98" w:rsidRPr="00977EE5" w:rsidTr="008779BD">
        <w:tc>
          <w:tcPr>
            <w:tcW w:w="5400" w:type="dxa"/>
            <w:shd w:val="clear" w:color="auto" w:fill="FFC000"/>
          </w:tcPr>
          <w:p w:rsidR="00B36A98" w:rsidRPr="003E7EF1" w:rsidRDefault="00B36A98" w:rsidP="003E7EF1">
            <w:pPr>
              <w:pStyle w:val="ListParagraph"/>
              <w:numPr>
                <w:ilvl w:val="0"/>
                <w:numId w:val="3"/>
              </w:numPr>
              <w:ind w:left="266" w:hanging="266"/>
              <w:rPr>
                <w:rFonts w:ascii="TH SarabunPSK" w:hAnsi="TH SarabunPSK" w:cs="TH SarabunPSK"/>
                <w:sz w:val="28"/>
                <w:cs/>
              </w:rPr>
            </w:pPr>
            <w:r w:rsidRPr="003E7E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</w:t>
            </w:r>
            <w:r w:rsidR="00EE5072" w:rsidRPr="003E7EF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คุณภาพการให้บริการ</w:t>
            </w: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437BDA" w:rsidRPr="00977EE5" w:rsidTr="005F780B">
        <w:tc>
          <w:tcPr>
            <w:tcW w:w="5400" w:type="dxa"/>
          </w:tcPr>
          <w:p w:rsidR="00437BDA" w:rsidRPr="003E7EF1" w:rsidRDefault="00437BDA" w:rsidP="003E7EF1">
            <w:pPr>
              <w:pStyle w:val="ListParagraph"/>
              <w:numPr>
                <w:ilvl w:val="0"/>
                <w:numId w:val="7"/>
              </w:numPr>
              <w:ind w:left="266" w:hanging="266"/>
              <w:rPr>
                <w:rFonts w:ascii="TH SarabunPSK" w:hAnsi="TH SarabunPSK" w:cs="TH SarabunPSK"/>
                <w:sz w:val="28"/>
                <w:cs/>
              </w:rPr>
            </w:pPr>
            <w:r w:rsidRPr="003E7EF1">
              <w:rPr>
                <w:rFonts w:ascii="TH SarabunPSK" w:hAnsi="TH SarabunPSK" w:cs="TH SarabunPSK" w:hint="cs"/>
                <w:sz w:val="28"/>
                <w:cs/>
              </w:rPr>
              <w:t>การให้บริการข้อมูลผ่าน</w:t>
            </w:r>
            <w:r w:rsidR="003D060C">
              <w:t xml:space="preserve"> </w:t>
            </w:r>
            <w:r w:rsidR="008D04AF" w:rsidRPr="003E7EF1">
              <w:rPr>
                <w:rFonts w:ascii="TH SarabunPSK" w:hAnsi="TH SarabunPSK" w:cs="TH SarabunPSK"/>
                <w:sz w:val="28"/>
              </w:rPr>
              <w:t>SACICT</w:t>
            </w:r>
            <w:r w:rsidR="003D060C" w:rsidRPr="003E7EF1">
              <w:rPr>
                <w:rFonts w:ascii="TH SarabunPSK" w:hAnsi="TH SarabunPSK" w:cs="TH SarabunPSK"/>
                <w:sz w:val="28"/>
              </w:rPr>
              <w:t xml:space="preserve"> Newsletter</w:t>
            </w:r>
            <w:r w:rsidRPr="003E7EF1">
              <w:rPr>
                <w:rFonts w:ascii="TH SarabunPSK" w:hAnsi="TH SarabunPSK" w:cs="TH SarabunPSK"/>
                <w:sz w:val="28"/>
              </w:rPr>
              <w:t xml:space="preserve"> </w:t>
            </w:r>
            <w:r w:rsidRPr="003E7EF1">
              <w:rPr>
                <w:rFonts w:ascii="TH SarabunPSK" w:hAnsi="TH SarabunPSK" w:cs="TH SarabunPSK" w:hint="cs"/>
                <w:sz w:val="28"/>
                <w:cs/>
              </w:rPr>
              <w:t>ทำให้ท่านติดตาม</w:t>
            </w:r>
            <w:r w:rsidR="003D060C" w:rsidRPr="003E7EF1">
              <w:rPr>
                <w:rFonts w:ascii="TH SarabunPSK" w:hAnsi="TH SarabunPSK" w:cs="TH SarabunPSK"/>
                <w:sz w:val="28"/>
                <w:cs/>
              </w:rPr>
              <w:br/>
            </w:r>
            <w:r w:rsidRPr="003E7EF1">
              <w:rPr>
                <w:rFonts w:ascii="TH SarabunPSK" w:hAnsi="TH SarabunPSK" w:cs="TH SarabunPSK" w:hint="cs"/>
                <w:sz w:val="28"/>
                <w:cs/>
              </w:rPr>
              <w:t>รับทราบข่าวสารของ ศ</w:t>
            </w:r>
            <w:r w:rsidRPr="003E7EF1">
              <w:rPr>
                <w:rFonts w:ascii="TH SarabunPSK" w:hAnsi="TH SarabunPSK" w:cs="TH SarabunPSK"/>
                <w:sz w:val="28"/>
              </w:rPr>
              <w:t>.</w:t>
            </w:r>
            <w:r w:rsidRPr="003E7EF1">
              <w:rPr>
                <w:rFonts w:ascii="TH SarabunPSK" w:hAnsi="TH SarabunPSK" w:cs="TH SarabunPSK" w:hint="cs"/>
                <w:sz w:val="28"/>
                <w:cs/>
              </w:rPr>
              <w:t>ศ</w:t>
            </w:r>
            <w:r w:rsidRPr="003E7EF1">
              <w:rPr>
                <w:rFonts w:ascii="TH SarabunPSK" w:hAnsi="TH SarabunPSK" w:cs="TH SarabunPSK"/>
                <w:sz w:val="28"/>
              </w:rPr>
              <w:t>.</w:t>
            </w:r>
            <w:r w:rsidRPr="003E7EF1">
              <w:rPr>
                <w:rFonts w:ascii="TH SarabunPSK" w:hAnsi="TH SarabunPSK" w:cs="TH SarabunPSK" w:hint="cs"/>
                <w:sz w:val="28"/>
                <w:cs/>
              </w:rPr>
              <w:t>ป</w:t>
            </w:r>
            <w:r w:rsidRPr="003E7EF1">
              <w:rPr>
                <w:rFonts w:ascii="TH SarabunPSK" w:hAnsi="TH SarabunPSK" w:cs="TH SarabunPSK"/>
                <w:sz w:val="28"/>
              </w:rPr>
              <w:t>.</w:t>
            </w:r>
            <w:r w:rsidRPr="003E7EF1">
              <w:rPr>
                <w:rFonts w:ascii="TH SarabunPSK" w:hAnsi="TH SarabunPSK" w:cs="TH SarabunPSK" w:hint="cs"/>
                <w:sz w:val="28"/>
                <w:cs/>
              </w:rPr>
              <w:t>ได้สะดวกยิ่งขึ้น</w:t>
            </w:r>
          </w:p>
        </w:tc>
        <w:tc>
          <w:tcPr>
            <w:tcW w:w="810" w:type="dxa"/>
          </w:tcPr>
          <w:p w:rsidR="00437BDA" w:rsidRPr="00977EE5" w:rsidRDefault="00437BDA" w:rsidP="00F858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:rsidR="00437BDA" w:rsidRPr="00977EE5" w:rsidRDefault="00437BDA" w:rsidP="00F858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:rsidR="00437BDA" w:rsidRPr="00977EE5" w:rsidRDefault="00437BDA" w:rsidP="00F858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:rsidR="00437BDA" w:rsidRPr="00977EE5" w:rsidRDefault="00437BDA" w:rsidP="00F858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:rsidR="00437BDA" w:rsidRPr="00977EE5" w:rsidRDefault="00437BDA" w:rsidP="00F858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</w:tcPr>
          <w:p w:rsidR="00437BDA" w:rsidRPr="00977EE5" w:rsidRDefault="00437BDA" w:rsidP="00F858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437BDA" w:rsidRPr="00977EE5" w:rsidTr="005F780B">
        <w:tc>
          <w:tcPr>
            <w:tcW w:w="5400" w:type="dxa"/>
          </w:tcPr>
          <w:p w:rsidR="00437BDA" w:rsidRPr="003E7EF1" w:rsidRDefault="008D04AF" w:rsidP="003E7EF1">
            <w:pPr>
              <w:pStyle w:val="ListParagraph"/>
              <w:numPr>
                <w:ilvl w:val="0"/>
                <w:numId w:val="7"/>
              </w:numPr>
              <w:ind w:left="266" w:hanging="266"/>
              <w:rPr>
                <w:rFonts w:ascii="TH SarabunPSK" w:hAnsi="TH SarabunPSK" w:cs="TH SarabunPSK"/>
                <w:sz w:val="28"/>
                <w:cs/>
              </w:rPr>
            </w:pPr>
            <w:r w:rsidRPr="003E7EF1">
              <w:rPr>
                <w:rFonts w:ascii="TH SarabunPSK" w:hAnsi="TH SarabunPSK" w:cs="TH SarabunPSK"/>
              </w:rPr>
              <w:t>SACICT</w:t>
            </w:r>
            <w:r w:rsidR="003D060C" w:rsidRPr="003E7EF1">
              <w:rPr>
                <w:rFonts w:ascii="TH SarabunPSK" w:hAnsi="TH SarabunPSK" w:cs="TH SarabunPSK"/>
                <w:sz w:val="28"/>
              </w:rPr>
              <w:t xml:space="preserve"> Newsletter</w:t>
            </w:r>
            <w:r w:rsidR="003D060C" w:rsidRPr="003E7EF1">
              <w:rPr>
                <w:rFonts w:ascii="TH SarabunPSK" w:hAnsi="TH SarabunPSK" w:cs="TH SarabunPSK" w:hint="cs"/>
                <w:sz w:val="28"/>
                <w:szCs w:val="24"/>
              </w:rPr>
              <w:t xml:space="preserve"> </w:t>
            </w:r>
            <w:r w:rsidR="00437BDA" w:rsidRPr="003E7EF1">
              <w:rPr>
                <w:rFonts w:ascii="TH SarabunPSK" w:hAnsi="TH SarabunPSK" w:cs="TH SarabunPSK" w:hint="cs"/>
                <w:sz w:val="28"/>
                <w:cs/>
              </w:rPr>
              <w:t>เ</w:t>
            </w:r>
            <w:bookmarkStart w:id="0" w:name="_GoBack"/>
            <w:bookmarkEnd w:id="0"/>
            <w:r w:rsidR="00437BDA" w:rsidRPr="003E7EF1">
              <w:rPr>
                <w:rFonts w:ascii="TH SarabunPSK" w:hAnsi="TH SarabunPSK" w:cs="TH SarabunPSK" w:hint="cs"/>
                <w:sz w:val="28"/>
                <w:cs/>
              </w:rPr>
              <w:t>ป็นแหล่งเรียนรู้ด้านศิลปหัตถกรรมที่เป็น</w:t>
            </w:r>
            <w:r w:rsidR="003D060C" w:rsidRPr="003E7EF1">
              <w:rPr>
                <w:rFonts w:ascii="TH SarabunPSK" w:hAnsi="TH SarabunPSK" w:cs="TH SarabunPSK"/>
                <w:sz w:val="28"/>
                <w:cs/>
              </w:rPr>
              <w:br/>
            </w:r>
            <w:r w:rsidR="00437BDA" w:rsidRPr="003E7EF1">
              <w:rPr>
                <w:rFonts w:ascii="TH SarabunPSK" w:hAnsi="TH SarabunPSK" w:cs="TH SarabunPSK" w:hint="cs"/>
                <w:sz w:val="28"/>
                <w:cs/>
              </w:rPr>
              <w:t>ประโยชน์และสามารถนำไปประยุกต์ใช้ได้จริง</w:t>
            </w:r>
          </w:p>
        </w:tc>
        <w:tc>
          <w:tcPr>
            <w:tcW w:w="810" w:type="dxa"/>
          </w:tcPr>
          <w:p w:rsidR="00437BDA" w:rsidRPr="00977EE5" w:rsidRDefault="00437BDA" w:rsidP="00F858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:rsidR="00437BDA" w:rsidRPr="00977EE5" w:rsidRDefault="00437BDA" w:rsidP="00F858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:rsidR="00437BDA" w:rsidRPr="00977EE5" w:rsidRDefault="00437BDA" w:rsidP="00F858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:rsidR="00437BDA" w:rsidRPr="00977EE5" w:rsidRDefault="00437BDA" w:rsidP="00F858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:rsidR="00437BDA" w:rsidRPr="00977EE5" w:rsidRDefault="00437BDA" w:rsidP="00F858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</w:tcPr>
          <w:p w:rsidR="00437BDA" w:rsidRPr="00977EE5" w:rsidRDefault="00437BDA" w:rsidP="00F858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417405" w:rsidRPr="00977EE5" w:rsidTr="008779BD">
        <w:tc>
          <w:tcPr>
            <w:tcW w:w="5400" w:type="dxa"/>
            <w:shd w:val="clear" w:color="auto" w:fill="FFC000"/>
          </w:tcPr>
          <w:p w:rsidR="00417405" w:rsidRPr="00DC279D" w:rsidRDefault="00DC279D" w:rsidP="005F780B">
            <w:pPr>
              <w:ind w:right="-58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C279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ความพึงพอใจภาพรวมของ</w:t>
            </w:r>
            <w:r w:rsidR="003D060C">
              <w:t xml:space="preserve"> </w:t>
            </w:r>
            <w:r w:rsidR="005F780B">
              <w:rPr>
                <w:rFonts w:ascii="TH SarabunPSK" w:hAnsi="TH SarabunPSK" w:cs="TH SarabunPSK"/>
                <w:b/>
                <w:bCs/>
                <w:sz w:val="28"/>
              </w:rPr>
              <w:t>SACICT</w:t>
            </w:r>
            <w:r w:rsidR="003D060C" w:rsidRPr="003D060C">
              <w:rPr>
                <w:rFonts w:ascii="TH SarabunPSK" w:hAnsi="TH SarabunPSK" w:cs="TH SarabunPSK"/>
                <w:b/>
                <w:bCs/>
                <w:sz w:val="28"/>
              </w:rPr>
              <w:t xml:space="preserve"> Newsletter</w:t>
            </w:r>
          </w:p>
        </w:tc>
        <w:tc>
          <w:tcPr>
            <w:tcW w:w="810" w:type="dxa"/>
            <w:shd w:val="clear" w:color="auto" w:fill="auto"/>
          </w:tcPr>
          <w:p w:rsidR="00417405" w:rsidRPr="00977EE5" w:rsidRDefault="00417405" w:rsidP="003836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417405" w:rsidRPr="00977EE5" w:rsidRDefault="00417405" w:rsidP="003836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417405" w:rsidRPr="00977EE5" w:rsidRDefault="00417405" w:rsidP="003836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417405" w:rsidRPr="00977EE5" w:rsidRDefault="00417405" w:rsidP="003836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417405" w:rsidRPr="00977EE5" w:rsidRDefault="00417405" w:rsidP="003836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417405" w:rsidRPr="00977EE5" w:rsidRDefault="00417405" w:rsidP="003836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CC73E3" w:rsidRDefault="00CC73E3" w:rsidP="00963F2F">
      <w:pPr>
        <w:rPr>
          <w:rFonts w:ascii="TH SarabunPSK" w:hAnsi="TH SarabunPSK" w:cs="TH SarabunPSK"/>
          <w:sz w:val="16"/>
          <w:szCs w:val="16"/>
        </w:rPr>
      </w:pPr>
    </w:p>
    <w:p w:rsidR="00E927C5" w:rsidRDefault="00E927C5" w:rsidP="00963F2F">
      <w:pPr>
        <w:rPr>
          <w:rFonts w:ascii="TH SarabunPSK" w:hAnsi="TH SarabunPSK" w:cs="TH SarabunPSK"/>
          <w:sz w:val="16"/>
          <w:szCs w:val="16"/>
        </w:rPr>
      </w:pPr>
    </w:p>
    <w:p w:rsidR="00463F15" w:rsidRPr="00977EE5" w:rsidRDefault="00463F15" w:rsidP="00963F2F">
      <w:pPr>
        <w:rPr>
          <w:rFonts w:ascii="TH SarabunPSK" w:hAnsi="TH SarabunPSK" w:cs="TH SarabunPSK"/>
          <w:sz w:val="16"/>
          <w:szCs w:val="16"/>
        </w:rPr>
      </w:pPr>
    </w:p>
    <w:p w:rsidR="00700110" w:rsidRPr="00977EE5" w:rsidRDefault="00700110" w:rsidP="00963F2F">
      <w:pPr>
        <w:rPr>
          <w:rFonts w:ascii="TH SarabunPSK" w:hAnsi="TH SarabunPSK" w:cs="TH SarabunPSK"/>
          <w:sz w:val="4"/>
          <w:szCs w:val="4"/>
        </w:rPr>
      </w:pPr>
    </w:p>
    <w:p w:rsidR="001D2630" w:rsidRPr="00977EE5" w:rsidRDefault="001D2630" w:rsidP="007C6A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977EE5">
        <w:rPr>
          <w:rFonts w:ascii="TH SarabunPSK" w:hAnsi="TH SarabunPSK" w:cs="TH SarabunPSK"/>
          <w:b/>
          <w:bCs/>
          <w:sz w:val="30"/>
          <w:szCs w:val="30"/>
          <w:cs/>
        </w:rPr>
        <w:t>ส่วนที่ 3 ข้อเสนอแนะ และข้อคิดเห็น</w:t>
      </w:r>
    </w:p>
    <w:p w:rsidR="007C6AC1" w:rsidRPr="00977EE5" w:rsidRDefault="007C6AC1" w:rsidP="00963F2F">
      <w:pPr>
        <w:rPr>
          <w:rFonts w:ascii="TH SarabunPSK" w:hAnsi="TH SarabunPSK" w:cs="TH SarabunPSK"/>
          <w:sz w:val="16"/>
          <w:szCs w:val="16"/>
        </w:rPr>
      </w:pPr>
    </w:p>
    <w:p w:rsidR="001D2630" w:rsidRPr="00977EE5" w:rsidRDefault="001D2630" w:rsidP="00963F2F">
      <w:pPr>
        <w:rPr>
          <w:rFonts w:ascii="TH SarabunPSK" w:hAnsi="TH SarabunPSK" w:cs="TH SarabunPSK"/>
          <w:sz w:val="28"/>
          <w:cs/>
        </w:rPr>
      </w:pPr>
      <w:r w:rsidRPr="00977EE5">
        <w:rPr>
          <w:rFonts w:ascii="TH SarabunPSK" w:hAnsi="TH SarabunPSK" w:cs="TH SarabunPSK"/>
          <w:sz w:val="28"/>
          <w:cs/>
        </w:rPr>
        <w:t xml:space="preserve">3.1 </w:t>
      </w:r>
      <w:r w:rsidR="009E0F62" w:rsidRPr="00977EE5">
        <w:rPr>
          <w:rFonts w:ascii="TH SarabunPSK" w:hAnsi="TH SarabunPSK" w:cs="TH SarabunPSK"/>
          <w:sz w:val="28"/>
          <w:cs/>
        </w:rPr>
        <w:t>ความประทับใจที่ท่าน</w:t>
      </w:r>
      <w:r w:rsidR="009E0F62" w:rsidRPr="007B4FB1">
        <w:rPr>
          <w:rFonts w:ascii="TH SarabunPSK" w:hAnsi="TH SarabunPSK" w:cs="TH SarabunPSK"/>
          <w:sz w:val="28"/>
          <w:cs/>
        </w:rPr>
        <w:t>ได้รับจาก</w:t>
      </w:r>
      <w:r w:rsidR="00463F15">
        <w:rPr>
          <w:rFonts w:ascii="TH SarabunPSK" w:hAnsi="TH SarabunPSK" w:cs="TH SarabunPSK" w:hint="cs"/>
          <w:sz w:val="28"/>
          <w:cs/>
        </w:rPr>
        <w:t>การอ่าน</w:t>
      </w:r>
      <w:r w:rsidR="003D060C" w:rsidRPr="003D060C">
        <w:t xml:space="preserve"> </w:t>
      </w:r>
      <w:r w:rsidR="005F780B">
        <w:rPr>
          <w:rFonts w:ascii="TH SarabunPSK" w:hAnsi="TH SarabunPSK" w:cs="TH SarabunPSK"/>
          <w:sz w:val="28"/>
        </w:rPr>
        <w:t>SACICT</w:t>
      </w:r>
      <w:r w:rsidR="003D060C" w:rsidRPr="003D060C">
        <w:rPr>
          <w:rFonts w:ascii="TH SarabunPSK" w:hAnsi="TH SarabunPSK" w:cs="TH SarabunPSK"/>
          <w:sz w:val="28"/>
        </w:rPr>
        <w:t xml:space="preserve"> Newsletter </w:t>
      </w:r>
      <w:r w:rsidR="009E0F62" w:rsidRPr="007B4FB1">
        <w:rPr>
          <w:rFonts w:ascii="TH SarabunPSK" w:hAnsi="TH SarabunPSK" w:cs="TH SarabunPSK"/>
          <w:sz w:val="28"/>
          <w:cs/>
        </w:rPr>
        <w:t>คือ</w:t>
      </w:r>
    </w:p>
    <w:p w:rsidR="001D2630" w:rsidRPr="00977EE5" w:rsidRDefault="001D2630" w:rsidP="00B90C79">
      <w:pPr>
        <w:rPr>
          <w:rFonts w:ascii="TH SarabunPSK" w:hAnsi="TH SarabunPSK" w:cs="TH SarabunPSK"/>
          <w:sz w:val="28"/>
          <w:cs/>
        </w:rPr>
      </w:pPr>
      <w:r w:rsidRPr="00977EE5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</w:t>
      </w:r>
      <w:r w:rsidR="0067321F" w:rsidRPr="00977EE5">
        <w:rPr>
          <w:rFonts w:ascii="TH SarabunPSK" w:hAnsi="TH SarabunPSK" w:cs="TH SarabunPSK"/>
          <w:sz w:val="28"/>
          <w:cs/>
        </w:rPr>
        <w:t>................................</w:t>
      </w:r>
    </w:p>
    <w:p w:rsidR="0067321F" w:rsidRPr="00977EE5" w:rsidRDefault="0067321F" w:rsidP="0067321F">
      <w:pPr>
        <w:rPr>
          <w:rFonts w:ascii="TH SarabunPSK" w:hAnsi="TH SarabunPSK" w:cs="TH SarabunPSK"/>
          <w:sz w:val="28"/>
        </w:rPr>
      </w:pPr>
      <w:r w:rsidRPr="00977EE5">
        <w:rPr>
          <w:rFonts w:ascii="TH SarabunPSK" w:hAnsi="TH SarabunPSK" w:cs="TH SarabunPSK"/>
          <w:sz w:val="28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CC73E3" w:rsidRPr="00977EE5" w:rsidRDefault="00CC73E3" w:rsidP="0067321F">
      <w:pPr>
        <w:rPr>
          <w:rFonts w:ascii="TH SarabunPSK" w:hAnsi="TH SarabunPSK" w:cs="TH SarabunPSK"/>
          <w:sz w:val="28"/>
          <w:cs/>
        </w:rPr>
      </w:pPr>
    </w:p>
    <w:p w:rsidR="00CC73E3" w:rsidRPr="00977EE5" w:rsidRDefault="00623494" w:rsidP="00CC73E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3.</w:t>
      </w:r>
      <w:r w:rsidR="005F780B">
        <w:rPr>
          <w:rFonts w:ascii="TH SarabunPSK" w:hAnsi="TH SarabunPSK" w:cs="TH SarabunPSK"/>
          <w:sz w:val="28"/>
        </w:rPr>
        <w:t>2</w:t>
      </w:r>
      <w:r w:rsidR="009E0F62" w:rsidRPr="00977EE5">
        <w:rPr>
          <w:rFonts w:ascii="TH SarabunPSK" w:hAnsi="TH SarabunPSK" w:cs="TH SarabunPSK"/>
          <w:sz w:val="28"/>
          <w:cs/>
        </w:rPr>
        <w:t xml:space="preserve"> ข้อเสนอแนะเพื</w:t>
      </w:r>
      <w:r w:rsidR="007B4FB1">
        <w:rPr>
          <w:rFonts w:ascii="TH SarabunPSK" w:hAnsi="TH SarabunPSK" w:cs="TH SarabunPSK"/>
          <w:sz w:val="28"/>
          <w:cs/>
        </w:rPr>
        <w:t>่อการพัฒนา</w:t>
      </w:r>
      <w:r w:rsidR="005F780B">
        <w:rPr>
          <w:rFonts w:ascii="TH SarabunPSK" w:hAnsi="TH SarabunPSK" w:cs="TH SarabunPSK"/>
          <w:sz w:val="28"/>
        </w:rPr>
        <w:t xml:space="preserve"> </w:t>
      </w:r>
      <w:r w:rsidR="007B4FB1">
        <w:rPr>
          <w:rFonts w:ascii="TH SarabunPSK" w:hAnsi="TH SarabunPSK" w:cs="TH SarabunPSK"/>
          <w:sz w:val="28"/>
          <w:cs/>
        </w:rPr>
        <w:t>หรือปรับปรุง</w:t>
      </w:r>
      <w:r w:rsidR="003D060C" w:rsidRPr="003D060C">
        <w:t xml:space="preserve"> </w:t>
      </w:r>
      <w:r w:rsidR="005F780B">
        <w:rPr>
          <w:rFonts w:ascii="TH SarabunPSK" w:hAnsi="TH SarabunPSK" w:cs="TH SarabunPSK"/>
          <w:sz w:val="28"/>
        </w:rPr>
        <w:t>SACICT</w:t>
      </w:r>
      <w:r w:rsidR="001A3948">
        <w:rPr>
          <w:rFonts w:ascii="TH SarabunPSK" w:hAnsi="TH SarabunPSK" w:cs="TH SarabunPSK" w:hint="cs"/>
          <w:sz w:val="28"/>
          <w:cs/>
        </w:rPr>
        <w:t xml:space="preserve"> </w:t>
      </w:r>
      <w:r w:rsidR="001A3948">
        <w:rPr>
          <w:rFonts w:ascii="TH SarabunPSK" w:hAnsi="TH SarabunPSK" w:cs="TH SarabunPSK"/>
          <w:sz w:val="28"/>
        </w:rPr>
        <w:t xml:space="preserve">Newsletter </w:t>
      </w:r>
      <w:r w:rsidR="005F780B" w:rsidRPr="005F780B">
        <w:rPr>
          <w:rFonts w:ascii="TH SarabunPSK" w:hAnsi="TH SarabunPSK" w:cs="TH SarabunPSK"/>
          <w:sz w:val="28"/>
          <w:cs/>
        </w:rPr>
        <w:t>ในเรื่องใดบ้าง</w:t>
      </w:r>
      <w:r w:rsidR="0067321F" w:rsidRPr="00977EE5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C73E3" w:rsidRPr="00977EE5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</w:t>
      </w:r>
      <w:r w:rsidR="00CC73E3" w:rsidRPr="00977EE5">
        <w:rPr>
          <w:rFonts w:ascii="TH SarabunPSK" w:hAnsi="TH SarabunPSK" w:cs="TH SarabunPSK" w:hint="cs"/>
          <w:sz w:val="28"/>
          <w:cs/>
        </w:rPr>
        <w:t>....................</w:t>
      </w:r>
      <w:r w:rsidR="00CC73E3" w:rsidRPr="00977EE5">
        <w:rPr>
          <w:rFonts w:ascii="TH SarabunPSK" w:hAnsi="TH SarabunPSK" w:cs="TH SarabunPSK"/>
          <w:sz w:val="28"/>
          <w:cs/>
        </w:rPr>
        <w:t>......................................................</w:t>
      </w:r>
    </w:p>
    <w:p w:rsidR="00905228" w:rsidRPr="004D2075" w:rsidRDefault="00B961AB" w:rsidP="00B0158C">
      <w:pPr>
        <w:tabs>
          <w:tab w:val="left" w:pos="2268"/>
          <w:tab w:val="left" w:pos="3969"/>
          <w:tab w:val="left" w:pos="5103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           </w:t>
      </w:r>
    </w:p>
    <w:p w:rsidR="001D2630" w:rsidRPr="00CC1904" w:rsidRDefault="00CC1904" w:rsidP="00DD1BA8">
      <w:pPr>
        <w:pStyle w:val="ListParagraph"/>
        <w:numPr>
          <w:ilvl w:val="0"/>
          <w:numId w:val="1"/>
        </w:num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D60792">
        <w:rPr>
          <w:rFonts w:ascii="TH SarabunPSK" w:hAnsi="TH SarabunPSK" w:cs="TH SarabunPSK"/>
          <w:b/>
          <w:bCs/>
          <w:sz w:val="30"/>
          <w:szCs w:val="30"/>
          <w:cs/>
        </w:rPr>
        <w:t>ขอขอบพระคุณในความอนุเคราะห์ตอบแบบสอบถาม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D60792">
        <w:rPr>
          <w:rFonts w:ascii="TH SarabunPSK" w:hAnsi="TH SarabunPSK" w:cs="TH SarabunPSK"/>
          <w:sz w:val="30"/>
          <w:szCs w:val="30"/>
        </w:rPr>
        <w:sym w:font="Wingdings" w:char="F03F"/>
      </w:r>
    </w:p>
    <w:sectPr w:rsidR="001D2630" w:rsidRPr="00CC1904" w:rsidSect="003D2476">
      <w:headerReference w:type="default" r:id="rId9"/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11B" w:rsidRDefault="00FB311B" w:rsidP="00AB5ABF">
      <w:r>
        <w:separator/>
      </w:r>
    </w:p>
  </w:endnote>
  <w:endnote w:type="continuationSeparator" w:id="0">
    <w:p w:rsidR="00FB311B" w:rsidRDefault="00FB311B" w:rsidP="00AB5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">
    <w:altName w:val="Arial Unicode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A43" w:rsidRPr="001F2C5B" w:rsidRDefault="00AD02E5" w:rsidP="00AB5ABF">
    <w:pPr>
      <w:jc w:val="right"/>
      <w:rPr>
        <w:rFonts w:ascii="TH SarabunPSK" w:hAnsi="TH SarabunPSK" w:cs="TH SarabunPSK"/>
        <w:sz w:val="28"/>
      </w:rPr>
    </w:pPr>
    <w:r w:rsidRPr="001F2C5B">
      <w:rPr>
        <w:rFonts w:ascii="TH SarabunPSK" w:hAnsi="TH SarabunPSK" w:cs="TH SarabunPSK"/>
        <w:sz w:val="28"/>
      </w:rPr>
      <w:fldChar w:fldCharType="begin"/>
    </w:r>
    <w:r w:rsidR="006D2A43" w:rsidRPr="001F2C5B">
      <w:rPr>
        <w:rFonts w:ascii="TH SarabunPSK" w:hAnsi="TH SarabunPSK" w:cs="TH SarabunPSK"/>
        <w:sz w:val="28"/>
      </w:rPr>
      <w:instrText xml:space="preserve"> PAGE </w:instrText>
    </w:r>
    <w:r w:rsidRPr="001F2C5B">
      <w:rPr>
        <w:rFonts w:ascii="TH SarabunPSK" w:hAnsi="TH SarabunPSK" w:cs="TH SarabunPSK"/>
        <w:sz w:val="28"/>
      </w:rPr>
      <w:fldChar w:fldCharType="separate"/>
    </w:r>
    <w:r w:rsidR="005E5C4C">
      <w:rPr>
        <w:rFonts w:ascii="TH SarabunPSK" w:hAnsi="TH SarabunPSK" w:cs="TH SarabunPSK"/>
        <w:noProof/>
        <w:sz w:val="28"/>
      </w:rPr>
      <w:t>2</w:t>
    </w:r>
    <w:r w:rsidRPr="001F2C5B">
      <w:rPr>
        <w:rFonts w:ascii="TH SarabunPSK" w:hAnsi="TH SarabunPSK" w:cs="TH SarabunPSK"/>
        <w:sz w:val="28"/>
      </w:rPr>
      <w:fldChar w:fldCharType="end"/>
    </w:r>
    <w:r w:rsidR="006D2A43">
      <w:rPr>
        <w:rFonts w:ascii="TH SarabunPSK" w:hAnsi="TH SarabunPSK" w:cs="TH SarabunPSK"/>
        <w:sz w:val="28"/>
      </w:rPr>
      <w:t>/</w:t>
    </w:r>
    <w:r w:rsidR="00E144FF">
      <w:rPr>
        <w:rFonts w:ascii="TH SarabunPSK" w:hAnsi="TH SarabunPSK" w:cs="TH SarabunPSK" w:hint="cs"/>
        <w:sz w:val="28"/>
        <w:cs/>
      </w:rPr>
      <w:t>2</w:t>
    </w:r>
  </w:p>
  <w:p w:rsidR="006D2A43" w:rsidRDefault="006D2A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11B" w:rsidRDefault="00FB311B" w:rsidP="00AB5ABF">
      <w:r>
        <w:separator/>
      </w:r>
    </w:p>
  </w:footnote>
  <w:footnote w:type="continuationSeparator" w:id="0">
    <w:p w:rsidR="00FB311B" w:rsidRDefault="00FB311B" w:rsidP="00AB5A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D6B" w:rsidRDefault="005B2D6B">
    <w:pPr>
      <w:pStyle w:val="Header"/>
    </w:pPr>
    <w:r>
      <w:rPr>
        <w:noProof/>
      </w:rPr>
      <w:drawing>
        <wp:inline distT="0" distB="0" distL="0" distR="0" wp14:anchorId="428D7410" wp14:editId="47AA58C9">
          <wp:extent cx="2575937" cy="571500"/>
          <wp:effectExtent l="0" t="0" r="0" b="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ศศปไทยe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6008" cy="571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75545"/>
    <w:multiLevelType w:val="hybridMultilevel"/>
    <w:tmpl w:val="C1D8FB12"/>
    <w:lvl w:ilvl="0" w:tplc="A3BCD690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7725D"/>
    <w:multiLevelType w:val="hybridMultilevel"/>
    <w:tmpl w:val="0DD62B96"/>
    <w:lvl w:ilvl="0" w:tplc="7966CBFC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5631C8"/>
    <w:multiLevelType w:val="hybridMultilevel"/>
    <w:tmpl w:val="E61C3D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5951D0"/>
    <w:multiLevelType w:val="hybridMultilevel"/>
    <w:tmpl w:val="C3227BE4"/>
    <w:lvl w:ilvl="0" w:tplc="98DCCC14">
      <w:numFmt w:val="bullet"/>
      <w:lvlText w:val=""/>
      <w:lvlJc w:val="left"/>
      <w:pPr>
        <w:ind w:left="720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0C401B"/>
    <w:multiLevelType w:val="multilevel"/>
    <w:tmpl w:val="0AE0AAD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3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5C916008"/>
    <w:multiLevelType w:val="hybridMultilevel"/>
    <w:tmpl w:val="854AED8A"/>
    <w:lvl w:ilvl="0" w:tplc="78AE4668">
      <w:start w:val="1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9C6205"/>
    <w:multiLevelType w:val="hybridMultilevel"/>
    <w:tmpl w:val="BE207E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FB7"/>
    <w:rsid w:val="000060E4"/>
    <w:rsid w:val="00006CEF"/>
    <w:rsid w:val="00012A9C"/>
    <w:rsid w:val="000130FF"/>
    <w:rsid w:val="0001333F"/>
    <w:rsid w:val="00017A91"/>
    <w:rsid w:val="00022BFC"/>
    <w:rsid w:val="000305A8"/>
    <w:rsid w:val="00030DAF"/>
    <w:rsid w:val="00037122"/>
    <w:rsid w:val="0004035A"/>
    <w:rsid w:val="000504A7"/>
    <w:rsid w:val="00052A25"/>
    <w:rsid w:val="000541EC"/>
    <w:rsid w:val="000562F3"/>
    <w:rsid w:val="000602AA"/>
    <w:rsid w:val="000632A3"/>
    <w:rsid w:val="0006750B"/>
    <w:rsid w:val="00070C06"/>
    <w:rsid w:val="00075F95"/>
    <w:rsid w:val="00084821"/>
    <w:rsid w:val="00087B33"/>
    <w:rsid w:val="000A1F00"/>
    <w:rsid w:val="000A6E8E"/>
    <w:rsid w:val="000B09A7"/>
    <w:rsid w:val="000B6FA9"/>
    <w:rsid w:val="000C08FE"/>
    <w:rsid w:val="000C2F23"/>
    <w:rsid w:val="000C61D0"/>
    <w:rsid w:val="000D0C7E"/>
    <w:rsid w:val="000D2EA9"/>
    <w:rsid w:val="000D3B6D"/>
    <w:rsid w:val="000D56DE"/>
    <w:rsid w:val="000D7B58"/>
    <w:rsid w:val="000E521C"/>
    <w:rsid w:val="000F38A6"/>
    <w:rsid w:val="000F44A0"/>
    <w:rsid w:val="000F7A19"/>
    <w:rsid w:val="0010025B"/>
    <w:rsid w:val="00107948"/>
    <w:rsid w:val="00112746"/>
    <w:rsid w:val="00115950"/>
    <w:rsid w:val="0011661E"/>
    <w:rsid w:val="0011783A"/>
    <w:rsid w:val="00120409"/>
    <w:rsid w:val="00121E29"/>
    <w:rsid w:val="00141DBF"/>
    <w:rsid w:val="00143EBD"/>
    <w:rsid w:val="00146779"/>
    <w:rsid w:val="00147D23"/>
    <w:rsid w:val="00150A7D"/>
    <w:rsid w:val="0015212E"/>
    <w:rsid w:val="00152940"/>
    <w:rsid w:val="00154A36"/>
    <w:rsid w:val="00157777"/>
    <w:rsid w:val="00157FB5"/>
    <w:rsid w:val="00165AB7"/>
    <w:rsid w:val="00165C52"/>
    <w:rsid w:val="0016630E"/>
    <w:rsid w:val="0017243F"/>
    <w:rsid w:val="00181056"/>
    <w:rsid w:val="001868A4"/>
    <w:rsid w:val="00194C88"/>
    <w:rsid w:val="001A3948"/>
    <w:rsid w:val="001A477C"/>
    <w:rsid w:val="001A62E3"/>
    <w:rsid w:val="001B0193"/>
    <w:rsid w:val="001B492D"/>
    <w:rsid w:val="001B561C"/>
    <w:rsid w:val="001B568A"/>
    <w:rsid w:val="001B6D77"/>
    <w:rsid w:val="001B6F1F"/>
    <w:rsid w:val="001C0BB2"/>
    <w:rsid w:val="001C179D"/>
    <w:rsid w:val="001C28C7"/>
    <w:rsid w:val="001C5624"/>
    <w:rsid w:val="001C7ECA"/>
    <w:rsid w:val="001D2630"/>
    <w:rsid w:val="001E1174"/>
    <w:rsid w:val="001E297F"/>
    <w:rsid w:val="001E32AC"/>
    <w:rsid w:val="001E52BF"/>
    <w:rsid w:val="001F142F"/>
    <w:rsid w:val="001F2C5B"/>
    <w:rsid w:val="001F4817"/>
    <w:rsid w:val="002020B6"/>
    <w:rsid w:val="00211A0A"/>
    <w:rsid w:val="00211C7C"/>
    <w:rsid w:val="00213307"/>
    <w:rsid w:val="00213546"/>
    <w:rsid w:val="00216AB7"/>
    <w:rsid w:val="0021733A"/>
    <w:rsid w:val="002179B8"/>
    <w:rsid w:val="00225848"/>
    <w:rsid w:val="0022680D"/>
    <w:rsid w:val="0023056C"/>
    <w:rsid w:val="00231188"/>
    <w:rsid w:val="002346C5"/>
    <w:rsid w:val="00234F2A"/>
    <w:rsid w:val="002406F6"/>
    <w:rsid w:val="0024176D"/>
    <w:rsid w:val="00241AFC"/>
    <w:rsid w:val="00242CBA"/>
    <w:rsid w:val="0024332A"/>
    <w:rsid w:val="00243662"/>
    <w:rsid w:val="00245E4A"/>
    <w:rsid w:val="00251DA5"/>
    <w:rsid w:val="002548A7"/>
    <w:rsid w:val="00254E7D"/>
    <w:rsid w:val="00256266"/>
    <w:rsid w:val="0025783B"/>
    <w:rsid w:val="00262F2A"/>
    <w:rsid w:val="00263FC3"/>
    <w:rsid w:val="00274D07"/>
    <w:rsid w:val="00280850"/>
    <w:rsid w:val="00281445"/>
    <w:rsid w:val="00287ECF"/>
    <w:rsid w:val="00293C0F"/>
    <w:rsid w:val="00294AE6"/>
    <w:rsid w:val="00296A98"/>
    <w:rsid w:val="00297FAE"/>
    <w:rsid w:val="002A0749"/>
    <w:rsid w:val="002A4683"/>
    <w:rsid w:val="002A7B66"/>
    <w:rsid w:val="002B487C"/>
    <w:rsid w:val="002B57D1"/>
    <w:rsid w:val="002B5AD8"/>
    <w:rsid w:val="002C0809"/>
    <w:rsid w:val="002C2879"/>
    <w:rsid w:val="002C5F84"/>
    <w:rsid w:val="002C7B29"/>
    <w:rsid w:val="002C7B77"/>
    <w:rsid w:val="002D4D65"/>
    <w:rsid w:val="002D5D5F"/>
    <w:rsid w:val="002E38CA"/>
    <w:rsid w:val="002E3E15"/>
    <w:rsid w:val="002E4D55"/>
    <w:rsid w:val="002E73DB"/>
    <w:rsid w:val="002F2138"/>
    <w:rsid w:val="002F3C00"/>
    <w:rsid w:val="002F6079"/>
    <w:rsid w:val="00301D12"/>
    <w:rsid w:val="00302A7A"/>
    <w:rsid w:val="00302C80"/>
    <w:rsid w:val="00304A6F"/>
    <w:rsid w:val="00312FF2"/>
    <w:rsid w:val="00314BCE"/>
    <w:rsid w:val="00316174"/>
    <w:rsid w:val="00316DFB"/>
    <w:rsid w:val="00317FE8"/>
    <w:rsid w:val="00321260"/>
    <w:rsid w:val="003219C6"/>
    <w:rsid w:val="00323881"/>
    <w:rsid w:val="003239A6"/>
    <w:rsid w:val="00326C3D"/>
    <w:rsid w:val="0033260E"/>
    <w:rsid w:val="00332A73"/>
    <w:rsid w:val="00336D14"/>
    <w:rsid w:val="003402D2"/>
    <w:rsid w:val="00346CA8"/>
    <w:rsid w:val="003503FE"/>
    <w:rsid w:val="00350510"/>
    <w:rsid w:val="0035403B"/>
    <w:rsid w:val="003547BE"/>
    <w:rsid w:val="00355DF9"/>
    <w:rsid w:val="00370147"/>
    <w:rsid w:val="00371AE8"/>
    <w:rsid w:val="00373C59"/>
    <w:rsid w:val="003756DB"/>
    <w:rsid w:val="0037635B"/>
    <w:rsid w:val="003771EB"/>
    <w:rsid w:val="003800D4"/>
    <w:rsid w:val="00383614"/>
    <w:rsid w:val="00383C2F"/>
    <w:rsid w:val="00383C3C"/>
    <w:rsid w:val="003848A0"/>
    <w:rsid w:val="00386660"/>
    <w:rsid w:val="0039133C"/>
    <w:rsid w:val="00391465"/>
    <w:rsid w:val="00391C5E"/>
    <w:rsid w:val="00393AB1"/>
    <w:rsid w:val="003B0FB7"/>
    <w:rsid w:val="003B10DE"/>
    <w:rsid w:val="003B25D6"/>
    <w:rsid w:val="003B6A5B"/>
    <w:rsid w:val="003C3D9F"/>
    <w:rsid w:val="003C6802"/>
    <w:rsid w:val="003D060C"/>
    <w:rsid w:val="003D1424"/>
    <w:rsid w:val="003D2476"/>
    <w:rsid w:val="003D3BAC"/>
    <w:rsid w:val="003D4D90"/>
    <w:rsid w:val="003E1ADD"/>
    <w:rsid w:val="003E7223"/>
    <w:rsid w:val="003E7404"/>
    <w:rsid w:val="003E7EF1"/>
    <w:rsid w:val="003F0715"/>
    <w:rsid w:val="003F1496"/>
    <w:rsid w:val="003F5936"/>
    <w:rsid w:val="003F648E"/>
    <w:rsid w:val="004000A4"/>
    <w:rsid w:val="004020F0"/>
    <w:rsid w:val="00403E76"/>
    <w:rsid w:val="004111A3"/>
    <w:rsid w:val="00411612"/>
    <w:rsid w:val="004119C6"/>
    <w:rsid w:val="00413D70"/>
    <w:rsid w:val="00414F71"/>
    <w:rsid w:val="0041714D"/>
    <w:rsid w:val="00417405"/>
    <w:rsid w:val="00427970"/>
    <w:rsid w:val="004332CA"/>
    <w:rsid w:val="00433CD7"/>
    <w:rsid w:val="00437BDA"/>
    <w:rsid w:val="004423AC"/>
    <w:rsid w:val="00444F1A"/>
    <w:rsid w:val="004506D3"/>
    <w:rsid w:val="00451C14"/>
    <w:rsid w:val="004548E1"/>
    <w:rsid w:val="004564D9"/>
    <w:rsid w:val="004577DC"/>
    <w:rsid w:val="004578D1"/>
    <w:rsid w:val="004579B5"/>
    <w:rsid w:val="00461C75"/>
    <w:rsid w:val="004620FA"/>
    <w:rsid w:val="00462C17"/>
    <w:rsid w:val="00463F15"/>
    <w:rsid w:val="0046590B"/>
    <w:rsid w:val="00465B77"/>
    <w:rsid w:val="004661DA"/>
    <w:rsid w:val="0047019F"/>
    <w:rsid w:val="00473F90"/>
    <w:rsid w:val="004753E9"/>
    <w:rsid w:val="0047617C"/>
    <w:rsid w:val="00477C37"/>
    <w:rsid w:val="00481E47"/>
    <w:rsid w:val="00487B4F"/>
    <w:rsid w:val="00487C69"/>
    <w:rsid w:val="00494FC2"/>
    <w:rsid w:val="004973AE"/>
    <w:rsid w:val="004A0321"/>
    <w:rsid w:val="004A1C76"/>
    <w:rsid w:val="004A43BF"/>
    <w:rsid w:val="004A4ED9"/>
    <w:rsid w:val="004B14A4"/>
    <w:rsid w:val="004B1DAB"/>
    <w:rsid w:val="004B2D99"/>
    <w:rsid w:val="004B3978"/>
    <w:rsid w:val="004C1457"/>
    <w:rsid w:val="004C32D1"/>
    <w:rsid w:val="004D2075"/>
    <w:rsid w:val="004D2A60"/>
    <w:rsid w:val="004D4D40"/>
    <w:rsid w:val="004E3C86"/>
    <w:rsid w:val="004E7BE4"/>
    <w:rsid w:val="004F0F1F"/>
    <w:rsid w:val="004F1773"/>
    <w:rsid w:val="004F371D"/>
    <w:rsid w:val="004F6A3D"/>
    <w:rsid w:val="00500EFA"/>
    <w:rsid w:val="00503C38"/>
    <w:rsid w:val="00503D0F"/>
    <w:rsid w:val="0051012A"/>
    <w:rsid w:val="005131B2"/>
    <w:rsid w:val="00515749"/>
    <w:rsid w:val="00527BB4"/>
    <w:rsid w:val="00531788"/>
    <w:rsid w:val="005325F2"/>
    <w:rsid w:val="00536032"/>
    <w:rsid w:val="00540280"/>
    <w:rsid w:val="005438C0"/>
    <w:rsid w:val="00547B63"/>
    <w:rsid w:val="00550BC0"/>
    <w:rsid w:val="00552685"/>
    <w:rsid w:val="005569CD"/>
    <w:rsid w:val="00561824"/>
    <w:rsid w:val="005624F4"/>
    <w:rsid w:val="00565868"/>
    <w:rsid w:val="00567323"/>
    <w:rsid w:val="005717DD"/>
    <w:rsid w:val="00582F23"/>
    <w:rsid w:val="00583FAE"/>
    <w:rsid w:val="00590965"/>
    <w:rsid w:val="005917D6"/>
    <w:rsid w:val="00592925"/>
    <w:rsid w:val="00592C5B"/>
    <w:rsid w:val="00594E09"/>
    <w:rsid w:val="00597783"/>
    <w:rsid w:val="005A059B"/>
    <w:rsid w:val="005A3A42"/>
    <w:rsid w:val="005B2786"/>
    <w:rsid w:val="005B2D6B"/>
    <w:rsid w:val="005B3DA6"/>
    <w:rsid w:val="005B574D"/>
    <w:rsid w:val="005B5CCE"/>
    <w:rsid w:val="005B7D65"/>
    <w:rsid w:val="005C09FD"/>
    <w:rsid w:val="005C3642"/>
    <w:rsid w:val="005D0D75"/>
    <w:rsid w:val="005D1103"/>
    <w:rsid w:val="005D5914"/>
    <w:rsid w:val="005D5A3B"/>
    <w:rsid w:val="005D6E9F"/>
    <w:rsid w:val="005E25BA"/>
    <w:rsid w:val="005E5C4C"/>
    <w:rsid w:val="005F03CC"/>
    <w:rsid w:val="005F780B"/>
    <w:rsid w:val="00604C6F"/>
    <w:rsid w:val="00606422"/>
    <w:rsid w:val="0061060F"/>
    <w:rsid w:val="00623463"/>
    <w:rsid w:val="00623494"/>
    <w:rsid w:val="00627368"/>
    <w:rsid w:val="00627C19"/>
    <w:rsid w:val="00634DC3"/>
    <w:rsid w:val="00637D81"/>
    <w:rsid w:val="0064014E"/>
    <w:rsid w:val="00640F80"/>
    <w:rsid w:val="00643066"/>
    <w:rsid w:val="00645530"/>
    <w:rsid w:val="0064557E"/>
    <w:rsid w:val="00647CA5"/>
    <w:rsid w:val="006509C8"/>
    <w:rsid w:val="0065299E"/>
    <w:rsid w:val="00653B60"/>
    <w:rsid w:val="006557BD"/>
    <w:rsid w:val="0065704D"/>
    <w:rsid w:val="0065708A"/>
    <w:rsid w:val="00657A96"/>
    <w:rsid w:val="00662CB3"/>
    <w:rsid w:val="00662E92"/>
    <w:rsid w:val="0066480C"/>
    <w:rsid w:val="00671648"/>
    <w:rsid w:val="0067321F"/>
    <w:rsid w:val="006753D7"/>
    <w:rsid w:val="00680882"/>
    <w:rsid w:val="00682C73"/>
    <w:rsid w:val="00686433"/>
    <w:rsid w:val="0069536A"/>
    <w:rsid w:val="00695735"/>
    <w:rsid w:val="006962A0"/>
    <w:rsid w:val="0069661F"/>
    <w:rsid w:val="00697D14"/>
    <w:rsid w:val="006A0122"/>
    <w:rsid w:val="006A6C4B"/>
    <w:rsid w:val="006B2E2E"/>
    <w:rsid w:val="006B38C4"/>
    <w:rsid w:val="006B5775"/>
    <w:rsid w:val="006C2037"/>
    <w:rsid w:val="006D2A43"/>
    <w:rsid w:val="006D2A9B"/>
    <w:rsid w:val="006D3F44"/>
    <w:rsid w:val="006D466B"/>
    <w:rsid w:val="006D7F8F"/>
    <w:rsid w:val="006E03D3"/>
    <w:rsid w:val="006E3ABB"/>
    <w:rsid w:val="006E42E8"/>
    <w:rsid w:val="006F299A"/>
    <w:rsid w:val="006F519A"/>
    <w:rsid w:val="006F7814"/>
    <w:rsid w:val="00700110"/>
    <w:rsid w:val="007007C3"/>
    <w:rsid w:val="007014BE"/>
    <w:rsid w:val="0070214C"/>
    <w:rsid w:val="007060C9"/>
    <w:rsid w:val="00706256"/>
    <w:rsid w:val="0071082C"/>
    <w:rsid w:val="00711BA9"/>
    <w:rsid w:val="0072137B"/>
    <w:rsid w:val="00723453"/>
    <w:rsid w:val="007321ED"/>
    <w:rsid w:val="00741A94"/>
    <w:rsid w:val="00742667"/>
    <w:rsid w:val="00745381"/>
    <w:rsid w:val="00751BA5"/>
    <w:rsid w:val="007534E3"/>
    <w:rsid w:val="00755E9B"/>
    <w:rsid w:val="00760B38"/>
    <w:rsid w:val="0076134E"/>
    <w:rsid w:val="00764A91"/>
    <w:rsid w:val="00772D6F"/>
    <w:rsid w:val="00774756"/>
    <w:rsid w:val="00777146"/>
    <w:rsid w:val="0077786D"/>
    <w:rsid w:val="007825FA"/>
    <w:rsid w:val="00784088"/>
    <w:rsid w:val="00785B27"/>
    <w:rsid w:val="00794AEE"/>
    <w:rsid w:val="007A08FF"/>
    <w:rsid w:val="007A1410"/>
    <w:rsid w:val="007A29BB"/>
    <w:rsid w:val="007A3F90"/>
    <w:rsid w:val="007A7FB1"/>
    <w:rsid w:val="007B4FB1"/>
    <w:rsid w:val="007B5D4C"/>
    <w:rsid w:val="007B754C"/>
    <w:rsid w:val="007B779A"/>
    <w:rsid w:val="007C0CEB"/>
    <w:rsid w:val="007C6AC1"/>
    <w:rsid w:val="007D2550"/>
    <w:rsid w:val="007D256F"/>
    <w:rsid w:val="007D5EE0"/>
    <w:rsid w:val="007E1788"/>
    <w:rsid w:val="007E1EA5"/>
    <w:rsid w:val="007E5601"/>
    <w:rsid w:val="007F09C9"/>
    <w:rsid w:val="007F2ECF"/>
    <w:rsid w:val="007F4FF1"/>
    <w:rsid w:val="00800A6E"/>
    <w:rsid w:val="00801B5C"/>
    <w:rsid w:val="0080329F"/>
    <w:rsid w:val="00811623"/>
    <w:rsid w:val="00811D05"/>
    <w:rsid w:val="00814EE3"/>
    <w:rsid w:val="00817FB4"/>
    <w:rsid w:val="00826745"/>
    <w:rsid w:val="008306CE"/>
    <w:rsid w:val="008328A0"/>
    <w:rsid w:val="0083377A"/>
    <w:rsid w:val="00834C24"/>
    <w:rsid w:val="00834CE9"/>
    <w:rsid w:val="0084052B"/>
    <w:rsid w:val="008408A8"/>
    <w:rsid w:val="0084092B"/>
    <w:rsid w:val="0084115F"/>
    <w:rsid w:val="00842815"/>
    <w:rsid w:val="00845989"/>
    <w:rsid w:val="008465C0"/>
    <w:rsid w:val="0084767B"/>
    <w:rsid w:val="0085298A"/>
    <w:rsid w:val="00854C58"/>
    <w:rsid w:val="00854E71"/>
    <w:rsid w:val="008556DA"/>
    <w:rsid w:val="008558B3"/>
    <w:rsid w:val="00857019"/>
    <w:rsid w:val="00857A12"/>
    <w:rsid w:val="00872DCA"/>
    <w:rsid w:val="00872FB2"/>
    <w:rsid w:val="008779BD"/>
    <w:rsid w:val="0088287F"/>
    <w:rsid w:val="00887E92"/>
    <w:rsid w:val="00893922"/>
    <w:rsid w:val="00897E42"/>
    <w:rsid w:val="00897EC6"/>
    <w:rsid w:val="008A063E"/>
    <w:rsid w:val="008A0923"/>
    <w:rsid w:val="008A2336"/>
    <w:rsid w:val="008A5005"/>
    <w:rsid w:val="008B0BFD"/>
    <w:rsid w:val="008B3FE2"/>
    <w:rsid w:val="008C0DEC"/>
    <w:rsid w:val="008C21D0"/>
    <w:rsid w:val="008C28BC"/>
    <w:rsid w:val="008C31D4"/>
    <w:rsid w:val="008C3D9F"/>
    <w:rsid w:val="008D03DC"/>
    <w:rsid w:val="008D04AF"/>
    <w:rsid w:val="008D2EAB"/>
    <w:rsid w:val="008D36EF"/>
    <w:rsid w:val="008D5224"/>
    <w:rsid w:val="008D7546"/>
    <w:rsid w:val="008E52B9"/>
    <w:rsid w:val="008F7EFF"/>
    <w:rsid w:val="009005F4"/>
    <w:rsid w:val="0090196A"/>
    <w:rsid w:val="00905228"/>
    <w:rsid w:val="009066DB"/>
    <w:rsid w:val="00914F57"/>
    <w:rsid w:val="009161DC"/>
    <w:rsid w:val="0092378C"/>
    <w:rsid w:val="009257D0"/>
    <w:rsid w:val="00926F9F"/>
    <w:rsid w:val="00931A0B"/>
    <w:rsid w:val="00935D5C"/>
    <w:rsid w:val="0093614E"/>
    <w:rsid w:val="009361DA"/>
    <w:rsid w:val="009372AC"/>
    <w:rsid w:val="00950508"/>
    <w:rsid w:val="00963F2F"/>
    <w:rsid w:val="0097002C"/>
    <w:rsid w:val="00970182"/>
    <w:rsid w:val="00970B73"/>
    <w:rsid w:val="0097239C"/>
    <w:rsid w:val="00973A08"/>
    <w:rsid w:val="00973FA5"/>
    <w:rsid w:val="009743C4"/>
    <w:rsid w:val="0097554D"/>
    <w:rsid w:val="00977920"/>
    <w:rsid w:val="00977EE5"/>
    <w:rsid w:val="00980CDE"/>
    <w:rsid w:val="00981008"/>
    <w:rsid w:val="00984A22"/>
    <w:rsid w:val="009861F4"/>
    <w:rsid w:val="0098749A"/>
    <w:rsid w:val="009911C5"/>
    <w:rsid w:val="00996329"/>
    <w:rsid w:val="00996F6E"/>
    <w:rsid w:val="00996FCB"/>
    <w:rsid w:val="009A1AD4"/>
    <w:rsid w:val="009B0EFE"/>
    <w:rsid w:val="009B42B3"/>
    <w:rsid w:val="009B45F5"/>
    <w:rsid w:val="009C4B9F"/>
    <w:rsid w:val="009D3BDB"/>
    <w:rsid w:val="009D5FB2"/>
    <w:rsid w:val="009E0F62"/>
    <w:rsid w:val="009E2560"/>
    <w:rsid w:val="009E76BB"/>
    <w:rsid w:val="009F1220"/>
    <w:rsid w:val="009F2087"/>
    <w:rsid w:val="009F314C"/>
    <w:rsid w:val="009F48BB"/>
    <w:rsid w:val="00A0352B"/>
    <w:rsid w:val="00A0444D"/>
    <w:rsid w:val="00A07654"/>
    <w:rsid w:val="00A10B8A"/>
    <w:rsid w:val="00A17426"/>
    <w:rsid w:val="00A2233B"/>
    <w:rsid w:val="00A2289E"/>
    <w:rsid w:val="00A3064F"/>
    <w:rsid w:val="00A3157F"/>
    <w:rsid w:val="00A3310B"/>
    <w:rsid w:val="00A43F84"/>
    <w:rsid w:val="00A444EC"/>
    <w:rsid w:val="00A455F9"/>
    <w:rsid w:val="00A701F4"/>
    <w:rsid w:val="00A7139E"/>
    <w:rsid w:val="00A7238A"/>
    <w:rsid w:val="00A80D5F"/>
    <w:rsid w:val="00A83587"/>
    <w:rsid w:val="00A9182D"/>
    <w:rsid w:val="00A9410C"/>
    <w:rsid w:val="00A962F3"/>
    <w:rsid w:val="00AA1171"/>
    <w:rsid w:val="00AA1707"/>
    <w:rsid w:val="00AA3EC3"/>
    <w:rsid w:val="00AB0982"/>
    <w:rsid w:val="00AB4A7B"/>
    <w:rsid w:val="00AB5ABF"/>
    <w:rsid w:val="00AB60ED"/>
    <w:rsid w:val="00AC2BE2"/>
    <w:rsid w:val="00AD02E5"/>
    <w:rsid w:val="00AD190A"/>
    <w:rsid w:val="00AD4A74"/>
    <w:rsid w:val="00AE069C"/>
    <w:rsid w:val="00AE38C8"/>
    <w:rsid w:val="00AE5331"/>
    <w:rsid w:val="00AE6AA5"/>
    <w:rsid w:val="00AF2908"/>
    <w:rsid w:val="00AF2E24"/>
    <w:rsid w:val="00AF7068"/>
    <w:rsid w:val="00AF768E"/>
    <w:rsid w:val="00B0158C"/>
    <w:rsid w:val="00B01F55"/>
    <w:rsid w:val="00B02223"/>
    <w:rsid w:val="00B0494F"/>
    <w:rsid w:val="00B04AEF"/>
    <w:rsid w:val="00B05B91"/>
    <w:rsid w:val="00B06E3D"/>
    <w:rsid w:val="00B07A67"/>
    <w:rsid w:val="00B10465"/>
    <w:rsid w:val="00B11B43"/>
    <w:rsid w:val="00B12255"/>
    <w:rsid w:val="00B12382"/>
    <w:rsid w:val="00B12A18"/>
    <w:rsid w:val="00B211E9"/>
    <w:rsid w:val="00B212F4"/>
    <w:rsid w:val="00B272EC"/>
    <w:rsid w:val="00B3216D"/>
    <w:rsid w:val="00B36A98"/>
    <w:rsid w:val="00B45119"/>
    <w:rsid w:val="00B53371"/>
    <w:rsid w:val="00B56AC3"/>
    <w:rsid w:val="00B57820"/>
    <w:rsid w:val="00B63EB4"/>
    <w:rsid w:val="00B653BC"/>
    <w:rsid w:val="00B6658F"/>
    <w:rsid w:val="00B70288"/>
    <w:rsid w:val="00B750A2"/>
    <w:rsid w:val="00B75654"/>
    <w:rsid w:val="00B765D3"/>
    <w:rsid w:val="00B808EB"/>
    <w:rsid w:val="00B85382"/>
    <w:rsid w:val="00B8796B"/>
    <w:rsid w:val="00B90C79"/>
    <w:rsid w:val="00B935BF"/>
    <w:rsid w:val="00B961AB"/>
    <w:rsid w:val="00BA4868"/>
    <w:rsid w:val="00BB2094"/>
    <w:rsid w:val="00BB40B8"/>
    <w:rsid w:val="00BC1A10"/>
    <w:rsid w:val="00BC51D6"/>
    <w:rsid w:val="00BC718D"/>
    <w:rsid w:val="00BD1BDC"/>
    <w:rsid w:val="00BD3983"/>
    <w:rsid w:val="00BD4C11"/>
    <w:rsid w:val="00BD4D1F"/>
    <w:rsid w:val="00BD53AF"/>
    <w:rsid w:val="00BD68FD"/>
    <w:rsid w:val="00BF45FE"/>
    <w:rsid w:val="00BF7208"/>
    <w:rsid w:val="00C06C4D"/>
    <w:rsid w:val="00C1365C"/>
    <w:rsid w:val="00C302C9"/>
    <w:rsid w:val="00C303AD"/>
    <w:rsid w:val="00C365A6"/>
    <w:rsid w:val="00C442F4"/>
    <w:rsid w:val="00C51AE7"/>
    <w:rsid w:val="00C51FC4"/>
    <w:rsid w:val="00C534BA"/>
    <w:rsid w:val="00C54076"/>
    <w:rsid w:val="00C54565"/>
    <w:rsid w:val="00C57270"/>
    <w:rsid w:val="00C6090C"/>
    <w:rsid w:val="00C638A7"/>
    <w:rsid w:val="00C63D7E"/>
    <w:rsid w:val="00C64338"/>
    <w:rsid w:val="00C7240A"/>
    <w:rsid w:val="00C81A02"/>
    <w:rsid w:val="00C836D8"/>
    <w:rsid w:val="00C848C5"/>
    <w:rsid w:val="00C8614A"/>
    <w:rsid w:val="00C8721B"/>
    <w:rsid w:val="00C93426"/>
    <w:rsid w:val="00C94CC8"/>
    <w:rsid w:val="00C9776E"/>
    <w:rsid w:val="00CC0A2B"/>
    <w:rsid w:val="00CC1858"/>
    <w:rsid w:val="00CC1904"/>
    <w:rsid w:val="00CC7241"/>
    <w:rsid w:val="00CC72D9"/>
    <w:rsid w:val="00CC73E3"/>
    <w:rsid w:val="00CD51F0"/>
    <w:rsid w:val="00CD746E"/>
    <w:rsid w:val="00CD7AFE"/>
    <w:rsid w:val="00CE5038"/>
    <w:rsid w:val="00CF779B"/>
    <w:rsid w:val="00D01D89"/>
    <w:rsid w:val="00D07465"/>
    <w:rsid w:val="00D13A97"/>
    <w:rsid w:val="00D15F72"/>
    <w:rsid w:val="00D204E4"/>
    <w:rsid w:val="00D21455"/>
    <w:rsid w:val="00D244F7"/>
    <w:rsid w:val="00D2693E"/>
    <w:rsid w:val="00D27B58"/>
    <w:rsid w:val="00D314B3"/>
    <w:rsid w:val="00D34289"/>
    <w:rsid w:val="00D41F13"/>
    <w:rsid w:val="00D4624E"/>
    <w:rsid w:val="00D46888"/>
    <w:rsid w:val="00D52567"/>
    <w:rsid w:val="00D52FF2"/>
    <w:rsid w:val="00D537BE"/>
    <w:rsid w:val="00D539B3"/>
    <w:rsid w:val="00D547B8"/>
    <w:rsid w:val="00D55D9D"/>
    <w:rsid w:val="00D56CF8"/>
    <w:rsid w:val="00D62C4F"/>
    <w:rsid w:val="00D65562"/>
    <w:rsid w:val="00D6630C"/>
    <w:rsid w:val="00D70B8E"/>
    <w:rsid w:val="00D776D2"/>
    <w:rsid w:val="00D77B79"/>
    <w:rsid w:val="00D8017B"/>
    <w:rsid w:val="00D903A2"/>
    <w:rsid w:val="00D92BD6"/>
    <w:rsid w:val="00DA0B65"/>
    <w:rsid w:val="00DA248D"/>
    <w:rsid w:val="00DA7033"/>
    <w:rsid w:val="00DB363E"/>
    <w:rsid w:val="00DB4B42"/>
    <w:rsid w:val="00DB5387"/>
    <w:rsid w:val="00DC011B"/>
    <w:rsid w:val="00DC0413"/>
    <w:rsid w:val="00DC279D"/>
    <w:rsid w:val="00DC4EB7"/>
    <w:rsid w:val="00DD1BA8"/>
    <w:rsid w:val="00DD30B0"/>
    <w:rsid w:val="00DD640C"/>
    <w:rsid w:val="00DD683A"/>
    <w:rsid w:val="00DD6F8A"/>
    <w:rsid w:val="00DE1C42"/>
    <w:rsid w:val="00DE25FC"/>
    <w:rsid w:val="00DE2D18"/>
    <w:rsid w:val="00DE5963"/>
    <w:rsid w:val="00DF037B"/>
    <w:rsid w:val="00DF0E2E"/>
    <w:rsid w:val="00E01AF1"/>
    <w:rsid w:val="00E01FB2"/>
    <w:rsid w:val="00E03A3D"/>
    <w:rsid w:val="00E04F3C"/>
    <w:rsid w:val="00E12C41"/>
    <w:rsid w:val="00E144FF"/>
    <w:rsid w:val="00E1528B"/>
    <w:rsid w:val="00E1568E"/>
    <w:rsid w:val="00E15C02"/>
    <w:rsid w:val="00E20C26"/>
    <w:rsid w:val="00E269EB"/>
    <w:rsid w:val="00E30C7C"/>
    <w:rsid w:val="00E32C7A"/>
    <w:rsid w:val="00E33400"/>
    <w:rsid w:val="00E36D29"/>
    <w:rsid w:val="00E44EC1"/>
    <w:rsid w:val="00E5796A"/>
    <w:rsid w:val="00E60D53"/>
    <w:rsid w:val="00E638E5"/>
    <w:rsid w:val="00E63DA7"/>
    <w:rsid w:val="00E64DCD"/>
    <w:rsid w:val="00E71FEC"/>
    <w:rsid w:val="00E74EAD"/>
    <w:rsid w:val="00E75451"/>
    <w:rsid w:val="00E7668C"/>
    <w:rsid w:val="00E825FB"/>
    <w:rsid w:val="00E853F6"/>
    <w:rsid w:val="00E85A35"/>
    <w:rsid w:val="00E927C5"/>
    <w:rsid w:val="00E92B70"/>
    <w:rsid w:val="00EA1B9B"/>
    <w:rsid w:val="00EA2EBF"/>
    <w:rsid w:val="00EA3C6A"/>
    <w:rsid w:val="00EA5A25"/>
    <w:rsid w:val="00EA7749"/>
    <w:rsid w:val="00EB40A9"/>
    <w:rsid w:val="00EB5AA8"/>
    <w:rsid w:val="00EC00C8"/>
    <w:rsid w:val="00EC0C56"/>
    <w:rsid w:val="00EC51E4"/>
    <w:rsid w:val="00EC6BDD"/>
    <w:rsid w:val="00ED2730"/>
    <w:rsid w:val="00ED7A28"/>
    <w:rsid w:val="00EE1FDF"/>
    <w:rsid w:val="00EE5072"/>
    <w:rsid w:val="00F033F2"/>
    <w:rsid w:val="00F12932"/>
    <w:rsid w:val="00F2428F"/>
    <w:rsid w:val="00F2619B"/>
    <w:rsid w:val="00F261E7"/>
    <w:rsid w:val="00F27594"/>
    <w:rsid w:val="00F279F8"/>
    <w:rsid w:val="00F30377"/>
    <w:rsid w:val="00F31DA2"/>
    <w:rsid w:val="00F3733C"/>
    <w:rsid w:val="00F37425"/>
    <w:rsid w:val="00F374FB"/>
    <w:rsid w:val="00F401C0"/>
    <w:rsid w:val="00F448F3"/>
    <w:rsid w:val="00F44CE6"/>
    <w:rsid w:val="00F46C5D"/>
    <w:rsid w:val="00F473C9"/>
    <w:rsid w:val="00F56021"/>
    <w:rsid w:val="00F560F6"/>
    <w:rsid w:val="00F57798"/>
    <w:rsid w:val="00F6198A"/>
    <w:rsid w:val="00F63296"/>
    <w:rsid w:val="00F63307"/>
    <w:rsid w:val="00F738C4"/>
    <w:rsid w:val="00F73CF9"/>
    <w:rsid w:val="00F74699"/>
    <w:rsid w:val="00F746ED"/>
    <w:rsid w:val="00F775EA"/>
    <w:rsid w:val="00F77CE7"/>
    <w:rsid w:val="00F909D2"/>
    <w:rsid w:val="00F91EEB"/>
    <w:rsid w:val="00F92C1A"/>
    <w:rsid w:val="00F94866"/>
    <w:rsid w:val="00F96052"/>
    <w:rsid w:val="00F9781E"/>
    <w:rsid w:val="00FA086B"/>
    <w:rsid w:val="00FA7DA9"/>
    <w:rsid w:val="00FB0FB2"/>
    <w:rsid w:val="00FB311B"/>
    <w:rsid w:val="00FB366D"/>
    <w:rsid w:val="00FB6F5B"/>
    <w:rsid w:val="00FC6FA1"/>
    <w:rsid w:val="00FD178B"/>
    <w:rsid w:val="00FD4A05"/>
    <w:rsid w:val="00FD61F6"/>
    <w:rsid w:val="00FE2225"/>
    <w:rsid w:val="00FE3AF5"/>
    <w:rsid w:val="00FF189B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04D"/>
    <w:pPr>
      <w:spacing w:after="0" w:line="240" w:lineRule="auto"/>
    </w:pPr>
    <w:rPr>
      <w:rFonts w:cs="Angsana New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F2F"/>
    <w:pPr>
      <w:ind w:left="720"/>
    </w:pPr>
  </w:style>
  <w:style w:type="table" w:styleId="TableGrid">
    <w:name w:val="Table Grid"/>
    <w:basedOn w:val="TableNormal"/>
    <w:uiPriority w:val="99"/>
    <w:rsid w:val="00857019"/>
    <w:pPr>
      <w:spacing w:after="0" w:line="240" w:lineRule="auto"/>
    </w:pPr>
    <w:rPr>
      <w:rFonts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316DFB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6F8A"/>
    <w:rPr>
      <w:rFonts w:ascii="Tahoma" w:hAnsi="Tahoma" w:cs="Angsana New"/>
      <w:sz w:val="20"/>
      <w:szCs w:val="20"/>
    </w:rPr>
  </w:style>
  <w:style w:type="paragraph" w:styleId="Header">
    <w:name w:val="header"/>
    <w:basedOn w:val="Normal"/>
    <w:link w:val="HeaderChar"/>
    <w:uiPriority w:val="99"/>
    <w:rsid w:val="00AB5A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B5ABF"/>
    <w:rPr>
      <w:rFonts w:cs="Angsana New"/>
      <w:sz w:val="24"/>
    </w:rPr>
  </w:style>
  <w:style w:type="paragraph" w:styleId="Footer">
    <w:name w:val="footer"/>
    <w:basedOn w:val="Normal"/>
    <w:link w:val="FooterChar"/>
    <w:uiPriority w:val="99"/>
    <w:semiHidden/>
    <w:rsid w:val="00AB5A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B5ABF"/>
    <w:rPr>
      <w:rFonts w:cs="Angsana New"/>
      <w:sz w:val="24"/>
    </w:rPr>
  </w:style>
  <w:style w:type="character" w:styleId="Hyperlink">
    <w:name w:val="Hyperlink"/>
    <w:basedOn w:val="DefaultParagraphFont"/>
    <w:uiPriority w:val="99"/>
    <w:rsid w:val="0038361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81A02"/>
    <w:pPr>
      <w:spacing w:before="100" w:beforeAutospacing="1" w:after="100" w:afterAutospacing="1"/>
    </w:pPr>
    <w:rPr>
      <w:rFonts w:ascii="Tahoma" w:hAnsi="Tahoma" w:cs="Tahoma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04D"/>
    <w:pPr>
      <w:spacing w:after="0" w:line="240" w:lineRule="auto"/>
    </w:pPr>
    <w:rPr>
      <w:rFonts w:cs="Angsana New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F2F"/>
    <w:pPr>
      <w:ind w:left="720"/>
    </w:pPr>
  </w:style>
  <w:style w:type="table" w:styleId="TableGrid">
    <w:name w:val="Table Grid"/>
    <w:basedOn w:val="TableNormal"/>
    <w:uiPriority w:val="99"/>
    <w:rsid w:val="00857019"/>
    <w:pPr>
      <w:spacing w:after="0" w:line="240" w:lineRule="auto"/>
    </w:pPr>
    <w:rPr>
      <w:rFonts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316DFB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6F8A"/>
    <w:rPr>
      <w:rFonts w:ascii="Tahoma" w:hAnsi="Tahoma" w:cs="Angsana New"/>
      <w:sz w:val="20"/>
      <w:szCs w:val="20"/>
    </w:rPr>
  </w:style>
  <w:style w:type="paragraph" w:styleId="Header">
    <w:name w:val="header"/>
    <w:basedOn w:val="Normal"/>
    <w:link w:val="HeaderChar"/>
    <w:uiPriority w:val="99"/>
    <w:rsid w:val="00AB5A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B5ABF"/>
    <w:rPr>
      <w:rFonts w:cs="Angsana New"/>
      <w:sz w:val="24"/>
    </w:rPr>
  </w:style>
  <w:style w:type="paragraph" w:styleId="Footer">
    <w:name w:val="footer"/>
    <w:basedOn w:val="Normal"/>
    <w:link w:val="FooterChar"/>
    <w:uiPriority w:val="99"/>
    <w:semiHidden/>
    <w:rsid w:val="00AB5A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B5ABF"/>
    <w:rPr>
      <w:rFonts w:cs="Angsana New"/>
      <w:sz w:val="24"/>
    </w:rPr>
  </w:style>
  <w:style w:type="character" w:styleId="Hyperlink">
    <w:name w:val="Hyperlink"/>
    <w:basedOn w:val="DefaultParagraphFont"/>
    <w:uiPriority w:val="99"/>
    <w:rsid w:val="0038361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81A02"/>
    <w:pPr>
      <w:spacing w:before="100" w:beforeAutospacing="1" w:after="100" w:afterAutospacing="1"/>
    </w:pPr>
    <w:rPr>
      <w:rFonts w:ascii="Tahoma" w:hAnsi="Tahoma" w:cs="Tahom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605</Words>
  <Characters>3455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&lt;egyptian hak&gt;</Company>
  <LinksUpToDate>false</LinksUpToDate>
  <CharactersWithSpaces>4052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</dc:creator>
  <cp:lastModifiedBy>Chayapat Pommee</cp:lastModifiedBy>
  <cp:revision>2</cp:revision>
  <cp:lastPrinted>2019-03-11T02:26:00Z</cp:lastPrinted>
  <dcterms:created xsi:type="dcterms:W3CDTF">2019-03-18T06:59:00Z</dcterms:created>
  <dcterms:modified xsi:type="dcterms:W3CDTF">2019-03-18T06:59:00Z</dcterms:modified>
</cp:coreProperties>
</file>